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D451A" w14:textId="77777777" w:rsidR="00587CBF" w:rsidRDefault="00587CBF" w:rsidP="00587CBF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  <w:t>Конспект занятия по рисованию в средней группе</w:t>
      </w:r>
    </w:p>
    <w:p w14:paraId="4F4417CE" w14:textId="5D51E7FA" w:rsidR="00587CBF" w:rsidRPr="00587CBF" w:rsidRDefault="00587CBF" w:rsidP="00587CBF">
      <w:pPr>
        <w:shd w:val="clear" w:color="auto" w:fill="FFFFFF"/>
        <w:spacing w:after="100" w:afterAutospacing="1" w:line="240" w:lineRule="auto"/>
        <w:jc w:val="center"/>
        <w:outlineLvl w:val="1"/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  <w:t xml:space="preserve"> «Золотая осень</w:t>
      </w:r>
      <w:r w:rsidRPr="00587CBF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»</w:t>
      </w:r>
    </w:p>
    <w:p w14:paraId="2225A162" w14:textId="1C26D26A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</w:p>
    <w:p w14:paraId="3E47E379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u w:val="single"/>
          <w:lang w:eastAsia="ru-RU"/>
          <w14:ligatures w14:val="none"/>
        </w:rPr>
        <w:t> Задачи:</w:t>
      </w:r>
    </w:p>
    <w:p w14:paraId="66EE5E0A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1) Учить детей отображать в рисунке осенний пейзаж, рисовать разные виды деревьев, (береза, дуб, сосна) продолжать изображать траву и листья</w:t>
      </w:r>
    </w:p>
    <w:p w14:paraId="619A919A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2) Закрепить навыки работы кистью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, .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Определять правильную композицию на бумаге.</w:t>
      </w:r>
    </w:p>
    <w:p w14:paraId="01D0B756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3) развивать любовь к природе, эстетическое восприятие, умение бережно относится ко всему что нас окружает.</w:t>
      </w:r>
    </w:p>
    <w:p w14:paraId="3F16116B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u w:val="single"/>
          <w:lang w:eastAsia="ru-RU"/>
          <w14:ligatures w14:val="none"/>
        </w:rPr>
        <w:t>Материалы</w:t>
      </w: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: бумага формата А 4, краски акварельные,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кисти,  салфетки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, непроливайка.</w:t>
      </w:r>
    </w:p>
    <w:p w14:paraId="4CA71209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lang w:eastAsia="ru-RU"/>
          <w14:ligatures w14:val="none"/>
        </w:rPr>
        <w:t>Предварительная работа педагога: </w:t>
      </w: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чтение рассказов про осень, стихов; наблюдение за изменениями в природе осенью, рассматривание картинок, иллюстраций, изучение деревьев на прогулке</w:t>
      </w: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.</w:t>
      </w:r>
    </w:p>
    <w:p w14:paraId="406BBDC9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lang w:eastAsia="ru-RU"/>
          <w14:ligatures w14:val="none"/>
        </w:rPr>
        <w:t>Словарная работа:</w:t>
      </w: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 осень, лес, деревья, золотая, теплая, солнечная, неприятная, долгая, хмурая, дождливая.</w:t>
      </w:r>
    </w:p>
    <w:p w14:paraId="005C8BAF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u w:val="single"/>
          <w:lang w:eastAsia="ru-RU"/>
          <w14:ligatures w14:val="none"/>
        </w:rPr>
        <w:t>Ход занятия</w:t>
      </w: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.</w:t>
      </w:r>
    </w:p>
    <w:p w14:paraId="79676CDF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В. Ребята! Скажите, пожалуйста, какое сейчас время года наступило?</w:t>
      </w:r>
    </w:p>
    <w:p w14:paraId="0FC89EFA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Д. Осень.</w:t>
      </w:r>
    </w:p>
    <w:p w14:paraId="1E879757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В. Правильно осень. А знаете какие приметы у осени?</w:t>
      </w:r>
    </w:p>
    <w:p w14:paraId="52C5B920" w14:textId="77777777" w:rsidR="00587CBF" w:rsidRPr="00587CBF" w:rsidRDefault="00587CBF" w:rsidP="00587CB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Д. Похолодало, листья стали желтые, начали опадать; идут дожди,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птицы  улетают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в теплые края.</w:t>
      </w:r>
    </w:p>
    <w:p w14:paraId="065BD646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В. Сейчас Миша и Илья нам расскажут стихотворения об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осени..</w:t>
      </w:r>
      <w:proofErr w:type="gramEnd"/>
    </w:p>
    <w:p w14:paraId="0C37E026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Миша:.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  Быстро лето пролетело</w:t>
      </w:r>
    </w:p>
    <w:p w14:paraId="569EC56E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Перелетной птицей вдаль</w:t>
      </w:r>
    </w:p>
    <w:p w14:paraId="2408EC92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lastRenderedPageBreak/>
        <w:t>Осень чудно расстелила</w:t>
      </w:r>
    </w:p>
    <w:p w14:paraId="05686E31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Увядающую шаль.</w:t>
      </w:r>
    </w:p>
    <w:p w14:paraId="1257F66A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Илья. Вот художник, так художник</w:t>
      </w:r>
    </w:p>
    <w:p w14:paraId="53950537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Землю всю позолотил</w:t>
      </w:r>
    </w:p>
    <w:p w14:paraId="16F5FE7A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Даже самый сильный дождик</w:t>
      </w:r>
    </w:p>
    <w:p w14:paraId="76304C95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Эту краску не отмыл.</w:t>
      </w:r>
    </w:p>
    <w:p w14:paraId="35F6EE29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В. Спасибо мальчики!</w:t>
      </w:r>
    </w:p>
    <w:p w14:paraId="5D1B6273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В. Ребята! Кто мне подскажет, почему осень называют золотой?</w:t>
      </w:r>
    </w:p>
    <w:p w14:paraId="7E9CC185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Д.: потому что осенью листочки на деревьях желтеют, и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кажется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что деревья стали золотого цвета.</w:t>
      </w:r>
    </w:p>
    <w:p w14:paraId="5EB91329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И когда листья осыпаются с деревьев,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кажется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что ты идешь по золотому ковру.</w:t>
      </w:r>
    </w:p>
    <w:p w14:paraId="7D20F1DE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 :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Правильно ребята.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Осень это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такая пора, когда все вокруг окрашивается в яркие цвета, листья на деревьях становятся желтыми, оранжевыми, красными.</w:t>
      </w:r>
    </w:p>
    <w:p w14:paraId="73EBDA04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А теперь посмотрите на картинку. Что здесь изображено?</w:t>
      </w:r>
    </w:p>
    <w:p w14:paraId="3A17BBC5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Д: Лес, деревья, листья, осенний пейзаж.</w:t>
      </w:r>
    </w:p>
    <w:p w14:paraId="3B8B5932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В: Ребята, посмотрите внимательнее на рисунок, здесь изображены деревья, разного размера, разные по высоте, на одном дереве листочки желтые, на другом красно-оранжевые. А еще деревья изображены разные. Тут и березы, и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тоненькие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осины, и раскидистые ивы.</w:t>
      </w:r>
    </w:p>
    <w:p w14:paraId="6BE9AAD4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А на траве, опавшие листья, как будто осень расстелила перед нами свои золотые ковры.</w:t>
      </w:r>
    </w:p>
    <w:p w14:paraId="7E4B74C8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Давайте с вами, ребята, немножко разомнемся.</w:t>
      </w:r>
    </w:p>
    <w:p w14:paraId="2FCC20E8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0"/>
          <w:szCs w:val="30"/>
          <w:u w:val="single"/>
          <w:lang w:eastAsia="ru-RU"/>
          <w14:ligatures w14:val="none"/>
        </w:rPr>
        <w:t>Физкультминутка. «Листики»</w:t>
      </w:r>
    </w:p>
    <w:p w14:paraId="45172EAF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Мы листики </w:t>
      </w:r>
      <w:r w:rsidRPr="00587CBF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осенние</w:t>
      </w: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, </w:t>
      </w:r>
      <w:r w:rsidRPr="00587CBF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(Плавное покачивание руками вверху над головой.)</w:t>
      </w:r>
    </w:p>
    <w:p w14:paraId="2566D794" w14:textId="77777777" w:rsidR="00587CBF" w:rsidRPr="00587CBF" w:rsidRDefault="00587CBF" w:rsidP="00587CB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На ветках мы сидим.</w:t>
      </w:r>
    </w:p>
    <w:p w14:paraId="756900BC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lastRenderedPageBreak/>
        <w:t>Дунул ветер — полетели. </w:t>
      </w:r>
      <w:r w:rsidRPr="00587CBF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(Руки в стороны.)</w:t>
      </w:r>
    </w:p>
    <w:p w14:paraId="584E206F" w14:textId="77777777" w:rsidR="00587CBF" w:rsidRPr="00587CBF" w:rsidRDefault="00587CBF" w:rsidP="00587CB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Мы летели, мы летели</w:t>
      </w:r>
    </w:p>
    <w:p w14:paraId="483F3125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И на землю тихо сели. </w:t>
      </w:r>
      <w:r w:rsidRPr="00587CBF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(Присели.)</w:t>
      </w:r>
    </w:p>
    <w:p w14:paraId="3B4D24B8" w14:textId="77777777" w:rsidR="00587CBF" w:rsidRPr="00587CBF" w:rsidRDefault="00587CBF" w:rsidP="00587CB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Ветер снова набежал</w:t>
      </w:r>
    </w:p>
    <w:p w14:paraId="19867D3D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И листочки все поднял. </w:t>
      </w:r>
      <w:r w:rsidRPr="00587CBF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(Плавное покачивание руками вверху над головой.)</w:t>
      </w:r>
    </w:p>
    <w:p w14:paraId="577F5132" w14:textId="77777777" w:rsidR="00587CBF" w:rsidRPr="00587CBF" w:rsidRDefault="00587CBF" w:rsidP="00587CB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Закружились, полетели</w:t>
      </w:r>
    </w:p>
    <w:p w14:paraId="4A5AC24E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И на землю снова сели. </w:t>
      </w:r>
      <w:r w:rsidRPr="00587CBF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(Присели.)</w:t>
      </w:r>
    </w:p>
    <w:p w14:paraId="16DD0DB2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: Теперь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мы с вами возьмем в руки кисточки и немного потренируемся.</w:t>
      </w:r>
    </w:p>
    <w:p w14:paraId="39631399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Любое дерево мы будем начинать рисовать со ствола. Ствол у дерева рисуем от земли вверх, к небу. К низу ствол дерева расширяется. Деревья растут из земли, и мы рисуем наше дерево от самой травки. Веточки на дереве мы рисуем кончиком кисточки, они тянутся к небу, к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солнышку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. А листочки мы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рисуем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прикладывая кисть всем ворсом к веточкам.</w:t>
      </w:r>
    </w:p>
    <w:p w14:paraId="28F39552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А перед работой, я предлагаю вам вспомнить как правильно пользоваться кисточкой. Сначала ее необходимо обмакнуть в воде, затем набрать на кисточку краску,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но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если воды будет с лишком много, мы можем ее убрать, просто приложив кисточку к салфетке.</w:t>
      </w:r>
    </w:p>
    <w:p w14:paraId="23B4423C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В. Какого цвета ствол у дерева? Какую краску мы возьмем чтобы нам нарисовать ствол?</w:t>
      </w:r>
    </w:p>
    <w:p w14:paraId="555DAA4C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Д.; темно-коричневую</w:t>
      </w:r>
    </w:p>
    <w:p w14:paraId="055B0FC9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В.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; Правильно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! А теперь, приступаем к работе.</w:t>
      </w:r>
    </w:p>
    <w:p w14:paraId="11795442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Во время рисования воспитатель помогает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детям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которые допускают ошибки при рисовании, подбадривает, помогает. При занятии присутствует музыкальное сопровождение.</w:t>
      </w:r>
    </w:p>
    <w:p w14:paraId="76A23154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В. Ребята, рисование подходит к концу. А сейчас мы с вами разложим наши работы на ковре, и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посмотрим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как мы сегодня справились с задачей.</w:t>
      </w:r>
    </w:p>
    <w:p w14:paraId="474B5D0D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lastRenderedPageBreak/>
        <w:t>Посмотрите, какие интересные рисунки у нас получились!</w:t>
      </w:r>
    </w:p>
    <w:p w14:paraId="313D872D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: Какой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была тема нашего занятия? Что мы с вами сегодня рисовали?</w:t>
      </w:r>
    </w:p>
    <w:p w14:paraId="20779FD1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Дети: Золотую осень.</w:t>
      </w:r>
    </w:p>
    <w:p w14:paraId="283ADFEE" w14:textId="77777777" w:rsidR="00587CBF" w:rsidRPr="00587CBF" w:rsidRDefault="00587CBF" w:rsidP="00587CB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Дети рассматривают свои работы, выбирают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самые лучшие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работы, оценивают, видят некоторые недостатки. При рассматривании работ, воспитатель </w:t>
      </w:r>
      <w:proofErr w:type="gramStart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>рассказывает</w:t>
      </w:r>
      <w:proofErr w:type="gramEnd"/>
      <w:r w:rsidRPr="00587CB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FFF"/>
          <w:lang w:eastAsia="ru-RU"/>
          <w14:ligatures w14:val="none"/>
        </w:rPr>
        <w:t xml:space="preserve"> насколько хорошо дети справились с заданием.</w:t>
      </w:r>
    </w:p>
    <w:p w14:paraId="0D69BDD4" w14:textId="77777777" w:rsidR="001206E5" w:rsidRPr="00587CBF" w:rsidRDefault="001206E5">
      <w:pPr>
        <w:rPr>
          <w:rFonts w:ascii="Times New Roman" w:hAnsi="Times New Roman" w:cs="Times New Roman"/>
          <w:sz w:val="28"/>
          <w:szCs w:val="28"/>
        </w:rPr>
      </w:pPr>
    </w:p>
    <w:sectPr w:rsidR="001206E5" w:rsidRPr="00587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24B"/>
    <w:rsid w:val="000E50A6"/>
    <w:rsid w:val="001206E5"/>
    <w:rsid w:val="00587CBF"/>
    <w:rsid w:val="006924CF"/>
    <w:rsid w:val="00A3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7CD8F"/>
  <w15:chartTrackingRefBased/>
  <w15:docId w15:val="{7EB52118-E1C9-4927-BF6C-FEBF0783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3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32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3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32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3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3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3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3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32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32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32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32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32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32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32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32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32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3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3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3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3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3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32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32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32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32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32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3324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87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7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Загират Магомедова</dc:creator>
  <cp:keywords/>
  <dc:description/>
  <cp:lastModifiedBy>Загират Магомедова</cp:lastModifiedBy>
  <cp:revision>3</cp:revision>
  <dcterms:created xsi:type="dcterms:W3CDTF">2026-01-01T18:28:00Z</dcterms:created>
  <dcterms:modified xsi:type="dcterms:W3CDTF">2026-01-01T18:32:00Z</dcterms:modified>
</cp:coreProperties>
</file>