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F9" w:rsidRPr="00C80AEE" w:rsidRDefault="004D4BF9" w:rsidP="004759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AEE">
        <w:rPr>
          <w:rFonts w:ascii="Times New Roman" w:hAnsi="Times New Roman" w:cs="Times New Roman"/>
          <w:b/>
          <w:sz w:val="36"/>
          <w:szCs w:val="36"/>
        </w:rPr>
        <w:t>Перспективное планирование на лето (группа)</w:t>
      </w:r>
      <w:r w:rsidR="009938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80AEE" w:rsidRDefault="00C80AEE" w:rsidP="00C80AE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u w:val="single"/>
        </w:rPr>
        <w:t>Цель и задачи работы:</w:t>
      </w:r>
    </w:p>
    <w:p w:rsidR="00C80AEE" w:rsidRDefault="00C80AEE" w:rsidP="00C80AEE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8273E" w:rsidRPr="0078273E" w:rsidRDefault="0078273E" w:rsidP="0078273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П</w:t>
      </w:r>
      <w:r w:rsidRPr="0078273E">
        <w:rPr>
          <w:b/>
          <w:bCs/>
          <w:color w:val="000000"/>
          <w:u w:val="single"/>
        </w:rPr>
        <w:t>ознавательное развитие: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содействовать налаживанию диалогического общения детей в совместных играх;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формировать устойчивый интерес к окружающему миру (живая и неживая природа, человек и все сферы его деятельности);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развивать социальные эмоции и мотивы, способствующие налаживанию межличностных отношений у детей;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 xml:space="preserve">- включать детей в совместные </w:t>
      </w:r>
      <w:proofErr w:type="gramStart"/>
      <w:r w:rsidRPr="0078273E">
        <w:rPr>
          <w:color w:val="000000"/>
        </w:rPr>
        <w:t>со</w:t>
      </w:r>
      <w:proofErr w:type="gramEnd"/>
      <w:r>
        <w:rPr>
          <w:color w:val="000000"/>
        </w:rPr>
        <w:t xml:space="preserve"> </w:t>
      </w:r>
      <w:r w:rsidRPr="0078273E">
        <w:rPr>
          <w:color w:val="000000"/>
        </w:rPr>
        <w:t xml:space="preserve"> </w:t>
      </w:r>
      <w:r>
        <w:rPr>
          <w:color w:val="000000"/>
        </w:rPr>
        <w:t>в</w:t>
      </w:r>
      <w:r w:rsidRPr="0078273E">
        <w:rPr>
          <w:color w:val="000000"/>
        </w:rPr>
        <w:t>зрослым практические познавательные действия экспериментального характера;</w:t>
      </w:r>
    </w:p>
    <w:p w:rsidR="0078273E" w:rsidRPr="0078273E" w:rsidRDefault="0078273E" w:rsidP="0078273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Р</w:t>
      </w:r>
      <w:r w:rsidRPr="0078273E">
        <w:rPr>
          <w:b/>
          <w:bCs/>
          <w:color w:val="000000"/>
          <w:u w:val="single"/>
        </w:rPr>
        <w:t xml:space="preserve">ечевое </w:t>
      </w:r>
      <w:proofErr w:type="spellStart"/>
      <w:r w:rsidRPr="0078273E">
        <w:rPr>
          <w:b/>
          <w:bCs/>
          <w:color w:val="000000"/>
          <w:u w:val="single"/>
        </w:rPr>
        <w:t>развите</w:t>
      </w:r>
      <w:proofErr w:type="spellEnd"/>
      <w:r w:rsidRPr="0078273E">
        <w:rPr>
          <w:b/>
          <w:bCs/>
          <w:color w:val="000000"/>
          <w:u w:val="single"/>
        </w:rPr>
        <w:t>: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78273E" w:rsidRPr="0078273E" w:rsidRDefault="0078273E" w:rsidP="0078273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Ф</w:t>
      </w:r>
      <w:r w:rsidRPr="0078273E">
        <w:rPr>
          <w:b/>
          <w:bCs/>
          <w:color w:val="000000"/>
          <w:u w:val="single"/>
        </w:rPr>
        <w:t>изическое развитие: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формировать у детей потребность в ежедневной двигательной активности;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знакомить с правилами безопасного поведения, доступными для детей дошкольного возраста способами укрепления здоровья.</w:t>
      </w:r>
    </w:p>
    <w:p w:rsidR="0078273E" w:rsidRPr="0078273E" w:rsidRDefault="0078273E" w:rsidP="0078273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t>Х</w:t>
      </w:r>
      <w:r w:rsidRPr="0078273E">
        <w:rPr>
          <w:b/>
          <w:bCs/>
          <w:color w:val="000000"/>
          <w:u w:val="single"/>
        </w:rPr>
        <w:t>удожественно – эстетическое развитие: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продолжать развивать у детей способность к изобразительной деятельности, воображени</w:t>
      </w:r>
      <w:r>
        <w:rPr>
          <w:color w:val="000000"/>
        </w:rPr>
        <w:t>ю</w:t>
      </w:r>
      <w:r w:rsidRPr="0078273E">
        <w:rPr>
          <w:color w:val="000000"/>
        </w:rPr>
        <w:t>, творчеств</w:t>
      </w:r>
      <w:r>
        <w:rPr>
          <w:color w:val="000000"/>
        </w:rPr>
        <w:t>у</w:t>
      </w:r>
      <w:r w:rsidRPr="0078273E">
        <w:rPr>
          <w:color w:val="000000"/>
        </w:rPr>
        <w:t>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формировать у детей запас музыкальных впечатлений, использовать их в разных видах деятельности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формировать у детей театрально-творческие способности,  знания и навыки театральной культуры.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-развивать социально-коммуникативные навыки детей при общении друг с другом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-создать условия для развития творческой активности детей.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-пополнить и активизировать словарь детей.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-приобщить детей к театральной культуре, обогатить их театральный опыт.</w:t>
      </w:r>
    </w:p>
    <w:p w:rsidR="0078273E" w:rsidRPr="0078273E" w:rsidRDefault="0078273E" w:rsidP="0078273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С</w:t>
      </w:r>
      <w:r w:rsidRPr="0078273E">
        <w:rPr>
          <w:b/>
          <w:bCs/>
          <w:color w:val="000000"/>
          <w:u w:val="single"/>
        </w:rPr>
        <w:t>оциально-коммуникативное развитие: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воспитывать эмоциональную отзывчивость;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формировать правила безопасного поведения в быту, на природе, на улице;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способствовать дальнейшему развитию самостоятельности в игре, развивать игровое творчество детей;</w:t>
      </w:r>
    </w:p>
    <w:p w:rsidR="0078273E" w:rsidRPr="0078273E" w:rsidRDefault="0078273E" w:rsidP="0078273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73E">
        <w:rPr>
          <w:color w:val="000000"/>
        </w:rPr>
        <w:t>- обеспечить более широкое включение в реальные трудовые связи с взрослыми и сверстниками через выполнение трудовых поручений</w:t>
      </w:r>
      <w:proofErr w:type="gramStart"/>
      <w:r w:rsidRPr="0078273E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C80AEE" w:rsidRDefault="00C80AEE" w:rsidP="00C80AEE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80AEE" w:rsidRDefault="00C80AEE" w:rsidP="00C80AEE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80AEE" w:rsidRDefault="00C80AEE" w:rsidP="004D4BF9"/>
    <w:p w:rsidR="00C80AEE" w:rsidRDefault="00C80AEE" w:rsidP="004D4BF9"/>
    <w:p w:rsidR="00314B4D" w:rsidRDefault="00314B4D" w:rsidP="004D4BF9"/>
    <w:p w:rsidR="00314B4D" w:rsidRDefault="00314B4D" w:rsidP="004D4BF9"/>
    <w:p w:rsidR="00314B4D" w:rsidRDefault="00314B4D" w:rsidP="004D4BF9"/>
    <w:p w:rsidR="00314B4D" w:rsidRDefault="00314B4D" w:rsidP="004D4BF9"/>
    <w:p w:rsidR="00314B4D" w:rsidRDefault="00314B4D" w:rsidP="004D4BF9"/>
    <w:p w:rsidR="00314B4D" w:rsidRDefault="00314B4D" w:rsidP="004D4BF9"/>
    <w:p w:rsidR="00314B4D" w:rsidRDefault="00314B4D" w:rsidP="004D4BF9"/>
    <w:p w:rsidR="00314B4D" w:rsidRDefault="00314B4D" w:rsidP="004D4BF9"/>
    <w:p w:rsidR="00B4339F" w:rsidRDefault="00B4339F" w:rsidP="004D4BF9"/>
    <w:p w:rsidR="00B4339F" w:rsidRDefault="00B4339F" w:rsidP="004D4BF9"/>
    <w:p w:rsidR="00314B4D" w:rsidRDefault="00314B4D" w:rsidP="004D4BF9"/>
    <w:p w:rsidR="00C80AEE" w:rsidRPr="00F73152" w:rsidRDefault="00C80AEE" w:rsidP="00C80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152">
        <w:rPr>
          <w:rFonts w:ascii="Times New Roman" w:hAnsi="Times New Roman" w:cs="Times New Roman"/>
          <w:b/>
          <w:sz w:val="32"/>
          <w:szCs w:val="32"/>
        </w:rPr>
        <w:lastRenderedPageBreak/>
        <w:t>Июнь</w:t>
      </w:r>
    </w:p>
    <w:p w:rsidR="00C80AEE" w:rsidRPr="00F73152" w:rsidRDefault="00C80AEE" w:rsidP="004D4BF9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343"/>
        <w:gridCol w:w="1944"/>
        <w:gridCol w:w="4712"/>
        <w:gridCol w:w="2679"/>
        <w:gridCol w:w="2222"/>
        <w:gridCol w:w="2835"/>
      </w:tblGrid>
      <w:tr w:rsidR="00413CB0" w:rsidRPr="00F73152" w:rsidTr="00413CB0">
        <w:trPr>
          <w:trHeight w:val="705"/>
        </w:trPr>
        <w:tc>
          <w:tcPr>
            <w:tcW w:w="1343" w:type="dxa"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944" w:type="dxa"/>
            <w:vMerge w:val="restart"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712" w:type="dxa"/>
            <w:vMerge w:val="restart"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47590D" w:rsidRPr="00F73152" w:rsidRDefault="00475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>х/и, музыкальные, настольные,  д/ игры</w:t>
            </w:r>
          </w:p>
        </w:tc>
        <w:tc>
          <w:tcPr>
            <w:tcW w:w="2679" w:type="dxa"/>
            <w:vMerge w:val="restart"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:rsidR="0047590D" w:rsidRPr="00F73152" w:rsidRDefault="0047590D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 xml:space="preserve"> с детьми</w:t>
            </w:r>
            <w:r w:rsidR="005668D8" w:rsidRPr="00F7315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668D8" w:rsidRPr="00F73152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5668D8" w:rsidRPr="00F73152">
              <w:rPr>
                <w:rFonts w:ascii="Times New Roman" w:hAnsi="Times New Roman" w:cs="Times New Roman"/>
                <w:b/>
              </w:rPr>
              <w:t>по всем направлениям и областям)</w:t>
            </w:r>
          </w:p>
        </w:tc>
        <w:tc>
          <w:tcPr>
            <w:tcW w:w="2222" w:type="dxa"/>
            <w:vMerge w:val="restart"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2835" w:type="dxa"/>
            <w:vMerge w:val="restart"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CB0" w:rsidRPr="00F73152" w:rsidTr="00413CB0">
        <w:trPr>
          <w:trHeight w:val="384"/>
        </w:trPr>
        <w:tc>
          <w:tcPr>
            <w:tcW w:w="1343" w:type="dxa"/>
          </w:tcPr>
          <w:p w:rsidR="0047590D" w:rsidRPr="00F73152" w:rsidRDefault="0047590D" w:rsidP="00F54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15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944" w:type="dxa"/>
            <w:vMerge/>
          </w:tcPr>
          <w:p w:rsidR="0047590D" w:rsidRPr="00F73152" w:rsidRDefault="0047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vMerge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47590D" w:rsidRPr="00F73152" w:rsidRDefault="0047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</w:tcPr>
          <w:p w:rsidR="0047590D" w:rsidRPr="00F73152" w:rsidRDefault="00475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590D" w:rsidRPr="00F73152" w:rsidRDefault="0047590D">
            <w:pPr>
              <w:rPr>
                <w:rFonts w:ascii="Times New Roman" w:hAnsi="Times New Roman" w:cs="Times New Roman"/>
              </w:rPr>
            </w:pPr>
          </w:p>
        </w:tc>
      </w:tr>
      <w:tr w:rsidR="00413CB0" w:rsidRPr="00F73152" w:rsidTr="00413CB0">
        <w:tc>
          <w:tcPr>
            <w:tcW w:w="1343" w:type="dxa"/>
          </w:tcPr>
          <w:p w:rsidR="0047590D" w:rsidRPr="00F73152" w:rsidRDefault="0047590D" w:rsidP="00475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– «Неделя дружбы»</w:t>
            </w:r>
          </w:p>
          <w:p w:rsidR="0047590D" w:rsidRPr="00F73152" w:rsidRDefault="0047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4224B" w:rsidRDefault="0014224B" w:rsidP="0014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0D" w:rsidRPr="0014224B" w:rsidRDefault="0014224B" w:rsidP="001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Развлечение «Мир волшебных пузырей»</w:t>
            </w:r>
          </w:p>
        </w:tc>
        <w:tc>
          <w:tcPr>
            <w:tcW w:w="4712" w:type="dxa"/>
          </w:tcPr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8273E">
              <w:rPr>
                <w:color w:val="000000"/>
              </w:rPr>
              <w:t>еседы: «</w:t>
            </w:r>
            <w:r>
              <w:rPr>
                <w:color w:val="000000"/>
              </w:rPr>
              <w:t>К</w:t>
            </w:r>
            <w:r w:rsidRPr="0078273E">
              <w:rPr>
                <w:color w:val="000000"/>
              </w:rPr>
              <w:t>акое бывает лето?»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73E">
              <w:rPr>
                <w:color w:val="000000"/>
              </w:rPr>
              <w:t>«</w:t>
            </w:r>
            <w:r>
              <w:rPr>
                <w:color w:val="000000"/>
              </w:rPr>
              <w:t>М</w:t>
            </w:r>
            <w:r w:rsidRPr="0078273E">
              <w:rPr>
                <w:color w:val="000000"/>
              </w:rPr>
              <w:t>ы дружные ребята!»</w:t>
            </w:r>
          </w:p>
          <w:p w:rsid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73E">
              <w:rPr>
                <w:color w:val="000000"/>
              </w:rPr>
              <w:t>«</w:t>
            </w:r>
            <w:r>
              <w:rPr>
                <w:color w:val="000000"/>
              </w:rPr>
              <w:t>К</w:t>
            </w:r>
            <w:r w:rsidRPr="0078273E">
              <w:rPr>
                <w:color w:val="000000"/>
              </w:rPr>
              <w:t>то живет в лесу?»</w:t>
            </w:r>
          </w:p>
          <w:p w:rsidR="0033385E" w:rsidRPr="0078273E" w:rsidRDefault="0033385E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Рассматривание иллюстраций о лете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8273E">
              <w:rPr>
                <w:color w:val="000000"/>
              </w:rPr>
              <w:t>абавы с мячом:</w:t>
            </w:r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Ч</w:t>
            </w:r>
            <w:r w:rsidRPr="0078273E">
              <w:rPr>
                <w:color w:val="000000"/>
              </w:rPr>
              <w:t>ей</w:t>
            </w:r>
            <w:proofErr w:type="gramEnd"/>
            <w:r w:rsidRPr="0078273E">
              <w:rPr>
                <w:color w:val="000000"/>
              </w:rPr>
              <w:t xml:space="preserve"> дальше?</w:t>
            </w:r>
            <w:r>
              <w:rPr>
                <w:color w:val="000000"/>
              </w:rPr>
              <w:t>, «П</w:t>
            </w:r>
            <w:r w:rsidRPr="0078273E">
              <w:rPr>
                <w:color w:val="000000"/>
              </w:rPr>
              <w:t>одбрось- поймай</w:t>
            </w:r>
            <w:r>
              <w:rPr>
                <w:color w:val="000000"/>
              </w:rPr>
              <w:t>»</w:t>
            </w:r>
            <w:r w:rsidRPr="007827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«С</w:t>
            </w:r>
            <w:r w:rsidRPr="0078273E">
              <w:rPr>
                <w:color w:val="000000"/>
              </w:rPr>
              <w:t>бей кеглю</w:t>
            </w:r>
            <w:r>
              <w:rPr>
                <w:color w:val="000000"/>
              </w:rPr>
              <w:t>»</w:t>
            </w:r>
            <w:r w:rsidRPr="0078273E">
              <w:rPr>
                <w:color w:val="000000"/>
              </w:rPr>
              <w:t>,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«Б</w:t>
            </w:r>
            <w:r w:rsidRPr="0078273E">
              <w:rPr>
                <w:color w:val="000000"/>
              </w:rPr>
              <w:t>рось другу</w:t>
            </w:r>
            <w:r>
              <w:rPr>
                <w:color w:val="000000"/>
              </w:rPr>
              <w:t>»</w:t>
            </w:r>
            <w:r w:rsidRPr="0078273E">
              <w:rPr>
                <w:color w:val="000000"/>
              </w:rPr>
              <w:t>.</w:t>
            </w:r>
          </w:p>
          <w:p w:rsid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С/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игра «С</w:t>
            </w:r>
            <w:r w:rsidRPr="0078273E">
              <w:rPr>
                <w:color w:val="000000"/>
                <w:shd w:val="clear" w:color="auto" w:fill="FFFFFF"/>
              </w:rPr>
              <w:t>емья – отмечает день защиты детей</w:t>
            </w:r>
            <w:r>
              <w:rPr>
                <w:color w:val="000000"/>
                <w:shd w:val="clear" w:color="auto" w:fill="FFFFFF"/>
              </w:rPr>
              <w:t>»</w:t>
            </w:r>
            <w:r w:rsidRPr="0078273E">
              <w:rPr>
                <w:color w:val="000000"/>
                <w:shd w:val="clear" w:color="auto" w:fill="FFFFFF"/>
              </w:rPr>
              <w:t>.</w:t>
            </w:r>
          </w:p>
          <w:p w:rsidR="0011130C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Д/и  «Кто живет в лесу?», «Чей домик»</w:t>
            </w:r>
          </w:p>
          <w:p w:rsidR="0011130C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Конструирование «Теремок», «Домик для всех», «Найди пару», «Пирамидка» «Найди такую же фигуру»</w:t>
            </w:r>
          </w:p>
          <w:p w:rsidR="0011130C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Пальч</w:t>
            </w:r>
            <w:proofErr w:type="spellEnd"/>
            <w:r>
              <w:rPr>
                <w:color w:val="000000"/>
                <w:shd w:val="clear" w:color="auto" w:fill="FFFFFF"/>
              </w:rPr>
              <w:t>. игры «Гроза», «Семья», «Кролик», «Киска»</w:t>
            </w:r>
          </w:p>
          <w:p w:rsidR="0011130C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78273E">
              <w:rPr>
                <w:color w:val="000000"/>
                <w:shd w:val="clear" w:color="auto" w:fill="FFFFFF"/>
              </w:rPr>
              <w:t>тихи: стихи о лете, стихи о детях,</w:t>
            </w:r>
          </w:p>
          <w:p w:rsidR="0011130C" w:rsidRPr="0011130C" w:rsidRDefault="0011130C" w:rsidP="0011130C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1130C">
              <w:rPr>
                <w:rStyle w:val="c0"/>
                <w:color w:val="000000"/>
              </w:rPr>
              <w:t xml:space="preserve">Рассматривание сюжетных картин А. </w:t>
            </w:r>
            <w:proofErr w:type="spellStart"/>
            <w:r w:rsidRPr="0011130C">
              <w:rPr>
                <w:rStyle w:val="c0"/>
                <w:color w:val="000000"/>
              </w:rPr>
              <w:t>Барто</w:t>
            </w:r>
            <w:proofErr w:type="spellEnd"/>
          </w:p>
          <w:p w:rsidR="0011130C" w:rsidRDefault="0011130C" w:rsidP="0011130C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1130C">
              <w:rPr>
                <w:rStyle w:val="c0"/>
                <w:color w:val="000000"/>
              </w:rPr>
              <w:t xml:space="preserve">Чтение стихотворений А. </w:t>
            </w:r>
            <w:proofErr w:type="spellStart"/>
            <w:r w:rsidRPr="0011130C">
              <w:rPr>
                <w:rStyle w:val="c0"/>
                <w:color w:val="000000"/>
              </w:rPr>
              <w:t>Барто</w:t>
            </w:r>
            <w:proofErr w:type="spellEnd"/>
          </w:p>
          <w:p w:rsidR="0033385E" w:rsidRPr="0033385E" w:rsidRDefault="0033385E" w:rsidP="0011130C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/и </w:t>
            </w:r>
            <w:r w:rsidRPr="0033385E">
              <w:rPr>
                <w:color w:val="000000"/>
                <w:shd w:val="clear" w:color="auto" w:fill="FFFFFF"/>
              </w:rPr>
              <w:t>«Зайка серенький сидит», «Мой веселый звонкий мяч»</w:t>
            </w:r>
          </w:p>
          <w:p w:rsidR="0047590D" w:rsidRPr="0078273E" w:rsidRDefault="0047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47590D" w:rsidRDefault="0011130C" w:rsidP="001113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беседы «Все это живое, все растет»</w:t>
            </w:r>
          </w:p>
          <w:p w:rsidR="0033385E" w:rsidRDefault="0033385E" w:rsidP="001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5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ADE" w:rsidRDefault="009E2ADE" w:rsidP="001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основные цвета.</w:t>
            </w:r>
          </w:p>
          <w:p w:rsidR="009E2ADE" w:rsidRDefault="009E2ADE" w:rsidP="009E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DE" w:rsidRPr="009E2ADE" w:rsidRDefault="009E2ADE" w:rsidP="009E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знание названий предметов летней одежды.</w:t>
            </w:r>
          </w:p>
        </w:tc>
        <w:tc>
          <w:tcPr>
            <w:tcW w:w="2222" w:type="dxa"/>
          </w:tcPr>
          <w:p w:rsidR="0078273E" w:rsidRPr="0078273E" w:rsidRDefault="0033385E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Эксперимен</w:t>
            </w:r>
            <w:proofErr w:type="spellEnd"/>
            <w:r>
              <w:rPr>
                <w:color w:val="000000"/>
              </w:rPr>
              <w:t xml:space="preserve">. </w:t>
            </w:r>
            <w:r w:rsidR="0011130C" w:rsidRPr="0078273E">
              <w:rPr>
                <w:color w:val="000000"/>
              </w:rPr>
              <w:t>«</w:t>
            </w:r>
            <w:r>
              <w:rPr>
                <w:color w:val="000000"/>
              </w:rPr>
              <w:t>О</w:t>
            </w:r>
            <w:r w:rsidR="0011130C" w:rsidRPr="0078273E">
              <w:rPr>
                <w:color w:val="000000"/>
              </w:rPr>
              <w:t>тпечатки наших рук»</w:t>
            </w:r>
            <w:proofErr w:type="gramStart"/>
            <w:r w:rsidR="0011130C" w:rsidRPr="007827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="0011130C" w:rsidRPr="0078273E">
              <w:rPr>
                <w:color w:val="000000"/>
              </w:rPr>
              <w:t>«</w:t>
            </w:r>
            <w:r>
              <w:rPr>
                <w:color w:val="000000"/>
              </w:rPr>
              <w:t>Н</w:t>
            </w:r>
            <w:r w:rsidR="0011130C" w:rsidRPr="0078273E">
              <w:rPr>
                <w:color w:val="000000"/>
              </w:rPr>
              <w:t>айди песчинки»,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73E">
              <w:rPr>
                <w:color w:val="000000"/>
              </w:rPr>
              <w:t>«</w:t>
            </w:r>
            <w:r w:rsidR="0033385E">
              <w:rPr>
                <w:color w:val="000000"/>
              </w:rPr>
              <w:t>П</w:t>
            </w:r>
            <w:r w:rsidRPr="0078273E">
              <w:rPr>
                <w:color w:val="000000"/>
              </w:rPr>
              <w:t>одуем на песок</w:t>
            </w:r>
            <w:r w:rsidR="0033385E">
              <w:rPr>
                <w:color w:val="000000"/>
              </w:rPr>
              <w:t>»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Наблюдение:</w:t>
            </w:r>
            <w:r w:rsidRPr="0078273E">
              <w:rPr>
                <w:color w:val="000000"/>
              </w:rPr>
              <w:t xml:space="preserve"> погода, небо, форма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73E">
              <w:rPr>
                <w:color w:val="000000"/>
              </w:rPr>
              <w:t>облаков, ветер;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73E">
              <w:rPr>
                <w:color w:val="000000"/>
              </w:rPr>
              <w:t>жив</w:t>
            </w:r>
            <w:proofErr w:type="gramStart"/>
            <w:r w:rsidRPr="0078273E">
              <w:rPr>
                <w:color w:val="000000"/>
              </w:rPr>
              <w:t>.</w:t>
            </w:r>
            <w:proofErr w:type="gramEnd"/>
            <w:r w:rsidRPr="0078273E">
              <w:rPr>
                <w:color w:val="000000"/>
              </w:rPr>
              <w:t xml:space="preserve"> </w:t>
            </w:r>
            <w:proofErr w:type="gramStart"/>
            <w:r w:rsidRPr="0078273E">
              <w:rPr>
                <w:color w:val="000000"/>
              </w:rPr>
              <w:t>п</w:t>
            </w:r>
            <w:proofErr w:type="gramEnd"/>
            <w:r w:rsidRPr="0078273E">
              <w:rPr>
                <w:color w:val="000000"/>
              </w:rPr>
              <w:t>рир</w:t>
            </w:r>
            <w:r w:rsidR="0033385E">
              <w:rPr>
                <w:color w:val="000000"/>
              </w:rPr>
              <w:t>ода</w:t>
            </w:r>
            <w:r w:rsidRPr="0078273E">
              <w:rPr>
                <w:color w:val="000000"/>
              </w:rPr>
              <w:t>: одуванчик, ромашка;</w:t>
            </w:r>
          </w:p>
          <w:p w:rsidR="0078273E" w:rsidRPr="0078273E" w:rsidRDefault="0011130C" w:rsidP="0011130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73E">
              <w:rPr>
                <w:color w:val="000000"/>
              </w:rPr>
              <w:t>животный мир: бабочка,</w:t>
            </w:r>
          </w:p>
          <w:p w:rsidR="0047590D" w:rsidRDefault="0033385E" w:rsidP="001113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11130C" w:rsidRPr="00782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аведем порядок на веранде</w:t>
            </w:r>
          </w:p>
          <w:p w:rsidR="0011130C" w:rsidRPr="0011130C" w:rsidRDefault="0011130C" w:rsidP="0011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Полюбоваться красотой летнего дня (</w:t>
            </w:r>
            <w:proofErr w:type="gramStart"/>
            <w:r w:rsidRPr="00111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 солнца, весело щебечут</w:t>
            </w:r>
            <w:proofErr w:type="gramEnd"/>
            <w:r w:rsidRPr="00111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воробьи, нежно воркуют голуби, много зелени: деревья, кусты, трава) </w:t>
            </w:r>
          </w:p>
        </w:tc>
        <w:tc>
          <w:tcPr>
            <w:tcW w:w="2835" w:type="dxa"/>
          </w:tcPr>
          <w:p w:rsidR="0047590D" w:rsidRPr="0078273E" w:rsidRDefault="00080203" w:rsidP="0008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1130C" w:rsidRPr="00782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онсультация 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11130C" w:rsidRPr="00782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дравствуй, лето»,</w:t>
            </w:r>
          </w:p>
        </w:tc>
      </w:tr>
      <w:tr w:rsidR="00413CB0" w:rsidRPr="00F73152" w:rsidTr="00413CB0">
        <w:tc>
          <w:tcPr>
            <w:tcW w:w="1343" w:type="dxa"/>
          </w:tcPr>
          <w:p w:rsidR="00FC1108" w:rsidRPr="00F73152" w:rsidRDefault="00080203" w:rsidP="00FC11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– </w:t>
            </w:r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«Моя Родина»</w:t>
            </w:r>
          </w:p>
        </w:tc>
        <w:tc>
          <w:tcPr>
            <w:tcW w:w="1944" w:type="dxa"/>
          </w:tcPr>
          <w:p w:rsidR="00FC1108" w:rsidRPr="00F73152" w:rsidRDefault="00FC1108" w:rsidP="00A05D9F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lastRenderedPageBreak/>
              <w:t>Мероприятия</w:t>
            </w:r>
          </w:p>
        </w:tc>
        <w:tc>
          <w:tcPr>
            <w:tcW w:w="4712" w:type="dxa"/>
          </w:tcPr>
          <w:p w:rsidR="00FC1108" w:rsidRPr="00F73152" w:rsidRDefault="00FC1108" w:rsidP="00FC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FC1108" w:rsidRPr="00F73152" w:rsidRDefault="00FC1108" w:rsidP="00FC1108">
            <w:pPr>
              <w:rPr>
                <w:rFonts w:ascii="Times New Roman" w:hAnsi="Times New Roman" w:cs="Times New Roman"/>
              </w:rPr>
            </w:pPr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х/и, музыкальные, настольные,  д/ игры</w:t>
            </w:r>
          </w:p>
        </w:tc>
        <w:tc>
          <w:tcPr>
            <w:tcW w:w="2679" w:type="dxa"/>
          </w:tcPr>
          <w:p w:rsidR="005668D8" w:rsidRPr="00F73152" w:rsidRDefault="005668D8" w:rsidP="005668D8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lastRenderedPageBreak/>
              <w:t>Индивидуальная работа</w:t>
            </w:r>
          </w:p>
          <w:p w:rsidR="00FC1108" w:rsidRPr="00F73152" w:rsidRDefault="005668D8" w:rsidP="005668D8">
            <w:pPr>
              <w:rPr>
                <w:rFonts w:ascii="Times New Roman" w:hAnsi="Times New Roman" w:cs="Times New Roman"/>
              </w:rPr>
            </w:pPr>
            <w:r w:rsidRPr="00F73152">
              <w:rPr>
                <w:rFonts w:ascii="Times New Roman" w:hAnsi="Times New Roman" w:cs="Times New Roman"/>
                <w:b/>
              </w:rPr>
              <w:lastRenderedPageBreak/>
              <w:t xml:space="preserve"> с детьми </w:t>
            </w:r>
            <w:proofErr w:type="gramStart"/>
            <w:r w:rsidRPr="00F73152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F73152">
              <w:rPr>
                <w:rFonts w:ascii="Times New Roman" w:hAnsi="Times New Roman" w:cs="Times New Roman"/>
                <w:b/>
              </w:rPr>
              <w:t>по всем направлениям и областям)</w:t>
            </w:r>
          </w:p>
        </w:tc>
        <w:tc>
          <w:tcPr>
            <w:tcW w:w="2222" w:type="dxa"/>
          </w:tcPr>
          <w:p w:rsidR="00FC1108" w:rsidRPr="00F73152" w:rsidRDefault="00FC1108" w:rsidP="00A05D9F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lastRenderedPageBreak/>
              <w:t>Наблюдения, труд</w:t>
            </w:r>
          </w:p>
        </w:tc>
        <w:tc>
          <w:tcPr>
            <w:tcW w:w="2835" w:type="dxa"/>
          </w:tcPr>
          <w:p w:rsidR="00FC1108" w:rsidRPr="00F73152" w:rsidRDefault="00FC1108" w:rsidP="00A05D9F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CB0" w:rsidRPr="00F73152" w:rsidTr="00413CB0">
        <w:tc>
          <w:tcPr>
            <w:tcW w:w="1343" w:type="dxa"/>
          </w:tcPr>
          <w:p w:rsidR="00FC1108" w:rsidRPr="00F73152" w:rsidRDefault="00FC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14224B" w:rsidRDefault="0014224B" w:rsidP="001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DE">
              <w:rPr>
                <w:rFonts w:ascii="Times New Roman" w:hAnsi="Times New Roman" w:cs="Times New Roman"/>
                <w:sz w:val="24"/>
                <w:szCs w:val="24"/>
              </w:rPr>
              <w:t>Коллективный рисунок пальчиками «Флаг России»</w:t>
            </w:r>
          </w:p>
          <w:p w:rsidR="00FC1108" w:rsidRPr="00413CB0" w:rsidRDefault="00FC1108" w:rsidP="00F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33385E" w:rsidRPr="00413CB0" w:rsidRDefault="0033385E" w:rsidP="00FC1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«Мой дом – моя страна».</w:t>
            </w:r>
          </w:p>
          <w:p w:rsidR="009E2ADE" w:rsidRPr="00413CB0" w:rsidRDefault="0033385E" w:rsidP="00FC1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Рассматривание иллюстраций, чтение книг.</w:t>
            </w:r>
          </w:p>
          <w:p w:rsidR="00413CB0" w:rsidRDefault="009E2ADE" w:rsidP="00FC1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знание летних сезонных признаков.</w:t>
            </w:r>
            <w:r w:rsidR="0033385E"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3CB0" w:rsidRDefault="0033385E" w:rsidP="00FC1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книг «Русские народные сказки» с рассматриванием иллюстраций Проговаривание вместе с воспитателем </w:t>
            </w:r>
            <w:proofErr w:type="spellStart"/>
            <w:r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«Водичка, водичка...» </w:t>
            </w:r>
          </w:p>
          <w:p w:rsidR="0033385E" w:rsidRPr="00413CB0" w:rsidRDefault="0033385E" w:rsidP="00FC1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Кукольный театр по сказке «Курочка Ряба» </w:t>
            </w:r>
          </w:p>
          <w:p w:rsidR="00FC1108" w:rsidRPr="00413CB0" w:rsidRDefault="0033385E" w:rsidP="00FC1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Игра-развлечение «Как на Машины именины, испекли мы каравай»</w:t>
            </w:r>
          </w:p>
          <w:p w:rsidR="009E2ADE" w:rsidRPr="00413CB0" w:rsidRDefault="00413CB0" w:rsidP="00FC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</w:t>
            </w:r>
            <w:r w:rsidR="009E2ADE"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«Угостим куклу чаем», «Катя пойдет гулять»</w:t>
            </w:r>
            <w:r w:rsidR="009E2ADE" w:rsidRPr="0041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E2ADE"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Помочь ребенку овладеть игровыми умениями, включать в игру игрушки – заместители.</w:t>
            </w:r>
          </w:p>
          <w:p w:rsidR="00413CB0" w:rsidRDefault="009E2ADE" w:rsidP="00FC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«Зайка серенький сидит», «Мой веселый звонкий мяч»</w:t>
            </w:r>
            <w:r w:rsidR="00413CB0"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  <w:p w:rsidR="009E2ADE" w:rsidRPr="00413CB0" w:rsidRDefault="00413CB0" w:rsidP="00FC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Чтение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С.Я. Маршак «Сказка о глупом мышонке»</w:t>
            </w:r>
          </w:p>
          <w:p w:rsidR="00413CB0" w:rsidRDefault="00413CB0" w:rsidP="00FC1108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Пал</w:t>
            </w:r>
            <w:proofErr w:type="gramStart"/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гры </w:t>
            </w:r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«Апельсин»</w:t>
            </w:r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«Перчатка»</w:t>
            </w:r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«Этот пальчик»</w:t>
            </w:r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«Детеныши»</w:t>
            </w:r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«Капуста»</w:t>
            </w:r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Хомка</w:t>
            </w:r>
            <w:proofErr w:type="spellEnd"/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хомячок»</w:t>
            </w:r>
          </w:p>
          <w:p w:rsidR="0014224B" w:rsidRPr="00413CB0" w:rsidRDefault="0014224B" w:rsidP="00FC11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Лепка «Русская березка»</w:t>
            </w:r>
          </w:p>
        </w:tc>
        <w:tc>
          <w:tcPr>
            <w:tcW w:w="2679" w:type="dxa"/>
          </w:tcPr>
          <w:p w:rsidR="00F176E8" w:rsidRPr="00413CB0" w:rsidRDefault="009E2ADE" w:rsidP="00FC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Эсперимент</w:t>
            </w:r>
            <w:proofErr w:type="spellEnd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«Печем печенье»- из мокрого песка можно лепить.</w:t>
            </w:r>
          </w:p>
          <w:p w:rsidR="00413CB0" w:rsidRPr="00413CB0" w:rsidRDefault="006A308A" w:rsidP="00FC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бережном обращении с водой.</w:t>
            </w:r>
          </w:p>
          <w:p w:rsidR="006A308A" w:rsidRDefault="00413CB0" w:rsidP="00413CB0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Конструктивная деятельность </w:t>
            </w:r>
            <w:r w:rsidRPr="00413CB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«Башенки высокие и низкие»</w:t>
            </w:r>
          </w:p>
          <w:p w:rsidR="00413CB0" w:rsidRPr="00413CB0" w:rsidRDefault="00413CB0" w:rsidP="004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Закрепление умения снимать, надевать носки, колготки и штаны.</w:t>
            </w:r>
          </w:p>
        </w:tc>
        <w:tc>
          <w:tcPr>
            <w:tcW w:w="2222" w:type="dxa"/>
          </w:tcPr>
          <w:p w:rsidR="00F176E8" w:rsidRPr="00413CB0" w:rsidRDefault="009E2ADE" w:rsidP="00F1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Ежедневно наблюдать за состоянием погоды (солнечно, дождливо, пасмурно, прохладно).</w:t>
            </w:r>
          </w:p>
          <w:p w:rsidR="009E2ADE" w:rsidRPr="00413CB0" w:rsidRDefault="009E2ADE" w:rsidP="00F1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дождя полюбоваться умытыми, сверкающими на солнце листьями растений.</w:t>
            </w:r>
          </w:p>
          <w:p w:rsidR="009E2ADE" w:rsidRPr="00413CB0" w:rsidRDefault="009E2ADE" w:rsidP="00F1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Полить цветы на клумбе.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песка в песочницу.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участка от веточек.</w:t>
            </w:r>
          </w:p>
        </w:tc>
        <w:tc>
          <w:tcPr>
            <w:tcW w:w="2835" w:type="dxa"/>
          </w:tcPr>
          <w:p w:rsidR="00F176E8" w:rsidRDefault="001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«Принеси батарейку – спаси ежика!»</w:t>
            </w:r>
          </w:p>
          <w:p w:rsidR="0014224B" w:rsidRPr="00F73152" w:rsidRDefault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«Детям – безопасную дорогу»</w:t>
            </w:r>
          </w:p>
        </w:tc>
      </w:tr>
      <w:tr w:rsidR="00413CB0" w:rsidRPr="00F73152" w:rsidTr="00413CB0">
        <w:tc>
          <w:tcPr>
            <w:tcW w:w="1343" w:type="dxa"/>
          </w:tcPr>
          <w:p w:rsidR="003907FD" w:rsidRPr="00080203" w:rsidRDefault="00080203" w:rsidP="00A05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20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-  «Неделя спорта»</w:t>
            </w:r>
          </w:p>
        </w:tc>
        <w:tc>
          <w:tcPr>
            <w:tcW w:w="1944" w:type="dxa"/>
          </w:tcPr>
          <w:p w:rsidR="003907FD" w:rsidRPr="00413CB0" w:rsidRDefault="003907FD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12" w:type="dxa"/>
          </w:tcPr>
          <w:p w:rsidR="003907FD" w:rsidRPr="00413CB0" w:rsidRDefault="003907FD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3907FD" w:rsidRPr="00413CB0" w:rsidRDefault="003907FD" w:rsidP="00A0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х/и, музыкальные, настольные,  д/ игры</w:t>
            </w:r>
          </w:p>
        </w:tc>
        <w:tc>
          <w:tcPr>
            <w:tcW w:w="2679" w:type="dxa"/>
          </w:tcPr>
          <w:p w:rsidR="00BA5542" w:rsidRPr="00413CB0" w:rsidRDefault="00BA5542" w:rsidP="00B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3907FD" w:rsidRPr="00413CB0" w:rsidRDefault="00BA5542" w:rsidP="00B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</w:t>
            </w:r>
            <w:proofErr w:type="gramStart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направлениям и областям)</w:t>
            </w:r>
          </w:p>
        </w:tc>
        <w:tc>
          <w:tcPr>
            <w:tcW w:w="2222" w:type="dxa"/>
          </w:tcPr>
          <w:p w:rsidR="003907FD" w:rsidRPr="00413CB0" w:rsidRDefault="003907FD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2835" w:type="dxa"/>
          </w:tcPr>
          <w:p w:rsidR="003907FD" w:rsidRPr="00F73152" w:rsidRDefault="003907FD" w:rsidP="00A05D9F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CB0" w:rsidRPr="00F73152" w:rsidTr="00413CB0">
        <w:tc>
          <w:tcPr>
            <w:tcW w:w="1343" w:type="dxa"/>
          </w:tcPr>
          <w:p w:rsidR="00FC1108" w:rsidRPr="00F73152" w:rsidRDefault="00FC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C1108" w:rsidRPr="00413CB0" w:rsidRDefault="0014224B" w:rsidP="0044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«Малыши-крепыши»</w:t>
            </w:r>
          </w:p>
        </w:tc>
        <w:tc>
          <w:tcPr>
            <w:tcW w:w="4712" w:type="dxa"/>
          </w:tcPr>
          <w:p w:rsidR="0014224B" w:rsidRDefault="0014224B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Беседа «Для чего нужно заниматься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спортом»</w:t>
            </w:r>
          </w:p>
          <w:p w:rsidR="0014224B" w:rsidRDefault="0014224B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картинок про виды спорта.</w:t>
            </w:r>
          </w:p>
          <w:p w:rsidR="006A308A" w:rsidRPr="00413CB0" w:rsidRDefault="006A308A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Вспомнить названия видов транспорта и их значение для человека.</w:t>
            </w:r>
          </w:p>
          <w:p w:rsidR="00413CB0" w:rsidRDefault="0033385E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 xml:space="preserve">Игры с мячом «Мой весѐлый, звонкий мяч». </w:t>
            </w:r>
          </w:p>
          <w:p w:rsidR="00413CB0" w:rsidRDefault="0033385E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из песка домика для зайчат. Кукольный театр «Репка» </w:t>
            </w:r>
          </w:p>
          <w:p w:rsidR="00413CB0" w:rsidRDefault="0033385E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 xml:space="preserve">Д/и «Домик за забором» </w:t>
            </w:r>
          </w:p>
          <w:p w:rsidR="00413CB0" w:rsidRDefault="0033385E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 xml:space="preserve">Игра-забава с водой, песком «Домик для черепашки </w:t>
            </w:r>
            <w:proofErr w:type="spellStart"/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Агашки</w:t>
            </w:r>
            <w:proofErr w:type="spellEnd"/>
            <w:r w:rsidRPr="00413C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1108" w:rsidRPr="00413CB0" w:rsidRDefault="0033385E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Игровая гимнастика «Делаем как Мишка»</w:t>
            </w:r>
          </w:p>
          <w:p w:rsidR="009E2ADE" w:rsidRPr="00413CB0" w:rsidRDefault="009E2ADE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«Кошкин дом» - дать понятия – нельзя играть со спичками.</w:t>
            </w:r>
          </w:p>
          <w:p w:rsidR="009E2ADE" w:rsidRPr="00413CB0" w:rsidRDefault="00413CB0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 </w:t>
            </w:r>
            <w:r w:rsidR="009E2ADE"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«Забрось мяч в корзину», «Прокати мяч ко мне»</w:t>
            </w:r>
          </w:p>
          <w:p w:rsidR="00413CB0" w:rsidRDefault="009E2ADE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Д/и: «Угощаем мы </w:t>
            </w:r>
            <w:proofErr w:type="gram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зверят</w:t>
            </w:r>
            <w:proofErr w:type="gramEnd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E2ADE" w:rsidRPr="00413CB0" w:rsidRDefault="006A308A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Д\и</w:t>
            </w:r>
            <w:proofErr w:type="spellEnd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где живет?»</w:t>
            </w:r>
          </w:p>
          <w:p w:rsidR="006A308A" w:rsidRPr="00413CB0" w:rsidRDefault="006A308A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Чтение: «Пошел кот под мосток», «Киска, киска, брысь!», «Как у нашего кота»</w:t>
            </w:r>
          </w:p>
          <w:p w:rsidR="006A308A" w:rsidRPr="00413CB0" w:rsidRDefault="00413CB0" w:rsidP="003907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Чтение произведений «</w:t>
            </w:r>
            <w:proofErr w:type="spell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Мойдодыр</w:t>
            </w:r>
            <w:proofErr w:type="spellEnd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», «Айболит» К.И.Чуковского.</w:t>
            </w:r>
          </w:p>
          <w:p w:rsidR="006A308A" w:rsidRDefault="0014224B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«Гроза», «Самолет», «Гвозди», «Дом», «Змея»</w:t>
            </w:r>
          </w:p>
          <w:p w:rsidR="0014224B" w:rsidRPr="00413CB0" w:rsidRDefault="0014224B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«Весёлый мяч»</w:t>
            </w:r>
          </w:p>
        </w:tc>
        <w:tc>
          <w:tcPr>
            <w:tcW w:w="2679" w:type="dxa"/>
          </w:tcPr>
          <w:p w:rsidR="006A308A" w:rsidRPr="00413CB0" w:rsidRDefault="009E2ADE" w:rsidP="0039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«Песок сыпется» -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показать, что сухой песок сыпется через сито.</w:t>
            </w:r>
          </w:p>
          <w:p w:rsidR="006A308A" w:rsidRPr="00413CB0" w:rsidRDefault="006A308A" w:rsidP="006A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Обыгрывание </w:t>
            </w:r>
            <w:proofErr w:type="spell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«Грузовик» </w:t>
            </w:r>
            <w:proofErr w:type="spell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</w:p>
          <w:p w:rsidR="006A308A" w:rsidRPr="00413CB0" w:rsidRDefault="006A308A" w:rsidP="006A308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13CB0">
              <w:rPr>
                <w:rStyle w:val="c0"/>
                <w:color w:val="000000"/>
              </w:rPr>
              <w:t>Игровое упражнение «Мы танцуем»</w:t>
            </w:r>
          </w:p>
          <w:p w:rsidR="006A308A" w:rsidRPr="00413CB0" w:rsidRDefault="006A308A" w:rsidP="00413CB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13CB0">
              <w:rPr>
                <w:rStyle w:val="c0"/>
                <w:color w:val="000000"/>
              </w:rPr>
              <w:t>    Игра с шариками «Брось и догони»</w:t>
            </w:r>
          </w:p>
          <w:p w:rsidR="00413CB0" w:rsidRPr="00413CB0" w:rsidRDefault="006A308A" w:rsidP="004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эмоциональную отзывчивость, сочувствие, доброжелательность, любование красотой природы.</w:t>
            </w:r>
          </w:p>
          <w:p w:rsidR="003907FD" w:rsidRDefault="00413CB0" w:rsidP="0041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игры «Лечим кукол и зверей».</w:t>
            </w:r>
          </w:p>
          <w:p w:rsidR="0014224B" w:rsidRPr="00413CB0" w:rsidRDefault="0014224B" w:rsidP="004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Закрепление умения правильно намыливать ручки и смывать аккуратно водой.</w:t>
            </w:r>
          </w:p>
        </w:tc>
        <w:tc>
          <w:tcPr>
            <w:tcW w:w="2222" w:type="dxa"/>
          </w:tcPr>
          <w:p w:rsidR="006A308A" w:rsidRPr="00413CB0" w:rsidRDefault="009E2ADE" w:rsidP="006A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Полюбоваться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бабочками, как они перелетают с цветка на цветок, обращать внимание на насекомых: божью коровку, жуков.</w:t>
            </w:r>
          </w:p>
          <w:p w:rsidR="004464CC" w:rsidRDefault="006A308A" w:rsidP="006A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приближение грозы (тяжелые, темные тучи закрывают небо, ветер сильно раскачивает деревья, гремит гром)</w:t>
            </w:r>
          </w:p>
          <w:p w:rsidR="0014224B" w:rsidRPr="00413CB0" w:rsidRDefault="0014224B" w:rsidP="006A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Прибираемся после игр, учимся ставить игрушки на место.</w:t>
            </w:r>
          </w:p>
        </w:tc>
        <w:tc>
          <w:tcPr>
            <w:tcW w:w="2835" w:type="dxa"/>
          </w:tcPr>
          <w:p w:rsidR="004464CC" w:rsidRDefault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«Капризы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раннем возрасте и как их преодолеть»</w:t>
            </w:r>
          </w:p>
          <w:p w:rsidR="007D2F61" w:rsidRDefault="007D2F61" w:rsidP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«Принеси батарейку – спаси ежика!»</w:t>
            </w:r>
          </w:p>
          <w:p w:rsidR="007D2F61" w:rsidRPr="00F73152" w:rsidRDefault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B0" w:rsidRPr="00F73152" w:rsidTr="00413CB0">
        <w:tc>
          <w:tcPr>
            <w:tcW w:w="1343" w:type="dxa"/>
          </w:tcPr>
          <w:p w:rsidR="004464CC" w:rsidRPr="00F73152" w:rsidRDefault="004464CC" w:rsidP="00A05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44" w:type="dxa"/>
          </w:tcPr>
          <w:p w:rsidR="004464CC" w:rsidRPr="00413CB0" w:rsidRDefault="004464CC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12" w:type="dxa"/>
          </w:tcPr>
          <w:p w:rsidR="004464CC" w:rsidRPr="00413CB0" w:rsidRDefault="004464CC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4464CC" w:rsidRPr="00413CB0" w:rsidRDefault="004464CC" w:rsidP="00A0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х/и, музыкальные, настольные,  д/ игры</w:t>
            </w:r>
          </w:p>
        </w:tc>
        <w:tc>
          <w:tcPr>
            <w:tcW w:w="2679" w:type="dxa"/>
          </w:tcPr>
          <w:p w:rsidR="00BA5542" w:rsidRPr="00413CB0" w:rsidRDefault="00BA5542" w:rsidP="00B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4464CC" w:rsidRPr="00413CB0" w:rsidRDefault="00BA5542" w:rsidP="00B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</w:t>
            </w:r>
            <w:proofErr w:type="gramStart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направлениям и областям)</w:t>
            </w:r>
          </w:p>
        </w:tc>
        <w:tc>
          <w:tcPr>
            <w:tcW w:w="2222" w:type="dxa"/>
          </w:tcPr>
          <w:p w:rsidR="004464CC" w:rsidRPr="00413CB0" w:rsidRDefault="004464CC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2835" w:type="dxa"/>
          </w:tcPr>
          <w:p w:rsidR="004464CC" w:rsidRPr="00F73152" w:rsidRDefault="004464CC" w:rsidP="00A05D9F">
            <w:pPr>
              <w:rPr>
                <w:rFonts w:ascii="Times New Roman" w:hAnsi="Times New Roman" w:cs="Times New Roman"/>
                <w:b/>
              </w:rPr>
            </w:pPr>
            <w:r w:rsidRPr="00F7315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13CB0" w:rsidRPr="00F73152" w:rsidTr="00413CB0">
        <w:tc>
          <w:tcPr>
            <w:tcW w:w="1343" w:type="dxa"/>
          </w:tcPr>
          <w:p w:rsidR="00FC1108" w:rsidRPr="00F73152" w:rsidRDefault="004464CC" w:rsidP="00446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1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«ЦВЕТЫ И ТРАВЫ»</w:t>
            </w:r>
          </w:p>
        </w:tc>
        <w:tc>
          <w:tcPr>
            <w:tcW w:w="1944" w:type="dxa"/>
          </w:tcPr>
          <w:p w:rsidR="00FC1108" w:rsidRPr="00413CB0" w:rsidRDefault="0014224B" w:rsidP="005B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исунки мелом на асфальте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«Ромашковое поле»</w:t>
            </w:r>
          </w:p>
        </w:tc>
        <w:tc>
          <w:tcPr>
            <w:tcW w:w="4712" w:type="dxa"/>
          </w:tcPr>
          <w:p w:rsidR="006A308A" w:rsidRPr="0014224B" w:rsidRDefault="006A308A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224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Рассматривание иллюстраций с цветами.</w:t>
            </w:r>
          </w:p>
          <w:p w:rsidR="00FC1108" w:rsidRPr="00413CB0" w:rsidRDefault="009E2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224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Ды</w:t>
            </w:r>
            <w:r w:rsidR="0014224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</w:t>
            </w:r>
            <w:proofErr w:type="gramStart"/>
            <w:r w:rsidR="0014224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.у</w:t>
            </w:r>
            <w:proofErr w:type="gramEnd"/>
            <w:r w:rsidR="0014224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</w:t>
            </w:r>
            <w:proofErr w:type="spellEnd"/>
            <w:r w:rsidR="0014224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142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«Воздушный шарик»</w:t>
            </w:r>
          </w:p>
          <w:p w:rsidR="009E2ADE" w:rsidRPr="00413CB0" w:rsidRDefault="009E2A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 «Опасно – неопасно» - развивать умение находить опасные и безопасные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ситуации, изображенные на картине.</w:t>
            </w:r>
          </w:p>
          <w:p w:rsidR="009E2ADE" w:rsidRPr="00413CB0" w:rsidRDefault="00142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/и </w:t>
            </w:r>
            <w:r w:rsidR="009E2ADE"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«Походи и побегай», «Дорожка препятствий», «Догони мяч»</w:t>
            </w:r>
          </w:p>
          <w:p w:rsidR="006A308A" w:rsidRPr="00413CB0" w:rsidRDefault="006A308A" w:rsidP="006A308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13CB0">
              <w:rPr>
                <w:rStyle w:val="c0"/>
                <w:color w:val="000000"/>
              </w:rPr>
              <w:t>Д</w:t>
            </w:r>
            <w:r w:rsidR="0014224B">
              <w:rPr>
                <w:rStyle w:val="c0"/>
                <w:color w:val="000000"/>
              </w:rPr>
              <w:t>/</w:t>
            </w:r>
            <w:r w:rsidRPr="00413CB0">
              <w:rPr>
                <w:rStyle w:val="c0"/>
                <w:color w:val="000000"/>
              </w:rPr>
              <w:t xml:space="preserve"> игра «Помогите найти маму зверям»</w:t>
            </w:r>
            <w:r w:rsidRPr="00413CB0">
              <w:rPr>
                <w:color w:val="000000"/>
                <w:shd w:val="clear" w:color="auto" w:fill="FFFFFF"/>
              </w:rPr>
              <w:t xml:space="preserve"> Д/и: «Накормим гостей»</w:t>
            </w:r>
          </w:p>
          <w:p w:rsidR="006A308A" w:rsidRPr="00413CB0" w:rsidRDefault="006A308A" w:rsidP="006A308A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13CB0">
              <w:rPr>
                <w:rStyle w:val="c0"/>
                <w:color w:val="000000"/>
              </w:rPr>
              <w:t>   Игровое упражнение «К куклам в гости»</w:t>
            </w:r>
          </w:p>
          <w:p w:rsidR="006A308A" w:rsidRPr="00413CB0" w:rsidRDefault="006A308A" w:rsidP="006A308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13CB0">
              <w:rPr>
                <w:rStyle w:val="c0"/>
                <w:color w:val="000000"/>
              </w:rPr>
              <w:t>Игры с мелкими предметами</w:t>
            </w:r>
          </w:p>
          <w:p w:rsidR="006A308A" w:rsidRPr="00413CB0" w:rsidRDefault="006A308A" w:rsidP="006A308A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13CB0">
              <w:rPr>
                <w:rStyle w:val="c0"/>
                <w:color w:val="000000"/>
              </w:rPr>
              <w:t>     Настольная игра «Шнуровки»</w:t>
            </w:r>
          </w:p>
          <w:p w:rsidR="006A308A" w:rsidRDefault="006A30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«Как называется»</w:t>
            </w:r>
            <w:proofErr w:type="gram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Какого цвета это растение»,«Найди такой же».</w:t>
            </w:r>
          </w:p>
          <w:p w:rsidR="0014224B" w:rsidRPr="00413CB0" w:rsidRDefault="0014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Коллективный рисунок «Букет цветов»</w:t>
            </w:r>
          </w:p>
        </w:tc>
        <w:tc>
          <w:tcPr>
            <w:tcW w:w="2679" w:type="dxa"/>
          </w:tcPr>
          <w:p w:rsidR="00FC1108" w:rsidRPr="00413CB0" w:rsidRDefault="009E2ADE" w:rsidP="005B2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«Тонет – не тонет»</w:t>
            </w:r>
          </w:p>
          <w:p w:rsidR="006A308A" w:rsidRPr="00413CB0" w:rsidRDefault="006A308A" w:rsidP="006A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«Мы лопаточки </w:t>
            </w:r>
            <w:proofErr w:type="gramStart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возьмем</w:t>
            </w:r>
            <w:proofErr w:type="gramEnd"/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песок копать начнем»</w:t>
            </w:r>
          </w:p>
          <w:p w:rsidR="00413CB0" w:rsidRPr="00413CB0" w:rsidRDefault="006A308A" w:rsidP="004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Формировать представления о насекомых.</w:t>
            </w:r>
          </w:p>
          <w:p w:rsidR="007D2F61" w:rsidRDefault="00413CB0" w:rsidP="0041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Д/и: «Собери букет», «Цветочный магазин».</w:t>
            </w:r>
          </w:p>
          <w:p w:rsidR="006A308A" w:rsidRPr="007D2F61" w:rsidRDefault="007D2F61" w:rsidP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умение правильно сидеть за столом, пользоваться ложкой, аккуратно кушать над тарелкой.</w:t>
            </w:r>
          </w:p>
        </w:tc>
        <w:tc>
          <w:tcPr>
            <w:tcW w:w="2222" w:type="dxa"/>
          </w:tcPr>
          <w:p w:rsidR="00FC1108" w:rsidRPr="00413CB0" w:rsidRDefault="006A308A" w:rsidP="006956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Наблюдение «Мур</w:t>
            </w:r>
            <w:r w:rsidR="00142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 ползет» </w:t>
            </w:r>
          </w:p>
          <w:p w:rsidR="006A308A" w:rsidRPr="00413CB0" w:rsidRDefault="006A308A" w:rsidP="006956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Игровые поручения «Найди </w:t>
            </w: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травке камушки», «Погладим травушку - муравушку»</w:t>
            </w:r>
          </w:p>
          <w:p w:rsidR="006A308A" w:rsidRPr="00413CB0" w:rsidRDefault="006A308A" w:rsidP="0069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цветнике рассмотреть распустившиеся цветы (ноготки, бархатцы).</w:t>
            </w:r>
          </w:p>
        </w:tc>
        <w:tc>
          <w:tcPr>
            <w:tcW w:w="2835" w:type="dxa"/>
          </w:tcPr>
          <w:p w:rsidR="007D2F61" w:rsidRDefault="007D2F61" w:rsidP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«Принеси батарейку – спаси ежика!»</w:t>
            </w:r>
          </w:p>
          <w:p w:rsidR="007D2F61" w:rsidRDefault="007D2F61" w:rsidP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 удар», «Остерегайтесь клещей»</w:t>
            </w:r>
          </w:p>
          <w:p w:rsidR="007D2F61" w:rsidRDefault="007D2F61" w:rsidP="007D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«Безопасность в летний период»</w:t>
            </w:r>
          </w:p>
          <w:p w:rsidR="00695682" w:rsidRPr="00F73152" w:rsidRDefault="00695682" w:rsidP="0069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B9D" w:rsidRPr="00F73152" w:rsidRDefault="00660B9D" w:rsidP="00695682">
      <w:pPr>
        <w:rPr>
          <w:rFonts w:ascii="Times New Roman" w:hAnsi="Times New Roman" w:cs="Times New Roman"/>
        </w:rPr>
      </w:pPr>
    </w:p>
    <w:p w:rsidR="00314B4D" w:rsidRDefault="00314B4D" w:rsidP="00695682"/>
    <w:p w:rsidR="00314B4D" w:rsidRDefault="00314B4D" w:rsidP="00695682"/>
    <w:p w:rsidR="008A4395" w:rsidRDefault="008A4395" w:rsidP="00695682"/>
    <w:p w:rsidR="008A4395" w:rsidRDefault="008A4395" w:rsidP="00695682"/>
    <w:p w:rsidR="008A4395" w:rsidRDefault="008A4395" w:rsidP="00695682"/>
    <w:p w:rsidR="008A4395" w:rsidRDefault="008A4395" w:rsidP="00695682"/>
    <w:p w:rsidR="008A4395" w:rsidRDefault="008A4395" w:rsidP="00695682"/>
    <w:p w:rsidR="008A4395" w:rsidRDefault="008A4395" w:rsidP="00695682"/>
    <w:p w:rsidR="008A4395" w:rsidRDefault="008A4395" w:rsidP="00695682"/>
    <w:p w:rsidR="008A4395" w:rsidRDefault="008A4395" w:rsidP="00695682"/>
    <w:p w:rsidR="008A4395" w:rsidRDefault="008A4395" w:rsidP="00695682"/>
    <w:p w:rsidR="008A4395" w:rsidRDefault="008A4395" w:rsidP="00695682"/>
    <w:p w:rsidR="00C80AEE" w:rsidRPr="00C80AEE" w:rsidRDefault="00C80AEE" w:rsidP="00C80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AEE">
        <w:rPr>
          <w:rFonts w:ascii="Times New Roman" w:hAnsi="Times New Roman" w:cs="Times New Roman"/>
          <w:b/>
          <w:sz w:val="32"/>
          <w:szCs w:val="32"/>
        </w:rPr>
        <w:lastRenderedPageBreak/>
        <w:t>ИЮЛЬ</w:t>
      </w:r>
    </w:p>
    <w:tbl>
      <w:tblPr>
        <w:tblStyle w:val="a3"/>
        <w:tblW w:w="15735" w:type="dxa"/>
        <w:tblInd w:w="-601" w:type="dxa"/>
        <w:tblLook w:val="04A0"/>
      </w:tblPr>
      <w:tblGrid>
        <w:gridCol w:w="1702"/>
        <w:gridCol w:w="2976"/>
        <w:gridCol w:w="3402"/>
        <w:gridCol w:w="2835"/>
        <w:gridCol w:w="2552"/>
        <w:gridCol w:w="2268"/>
      </w:tblGrid>
      <w:tr w:rsidR="00FB4EAF" w:rsidRPr="00FC1108" w:rsidTr="001F15B3">
        <w:tc>
          <w:tcPr>
            <w:tcW w:w="1702" w:type="dxa"/>
          </w:tcPr>
          <w:p w:rsidR="00FB4EAF" w:rsidRPr="00FB4EAF" w:rsidRDefault="00FB4EAF" w:rsidP="00FB4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FB4EAF" w:rsidRPr="00FB4EAF" w:rsidRDefault="00FB4EAF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FB4EAF" w:rsidRPr="00FB4EAF" w:rsidRDefault="00FB4EAF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4E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FB4EAF" w:rsidRPr="00FB4EAF" w:rsidRDefault="00FB4EAF" w:rsidP="00A0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F">
              <w:rPr>
                <w:rFonts w:ascii="Times New Roman" w:hAnsi="Times New Roman" w:cs="Times New Roman"/>
                <w:b/>
                <w:sz w:val="24"/>
                <w:szCs w:val="24"/>
              </w:rPr>
              <w:t>х/и, музыкальные, настольные,  д/ игры</w:t>
            </w:r>
          </w:p>
        </w:tc>
        <w:tc>
          <w:tcPr>
            <w:tcW w:w="2835" w:type="dxa"/>
          </w:tcPr>
          <w:p w:rsidR="00BA5542" w:rsidRPr="008A4395" w:rsidRDefault="00BA5542" w:rsidP="00BA5542">
            <w:pPr>
              <w:rPr>
                <w:rFonts w:ascii="Times New Roman" w:hAnsi="Times New Roman" w:cs="Times New Roman"/>
                <w:b/>
              </w:rPr>
            </w:pPr>
            <w:r w:rsidRPr="008A4395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:rsidR="00FB4EAF" w:rsidRPr="008A4395" w:rsidRDefault="00BA5542" w:rsidP="00B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95">
              <w:rPr>
                <w:rFonts w:ascii="Times New Roman" w:hAnsi="Times New Roman" w:cs="Times New Roman"/>
                <w:b/>
              </w:rPr>
              <w:t xml:space="preserve"> с детьми </w:t>
            </w:r>
            <w:proofErr w:type="gramStart"/>
            <w:r w:rsidRPr="008A439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8A4395">
              <w:rPr>
                <w:rFonts w:ascii="Times New Roman" w:hAnsi="Times New Roman" w:cs="Times New Roman"/>
                <w:b/>
              </w:rPr>
              <w:t>по всем направлениям и областям)</w:t>
            </w:r>
          </w:p>
        </w:tc>
        <w:tc>
          <w:tcPr>
            <w:tcW w:w="2552" w:type="dxa"/>
          </w:tcPr>
          <w:p w:rsidR="00FB4EAF" w:rsidRPr="00FB4EAF" w:rsidRDefault="00FB4EAF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2268" w:type="dxa"/>
          </w:tcPr>
          <w:p w:rsidR="00FB4EAF" w:rsidRPr="00FB4EAF" w:rsidRDefault="00FB4EAF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B4EAF" w:rsidRPr="009E5C34" w:rsidTr="001F15B3">
        <w:tc>
          <w:tcPr>
            <w:tcW w:w="1702" w:type="dxa"/>
          </w:tcPr>
          <w:p w:rsidR="00FB4EAF" w:rsidRPr="009E5C34" w:rsidRDefault="00FB4EAF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  <w:p w:rsidR="00FB4EAF" w:rsidRPr="009E5C34" w:rsidRDefault="00FB4EAF" w:rsidP="00A0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природы»</w:t>
            </w:r>
          </w:p>
        </w:tc>
        <w:tc>
          <w:tcPr>
            <w:tcW w:w="2976" w:type="dxa"/>
          </w:tcPr>
          <w:p w:rsidR="00FB4EAF" w:rsidRPr="009E5C34" w:rsidRDefault="00EB40FE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экологическому воспитанию «Мышонок потерялся»</w:t>
            </w:r>
          </w:p>
        </w:tc>
        <w:tc>
          <w:tcPr>
            <w:tcW w:w="3402" w:type="dxa"/>
          </w:tcPr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альбом «Лето»</w:t>
            </w:r>
          </w:p>
          <w:p w:rsidR="00EB40FE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рассказывать об </w:t>
            </w:r>
            <w:proofErr w:type="gram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картинке</w:t>
            </w:r>
          </w:p>
          <w:p w:rsidR="00EB40FE" w:rsidRPr="00EB40FE" w:rsidRDefault="00EB40FE" w:rsidP="00EB40FE">
            <w:pPr>
              <w:pStyle w:val="a4"/>
              <w:spacing w:before="0" w:beforeAutospacing="0" w:after="0" w:afterAutospacing="0"/>
            </w:pPr>
            <w:r>
              <w:t>Б</w:t>
            </w:r>
            <w:r w:rsidRPr="00EB40FE">
              <w:t>еседы о лесе как доме для животных, рассматривание иллюстраций с изображением леса, различных животных в лесу, чтение художественных произведений о мышонке, о правильном поведении в природе, о необходимости соблюдении чистоты и порядка в природе</w:t>
            </w:r>
          </w:p>
          <w:p w:rsidR="001815A9" w:rsidRPr="009E5C34" w:rsidRDefault="009E5C34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с изображением насекомых, беседа «Насекомые» - формирование представлений о насекомых, познакомить с названиями насекомых: жук, муха, кузнечик, бабочка, божья коровка.</w:t>
            </w:r>
            <w:proofErr w:type="gramEnd"/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 домике»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беге врассыпную, не наталкиваясь друг на друга, развивать умение занимать быстро свои 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«домики» (обручи) по сигналу воспитателя</w:t>
            </w:r>
          </w:p>
          <w:p w:rsidR="008A4395" w:rsidRPr="00F824F3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«Пузырь»</w:t>
            </w:r>
          </w:p>
          <w:p w:rsidR="008A4395" w:rsidRPr="00F824F3" w:rsidRDefault="008A4395" w:rsidP="008A439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4F3">
              <w:rPr>
                <w:rStyle w:val="c0"/>
                <w:color w:val="000000"/>
              </w:rPr>
              <w:t>КГН «</w:t>
            </w:r>
            <w:proofErr w:type="gramStart"/>
            <w:r w:rsidRPr="00F824F3">
              <w:rPr>
                <w:rStyle w:val="c0"/>
                <w:color w:val="000000"/>
              </w:rPr>
              <w:t>Моем</w:t>
            </w:r>
            <w:proofErr w:type="gramEnd"/>
            <w:r w:rsidRPr="00F824F3">
              <w:rPr>
                <w:rStyle w:val="c0"/>
                <w:color w:val="000000"/>
              </w:rPr>
              <w:t xml:space="preserve"> руки»</w:t>
            </w:r>
          </w:p>
          <w:p w:rsidR="008A4395" w:rsidRPr="009E5C34" w:rsidRDefault="008A4395" w:rsidP="008A4395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5C34">
              <w:rPr>
                <w:rStyle w:val="c13"/>
                <w:b/>
                <w:bCs/>
                <w:color w:val="000000"/>
              </w:rPr>
              <w:t>Цель: </w:t>
            </w:r>
            <w:r w:rsidRPr="009E5C34">
              <w:rPr>
                <w:rStyle w:val="c22"/>
                <w:color w:val="000000"/>
              </w:rPr>
              <w:t>совершенствовать умение намыливать руки мылом, тщательно смывать руки водой, аккуратно пользоваться полотенцем</w:t>
            </w:r>
          </w:p>
          <w:p w:rsidR="008A4395" w:rsidRPr="009E5C34" w:rsidRDefault="008A4395" w:rsidP="008A4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упражнение «Делай как я»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по кругу и выполнять движения по показу воспитателя</w:t>
            </w:r>
          </w:p>
          <w:p w:rsidR="00FB4EAF" w:rsidRPr="009E5C34" w:rsidRDefault="000C051B" w:rsidP="00FB4E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 «Цветы»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 ровненькой дорожке»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proofErr w:type="gram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 одном направлении друг за другом, не наталкиваясь</w:t>
            </w:r>
            <w:proofErr w:type="gramEnd"/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«Через ручеек»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упражнять </w:t>
            </w:r>
            <w:r w:rsid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в прыжках «через ручеек» </w:t>
            </w:r>
          </w:p>
          <w:p w:rsidR="000C051B" w:rsidRPr="009E5C34" w:rsidRDefault="004B7671" w:rsidP="00FB4E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Д/и: «Раскладываем по цвету», «Найди похожий»</w:t>
            </w:r>
            <w:r w:rsidR="001815A9"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1815A9" w:rsidRPr="00F82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«Чьи детки?»</w:t>
            </w:r>
          </w:p>
          <w:p w:rsidR="00F824F3" w:rsidRDefault="004B7671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сюжетных картинок о природе летом.</w:t>
            </w:r>
          </w:p>
          <w:p w:rsidR="004B7671" w:rsidRPr="00F824F3" w:rsidRDefault="00F824F3" w:rsidP="00F8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Пал/и «Цветок», «Гроза», «Ветерок», «Кошкин дом», «Лето»</w:t>
            </w:r>
          </w:p>
        </w:tc>
        <w:tc>
          <w:tcPr>
            <w:tcW w:w="2835" w:type="dxa"/>
          </w:tcPr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 упражнение «За столом»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выполнении правил поведения за столом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поручение «Игрушки, на место!»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убирать игрушки после игр на место, способствовать возникновению потребности убирать за собой, замечать и устранять беспорядок в группе.</w:t>
            </w:r>
          </w:p>
          <w:p w:rsidR="008A4395" w:rsidRPr="009E5C34" w:rsidRDefault="008A4395" w:rsidP="008A4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релаксацию, расслабление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E5C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«Ленивая кошечка»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средоточением</w:t>
            </w:r>
            <w:proofErr w:type="spellEnd"/>
            <w:proofErr w:type="gramEnd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дыхании</w:t>
            </w:r>
          </w:p>
          <w:p w:rsidR="008A4395" w:rsidRPr="009E5C34" w:rsidRDefault="008A4395" w:rsidP="008A4395">
            <w:pPr>
              <w:shd w:val="clear" w:color="auto" w:fill="FEFEF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Поднять руки вверх, затем вытянуть вперед, потянуться, как кошечка. Почувствовать, как тянется тело. Затем резко опустить руки вниз, </w:t>
            </w:r>
            <w:r w:rsidRPr="009E5C3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произнося звук “а”.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Игра-забава «Поиск сокровищ»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поиске заранее спрятанных в песке игрушек</w:t>
            </w:r>
          </w:p>
          <w:p w:rsidR="004B7671" w:rsidRPr="009E5C34" w:rsidRDefault="004B7671" w:rsidP="004B767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rStyle w:val="c0"/>
                <w:color w:val="000000"/>
              </w:rPr>
              <w:t>Построим теремок для зверей «Кто, кто в теремочке живет…»</w:t>
            </w:r>
          </w:p>
          <w:p w:rsidR="004B7671" w:rsidRPr="009E5C34" w:rsidRDefault="004B7671" w:rsidP="004B767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rStyle w:val="c0"/>
                <w:color w:val="000000"/>
              </w:rPr>
              <w:t>    Конструирование узкой и широкой дорожки (из напольного строительного материала)</w:t>
            </w:r>
          </w:p>
          <w:p w:rsidR="001815A9" w:rsidRPr="009E5C34" w:rsidRDefault="001815A9" w:rsidP="001815A9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b/>
                <w:bCs/>
                <w:color w:val="000000"/>
              </w:rPr>
              <w:t>Игра «Купание куклы Кати»</w:t>
            </w:r>
          </w:p>
          <w:p w:rsidR="001815A9" w:rsidRPr="009E5C34" w:rsidRDefault="001815A9" w:rsidP="001815A9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color w:val="000000"/>
              </w:rPr>
              <w:t>Цель: закрепить знание свойств воды: чистая, теплая, холодная; еще раз повторить вопрос кому нужна вода.</w:t>
            </w:r>
          </w:p>
          <w:p w:rsidR="00FB4EAF" w:rsidRPr="009E5C34" w:rsidRDefault="00FB4EAF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бабочками</w:t>
            </w:r>
          </w:p>
          <w:p w:rsid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детей на бабочек, летающих над цветами на участке, ее строение (красивые,</w:t>
            </w:r>
            <w:r w:rsid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яркие крылышки, носик-хоботок)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Игровое упражнение «Поймай бабочку»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прыжках в высоту до обруча с бабочками, поднятого на 5-10 см выше роста ребенка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«Полет бабочки»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 детей умение бегать врассыпную по участку, не наталкиваясь друг на друга, имитировать действия бабочек («машут крыльями», «летят к цветам», 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«сидят на цветке», «пьют нектар» и т.п.)</w:t>
            </w:r>
          </w:p>
          <w:p w:rsidR="008A4395" w:rsidRPr="009E5C34" w:rsidRDefault="008A4395" w:rsidP="008A4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«Чистый участок»</w:t>
            </w:r>
          </w:p>
          <w:p w:rsidR="008A4395" w:rsidRPr="009E5C34" w:rsidRDefault="008A4395" w:rsidP="008A4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выполнять простейшие трудовые действия: подметать лавочки, веранду; приучать следить за чистотой участка, побуждать помогать воспитателю.</w:t>
            </w:r>
          </w:p>
          <w:p w:rsidR="000C051B" w:rsidRPr="009E5C34" w:rsidRDefault="000C051B" w:rsidP="000C051B">
            <w:pPr>
              <w:pStyle w:val="c12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000000"/>
              </w:rPr>
            </w:pPr>
            <w:r w:rsidRPr="009E5C34">
              <w:rPr>
                <w:rStyle w:val="c0"/>
                <w:color w:val="000000"/>
              </w:rPr>
              <w:t>Труд «Игрушки на место»</w:t>
            </w:r>
          </w:p>
          <w:p w:rsidR="000C051B" w:rsidRPr="009E5C34" w:rsidRDefault="000C051B" w:rsidP="000C051B">
            <w:pPr>
              <w:pStyle w:val="c12"/>
              <w:shd w:val="clear" w:color="auto" w:fill="FFFFFF"/>
              <w:spacing w:before="0" w:beforeAutospacing="0" w:after="0" w:afterAutospacing="0"/>
              <w:ind w:right="114"/>
              <w:jc w:val="both"/>
              <w:rPr>
                <w:color w:val="000000"/>
              </w:rPr>
            </w:pPr>
            <w:r w:rsidRPr="009E5C34">
              <w:rPr>
                <w:rStyle w:val="c13"/>
                <w:b/>
                <w:bCs/>
                <w:color w:val="000000"/>
              </w:rPr>
              <w:t>Цель:</w:t>
            </w:r>
            <w:r w:rsidRPr="009E5C34">
              <w:rPr>
                <w:rStyle w:val="c22"/>
                <w:color w:val="000000"/>
              </w:rPr>
              <w:t> упражнять детей в выполнении элементарных трудовых действий: убирать игрушки после игр на место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«Пирожки для кукол»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лепке из песка руками и с использованием формочек</w:t>
            </w:r>
          </w:p>
          <w:p w:rsidR="00C80AEE" w:rsidRPr="00F824F3" w:rsidRDefault="000C051B" w:rsidP="00F824F3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Средства: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песочные наборы</w:t>
            </w:r>
          </w:p>
        </w:tc>
        <w:tc>
          <w:tcPr>
            <w:tcW w:w="2268" w:type="dxa"/>
          </w:tcPr>
          <w:p w:rsidR="000C051B" w:rsidRPr="009E5C34" w:rsidRDefault="000C051B" w:rsidP="000C05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беседы «Одежда ребенка в летний период».</w:t>
            </w:r>
          </w:p>
          <w:p w:rsidR="004B7671" w:rsidRPr="009E5C34" w:rsidRDefault="004B7671" w:rsidP="000C05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Памятка для родителей "</w:t>
            </w:r>
            <w:r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"Правила пожарной безопасности в летний период"</w:t>
            </w:r>
          </w:p>
          <w:p w:rsidR="00FB4EAF" w:rsidRPr="009E5C34" w:rsidRDefault="00FB4EAF" w:rsidP="0011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98" w:rsidRPr="009E5C34" w:rsidTr="001F15B3">
        <w:tc>
          <w:tcPr>
            <w:tcW w:w="1702" w:type="dxa"/>
          </w:tcPr>
          <w:p w:rsidR="00363198" w:rsidRPr="009E5C34" w:rsidRDefault="00363198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976" w:type="dxa"/>
          </w:tcPr>
          <w:p w:rsidR="00363198" w:rsidRPr="009E5C34" w:rsidRDefault="00363198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363198" w:rsidRPr="009E5C34" w:rsidRDefault="00363198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363198" w:rsidRPr="009E5C34" w:rsidRDefault="00363198" w:rsidP="00A0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х/и, музыкальные, настольные,  д/ игры</w:t>
            </w:r>
          </w:p>
        </w:tc>
        <w:tc>
          <w:tcPr>
            <w:tcW w:w="2835" w:type="dxa"/>
          </w:tcPr>
          <w:p w:rsidR="00BA5542" w:rsidRPr="009E5C34" w:rsidRDefault="00BA5542" w:rsidP="00B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363198" w:rsidRPr="009E5C34" w:rsidRDefault="00BA5542" w:rsidP="00B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</w:t>
            </w:r>
            <w:proofErr w:type="gramStart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направлениям и областям)</w:t>
            </w:r>
          </w:p>
        </w:tc>
        <w:tc>
          <w:tcPr>
            <w:tcW w:w="2552" w:type="dxa"/>
          </w:tcPr>
          <w:p w:rsidR="00363198" w:rsidRPr="009E5C34" w:rsidRDefault="00363198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Наблюдения, труд</w:t>
            </w:r>
          </w:p>
        </w:tc>
        <w:tc>
          <w:tcPr>
            <w:tcW w:w="2268" w:type="dxa"/>
          </w:tcPr>
          <w:p w:rsidR="00363198" w:rsidRPr="009E5C34" w:rsidRDefault="00363198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родителями</w:t>
            </w:r>
          </w:p>
        </w:tc>
      </w:tr>
      <w:tr w:rsidR="00363198" w:rsidRPr="009E5C34" w:rsidTr="001F15B3">
        <w:tc>
          <w:tcPr>
            <w:tcW w:w="1702" w:type="dxa"/>
          </w:tcPr>
          <w:p w:rsidR="00363198" w:rsidRPr="009E5C34" w:rsidRDefault="00363198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  <w:p w:rsidR="00363198" w:rsidRPr="009E5C34" w:rsidRDefault="00363198" w:rsidP="00A0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 – кладовая здоровья.</w:t>
            </w:r>
          </w:p>
        </w:tc>
        <w:tc>
          <w:tcPr>
            <w:tcW w:w="2976" w:type="dxa"/>
          </w:tcPr>
          <w:p w:rsidR="00363198" w:rsidRPr="009E5C34" w:rsidRDefault="00EB40FE" w:rsidP="00A0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«Овощи и фрукты - полезные продукты»</w:t>
            </w:r>
          </w:p>
        </w:tc>
        <w:tc>
          <w:tcPr>
            <w:tcW w:w="3402" w:type="dxa"/>
          </w:tcPr>
          <w:p w:rsidR="00F824F3" w:rsidRDefault="004B7671" w:rsidP="004B7671">
            <w:pPr>
              <w:pStyle w:val="c1"/>
              <w:spacing w:before="0" w:beforeAutospacing="0" w:after="0" w:afterAutospacing="0"/>
            </w:pPr>
            <w:r w:rsidRPr="009E5C34">
              <w:rPr>
                <w:rStyle w:val="c0"/>
                <w:color w:val="000000"/>
              </w:rPr>
              <w:t>Рассматривание предметных картинок: «Фрукты», «Овощи»</w:t>
            </w:r>
            <w:r w:rsidR="00A60A40" w:rsidRPr="009E5C34">
              <w:t xml:space="preserve"> </w:t>
            </w:r>
          </w:p>
          <w:p w:rsidR="00F824F3" w:rsidRDefault="00A60A40" w:rsidP="004B7671">
            <w:pPr>
              <w:pStyle w:val="c1"/>
              <w:spacing w:before="0" w:beforeAutospacing="0" w:after="0" w:afterAutospacing="0"/>
            </w:pPr>
            <w:r w:rsidRPr="009E5C34">
              <w:t xml:space="preserve">Рассматривание картины: «Труд в огороде» - формировать представления у детей о труде летом в огороде. </w:t>
            </w:r>
          </w:p>
          <w:p w:rsidR="004B7671" w:rsidRPr="009E5C34" w:rsidRDefault="00A60A40" w:rsidP="004B767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E5C34">
              <w:t>Познавательная деятельность: «Посадим лучок» - способствовать формированию представлений детей о посадке и росте лука.</w:t>
            </w:r>
          </w:p>
          <w:p w:rsidR="004B7671" w:rsidRPr="009E5C34" w:rsidRDefault="004B7671" w:rsidP="004B767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rStyle w:val="c0"/>
                <w:color w:val="000000"/>
              </w:rPr>
              <w:t>Игровое упражнение «Проползи под дугой», «Подбрось мяч вверх»</w:t>
            </w:r>
          </w:p>
          <w:p w:rsidR="004B7671" w:rsidRPr="009E5C34" w:rsidRDefault="004B7671" w:rsidP="004B767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rStyle w:val="c0"/>
                <w:color w:val="000000"/>
              </w:rPr>
              <w:t>    Рассматривание предметных картинок: «Фрукты», «Овощи»</w:t>
            </w:r>
          </w:p>
          <w:p w:rsidR="008A4395" w:rsidRPr="00F824F3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«Сходить в магазин за продуктами: овощами и фруктами»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обязанности продавца, кассира, покупателя; помочь  </w:t>
            </w:r>
          </w:p>
          <w:p w:rsidR="00F824F3" w:rsidRDefault="008A4395" w:rsidP="008A4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сюжета игры - «Приготовить обед семье», обогащать игровой опыт детей, давая образец ролевых действий, ролевого взаимодействия</w:t>
            </w:r>
            <w:r w:rsidR="009E5C34"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4F3" w:rsidRDefault="009E5C34" w:rsidP="008A4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презентации: «Садовые</w:t>
            </w:r>
            <w:r w:rsidR="00F82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ягоды»</w:t>
            </w:r>
            <w:r w:rsidR="00F82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названиями</w:t>
            </w:r>
            <w:r w:rsidR="00F82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ягод. </w:t>
            </w:r>
          </w:p>
          <w:p w:rsidR="00F824F3" w:rsidRDefault="009E5C34" w:rsidP="008A4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2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и: «Назови ягодку, которую покажу» - помочь детям запомнить некоторые названия ягод, формировать умение узнавать их по внешнему виду. </w:t>
            </w:r>
          </w:p>
          <w:p w:rsidR="00F824F3" w:rsidRDefault="009E5C34" w:rsidP="008A43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ситуация: «Сварим вкусный компот куклам» </w:t>
            </w:r>
            <w:proofErr w:type="spell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F824F3">
              <w:rPr>
                <w:rFonts w:ascii="Times New Roman" w:hAnsi="Times New Roman" w:cs="Times New Roman"/>
                <w:sz w:val="24"/>
                <w:szCs w:val="24"/>
              </w:rPr>
              <w:t>. Упр.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: «Принеси </w:t>
            </w:r>
            <w:proofErr w:type="gram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овощ</w:t>
            </w:r>
            <w:proofErr w:type="gramEnd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="00F82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назову»</w:t>
            </w:r>
          </w:p>
          <w:p w:rsidR="008A4395" w:rsidRPr="009E5C34" w:rsidRDefault="009E5C34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4F3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корзинкам огурцы и помидоры»</w:t>
            </w:r>
          </w:p>
          <w:p w:rsidR="008A4395" w:rsidRPr="00F824F3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«Мой веселый, звонкий мяч» </w:t>
            </w:r>
            <w:r w:rsidRPr="00F824F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(прыжки)</w:t>
            </w:r>
          </w:p>
          <w:p w:rsidR="000C051B" w:rsidRPr="00F824F3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 медведя во бору». </w:t>
            </w:r>
          </w:p>
          <w:p w:rsidR="00363198" w:rsidRPr="009E5C34" w:rsidRDefault="000C051B" w:rsidP="00470673">
            <w:pPr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824F3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824F3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/и: «Волк и Зайцы»</w:t>
            </w:r>
            <w:r w:rsidRPr="00F824F3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E5C34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(волк – игрушка или ребенок</w:t>
            </w:r>
            <w:r w:rsidRPr="00F824F3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="001815A9" w:rsidRPr="00F82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 «Самолёты»</w:t>
            </w:r>
          </w:p>
          <w:p w:rsidR="00F824F3" w:rsidRDefault="001815A9" w:rsidP="00F824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82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Д/</w:t>
            </w:r>
            <w:r w:rsidR="00F82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и</w:t>
            </w:r>
            <w:r w:rsidRPr="00F82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«Кто живёт в лесу»</w:t>
            </w:r>
            <w:r w:rsidR="00F824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</w:t>
            </w:r>
            <w:r w:rsidR="00A60A40"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тение сказки К. И. Чуковского </w:t>
            </w:r>
            <w:r w:rsidR="00A60A40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«Краденое солнце»</w:t>
            </w:r>
            <w:r w:rsidR="00A60A40"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чтение стихотворения О. Чусовитиной </w:t>
            </w:r>
            <w:r w:rsidR="00A60A40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«Нарисую солнышко»</w:t>
            </w:r>
            <w:r w:rsidR="00A60A40"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815A9" w:rsidRPr="009E5C34" w:rsidRDefault="00A60A40" w:rsidP="00F8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«Огурец и свекла»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Продолжать учить детей скатывать шар и раскатывать колбаску. Учить различать и называть овощи.</w:t>
            </w:r>
          </w:p>
        </w:tc>
        <w:tc>
          <w:tcPr>
            <w:tcW w:w="2835" w:type="dxa"/>
          </w:tcPr>
          <w:p w:rsidR="00F824F3" w:rsidRDefault="001815A9" w:rsidP="004706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82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lastRenderedPageBreak/>
              <w:t>«Как  цапля» -</w:t>
            </w:r>
            <w:r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Приучать ходить, высоко поднимая ноги и голову; стоять на одной ноге. </w:t>
            </w:r>
          </w:p>
          <w:p w:rsidR="00A60A40" w:rsidRPr="009E5C34" w:rsidRDefault="001815A9" w:rsidP="0047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Развивать равновесие; воспитывать у детей радостное эмоциональное отношение к выполнению упражнений.</w:t>
            </w:r>
          </w:p>
          <w:p w:rsidR="00A60A40" w:rsidRPr="009E5C34" w:rsidRDefault="00A60A40" w:rsidP="00A6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40" w:rsidRPr="009E5C34" w:rsidRDefault="00A60A40" w:rsidP="00A6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прыжках на двух ногах, беге в одном направлении и врассыпную, в выполнении основных движений</w:t>
            </w:r>
          </w:p>
          <w:p w:rsidR="009E5C34" w:rsidRPr="009E5C34" w:rsidRDefault="00A60A40" w:rsidP="00A6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Беседа на тему.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такое книга»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Дать понять детям,</w:t>
            </w:r>
            <w:r w:rsidR="00F824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 такое книга, учить бережному обращению к книге, воспитывать интерес к книге.</w:t>
            </w:r>
          </w:p>
          <w:p w:rsidR="00470673" w:rsidRPr="009E5C34" w:rsidRDefault="00F824F3" w:rsidP="009E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учиться снимать и надевать носки, колготки, штаны и обувь.</w:t>
            </w:r>
          </w:p>
        </w:tc>
        <w:tc>
          <w:tcPr>
            <w:tcW w:w="2552" w:type="dxa"/>
          </w:tcPr>
          <w:p w:rsidR="008A4395" w:rsidRPr="00F824F3" w:rsidRDefault="008A4395" w:rsidP="008A43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«Подготовим песочек для игр»</w:t>
            </w:r>
          </w:p>
          <w:p w:rsidR="008A4395" w:rsidRPr="009E5C34" w:rsidRDefault="008A4395" w:rsidP="008A43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выполнять простейшие трудовые действия: вскопать и полить песок в песочнице; воспитывать потребность помогать воспитателю (готовить песок для игр детей).</w:t>
            </w:r>
          </w:p>
          <w:p w:rsidR="000C051B" w:rsidRPr="00F824F3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 w:rsid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«Напоим цветочки»</w:t>
            </w:r>
          </w:p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правильно держать лейку при поливе цветов на клумбе.</w:t>
            </w:r>
          </w:p>
          <w:p w:rsidR="000C051B" w:rsidRPr="00F824F3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r w:rsid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погодой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замечать изменения в погоде летом (солнечная, жаркая; ветреная, дождливая и т.п.)</w:t>
            </w:r>
          </w:p>
          <w:p w:rsidR="00F824F3" w:rsidRDefault="00A60A40" w:rsidP="00F8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после дождя полюбоваться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умытыми, сверкающими на солнце листьями растений. Игровое упражнение: «Лужи мы обойдём» - упражнять в ходьбе за воспитателем змейкой. </w:t>
            </w:r>
          </w:p>
          <w:p w:rsidR="00470673" w:rsidRPr="009E5C34" w:rsidRDefault="00A60A40" w:rsidP="00F8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проговаривание </w:t>
            </w:r>
            <w:proofErr w:type="spell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: «Дождик, дождик»</w:t>
            </w:r>
          </w:p>
        </w:tc>
        <w:tc>
          <w:tcPr>
            <w:tcW w:w="2268" w:type="dxa"/>
          </w:tcPr>
          <w:p w:rsidR="00363198" w:rsidRPr="009E5C34" w:rsidRDefault="004B7671" w:rsidP="00094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gramStart"/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Памятка</w:t>
            </w:r>
            <w:proofErr w:type="gramEnd"/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«В каких продуктах живут витамины»</w:t>
            </w:r>
          </w:p>
          <w:p w:rsidR="004B7671" w:rsidRPr="009E5C34" w:rsidRDefault="004B7671" w:rsidP="000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Рекомендации родителям: «Организация питания ребенка в летнее время»</w:t>
            </w:r>
          </w:p>
        </w:tc>
      </w:tr>
    </w:tbl>
    <w:p w:rsidR="00FB4EAF" w:rsidRPr="009E5C34" w:rsidRDefault="00FB4EAF" w:rsidP="00C80A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94" w:type="dxa"/>
        <w:tblInd w:w="-601" w:type="dxa"/>
        <w:tblLayout w:type="fixed"/>
        <w:tblLook w:val="04A0"/>
      </w:tblPr>
      <w:tblGrid>
        <w:gridCol w:w="1632"/>
        <w:gridCol w:w="2147"/>
        <w:gridCol w:w="3876"/>
        <w:gridCol w:w="4253"/>
        <w:gridCol w:w="2621"/>
        <w:gridCol w:w="1765"/>
      </w:tblGrid>
      <w:tr w:rsidR="00094C07" w:rsidRPr="009E5C34" w:rsidTr="001F15B3">
        <w:tc>
          <w:tcPr>
            <w:tcW w:w="1632" w:type="dxa"/>
          </w:tcPr>
          <w:p w:rsidR="00094C07" w:rsidRPr="009E5C34" w:rsidRDefault="00094C07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47" w:type="dxa"/>
          </w:tcPr>
          <w:p w:rsidR="00094C07" w:rsidRPr="009E5C34" w:rsidRDefault="00094C07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76" w:type="dxa"/>
          </w:tcPr>
          <w:p w:rsidR="00094C07" w:rsidRPr="009E5C34" w:rsidRDefault="00094C07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094C07" w:rsidRPr="009E5C34" w:rsidRDefault="00094C07" w:rsidP="00A0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музыкальные, настольные,  д/ игры</w:t>
            </w:r>
          </w:p>
        </w:tc>
        <w:tc>
          <w:tcPr>
            <w:tcW w:w="4253" w:type="dxa"/>
          </w:tcPr>
          <w:p w:rsidR="00BA5542" w:rsidRPr="009E5C34" w:rsidRDefault="00BA5542" w:rsidP="00B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094C07" w:rsidRPr="009E5C34" w:rsidRDefault="00BA5542" w:rsidP="00B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</w:t>
            </w:r>
            <w:proofErr w:type="gramStart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направлениям и областям)</w:t>
            </w:r>
          </w:p>
        </w:tc>
        <w:tc>
          <w:tcPr>
            <w:tcW w:w="2621" w:type="dxa"/>
          </w:tcPr>
          <w:p w:rsidR="00094C07" w:rsidRPr="009E5C34" w:rsidRDefault="00094C07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765" w:type="dxa"/>
          </w:tcPr>
          <w:p w:rsidR="00094C07" w:rsidRPr="009E5C34" w:rsidRDefault="00094C07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94C07" w:rsidRPr="009E5C34" w:rsidTr="001F15B3">
        <w:tc>
          <w:tcPr>
            <w:tcW w:w="1632" w:type="dxa"/>
          </w:tcPr>
          <w:p w:rsidR="00094C07" w:rsidRPr="009E5C34" w:rsidRDefault="00094C07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361A2" w:rsidRPr="009E5C34" w:rsidRDefault="00094C07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«Неделя </w:t>
            </w:r>
          </w:p>
          <w:p w:rsidR="00094C07" w:rsidRPr="009E5C34" w:rsidRDefault="00094C07" w:rsidP="0023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вежливости»</w:t>
            </w:r>
          </w:p>
        </w:tc>
        <w:tc>
          <w:tcPr>
            <w:tcW w:w="2147" w:type="dxa"/>
          </w:tcPr>
          <w:p w:rsidR="00E808E0" w:rsidRPr="009E5C34" w:rsidRDefault="004B7671" w:rsidP="00E8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Выполнение работ детьми с использованием разнообразных художественных материалов «Подарок другу"</w:t>
            </w:r>
          </w:p>
        </w:tc>
        <w:tc>
          <w:tcPr>
            <w:tcW w:w="3876" w:type="dxa"/>
          </w:tcPr>
          <w:p w:rsidR="004B7671" w:rsidRPr="009E5C34" w:rsidRDefault="004B7671" w:rsidP="000C05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Беседы: «Для чего нужны манеры?», «Кто и зачем придумал правила поведения?», «Мои хорошие поступки», «Как вы помогаете взрослым и друзьям».</w:t>
            </w:r>
          </w:p>
          <w:p w:rsidR="000C051B" w:rsidRPr="00F824F3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быту «Где опасности живут?»</w:t>
            </w:r>
          </w:p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опасностях, подстерегающих ребенка в быту (доме, детском саду, магазине), правилах безопасного поведения там.</w:t>
            </w:r>
          </w:p>
          <w:p w:rsidR="000C051B" w:rsidRPr="00F824F3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КГН. Практическое упражнение «В гостях у </w:t>
            </w:r>
            <w:proofErr w:type="spellStart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правильном мытье рук, умывании, тщательном вытирании полотенцем.</w:t>
            </w:r>
          </w:p>
          <w:p w:rsidR="004B7671" w:rsidRPr="009E5C34" w:rsidRDefault="004B7671" w:rsidP="004B76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color w:val="000000"/>
              </w:rPr>
              <w:t>Рассматривание сюжетных картинок «Хорошо - плохо».</w:t>
            </w:r>
          </w:p>
          <w:p w:rsidR="004B7671" w:rsidRPr="009E5C34" w:rsidRDefault="004B7671" w:rsidP="004B76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color w:val="000000"/>
              </w:rPr>
              <w:t xml:space="preserve">Чтение: В. Маяковский «Что такое хорошо и что такое плохо?!», С.Я. Маршак «Сказка о глупом мышонке», </w:t>
            </w:r>
          </w:p>
          <w:p w:rsidR="004B7671" w:rsidRPr="009E5C34" w:rsidRDefault="004B7671" w:rsidP="004B767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color w:val="000000"/>
              </w:rPr>
              <w:t>Проигрывание этюдов: «Скажи доброе слово другу», «Назови ласково», «Слова благодарности».</w:t>
            </w:r>
          </w:p>
          <w:p w:rsidR="001815A9" w:rsidRPr="009E5C34" w:rsidRDefault="001815A9" w:rsidP="001815A9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9E5C34">
              <w:rPr>
                <w:color w:val="000000"/>
              </w:rPr>
              <w:t>С/</w:t>
            </w:r>
            <w:proofErr w:type="spellStart"/>
            <w:proofErr w:type="gramStart"/>
            <w:r w:rsidRPr="009E5C34">
              <w:rPr>
                <w:color w:val="000000"/>
              </w:rPr>
              <w:t>р</w:t>
            </w:r>
            <w:proofErr w:type="spellEnd"/>
            <w:proofErr w:type="gramEnd"/>
            <w:r w:rsidRPr="009E5C34">
              <w:rPr>
                <w:color w:val="000000"/>
              </w:rPr>
              <w:t xml:space="preserve"> игра «Семья».</w:t>
            </w:r>
          </w:p>
          <w:p w:rsidR="001815A9" w:rsidRPr="009E5C34" w:rsidRDefault="001815A9" w:rsidP="001815A9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E5C34">
              <w:rPr>
                <w:color w:val="000000"/>
              </w:rPr>
              <w:t>П</w:t>
            </w:r>
            <w:proofErr w:type="gramEnd"/>
            <w:r w:rsidRPr="009E5C34">
              <w:rPr>
                <w:color w:val="000000"/>
              </w:rPr>
              <w:t xml:space="preserve">/и: «Пузырь», «Зайка серый умывается», «Поезд», «Догони </w:t>
            </w:r>
            <w:r w:rsidRPr="009E5C34">
              <w:rPr>
                <w:color w:val="000000"/>
              </w:rPr>
              <w:lastRenderedPageBreak/>
              <w:t>мяч», «Добрые слова» - с мячом».</w:t>
            </w:r>
          </w:p>
          <w:p w:rsidR="00094C07" w:rsidRPr="009E5C34" w:rsidRDefault="001815A9" w:rsidP="009532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Д/и «Назови ласково», «Четвёртый лишний».</w:t>
            </w:r>
          </w:p>
          <w:p w:rsidR="001F15B3" w:rsidRDefault="009E5C34" w:rsidP="001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«Катя упала на дорожке» скажем ей: «Не плач, Катя, надо ходить осторожно» - побуждать детей проговаривать фразу вместе с воспитателем.</w:t>
            </w:r>
          </w:p>
          <w:p w:rsidR="001F15B3" w:rsidRDefault="001815A9" w:rsidP="001F15B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Пал</w:t>
            </w:r>
            <w:proofErr w:type="gramStart"/>
            <w:r w:rsidR="001F15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гры</w:t>
            </w:r>
            <w:proofErr w:type="spellEnd"/>
            <w:r w:rsidR="001F15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«Апельсин»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«Перчатка»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1F15B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«Этот 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пальчик»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«Детеныши»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«Капуста»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Хомка</w:t>
            </w:r>
            <w:proofErr w:type="spellEnd"/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хомячок»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«Нос, нос, нос…»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A60A40"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1815A9" w:rsidRPr="009E5C34" w:rsidRDefault="00A60A40" w:rsidP="001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B3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Чтение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«Три медведя»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Рисование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«Воздушные шары»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Продолжать учить детей рисовать печатками шарики разных цветов, дорисовывать карандашом ниточки к шарикам соответствующего цвета.</w:t>
            </w:r>
          </w:p>
        </w:tc>
        <w:tc>
          <w:tcPr>
            <w:tcW w:w="4253" w:type="dxa"/>
          </w:tcPr>
          <w:p w:rsidR="009532FA" w:rsidRPr="009E5C34" w:rsidRDefault="001815A9" w:rsidP="009532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Кукольный театр " Теремок"</w:t>
            </w:r>
          </w:p>
          <w:p w:rsidR="001815A9" w:rsidRPr="009E5C34" w:rsidRDefault="001815A9" w:rsidP="009532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824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«Кто тише ходит?»</w:t>
            </w:r>
            <w:r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-  </w:t>
            </w: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Приучать ходить на носках, реагировать на сиг</w:t>
            </w: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softHyphen/>
              <w:t>нал. Развивать умение реагировать на слово; воспитывать смелость, выносливость.</w:t>
            </w:r>
          </w:p>
          <w:p w:rsidR="00A60A40" w:rsidRPr="009E5C34" w:rsidRDefault="00A60A40" w:rsidP="0095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Упражнения на развитие основных движений, упражнения с мячом, обручем, ленточками, султанчиками, флажками.</w:t>
            </w:r>
          </w:p>
          <w:p w:rsidR="00F824F3" w:rsidRDefault="00A60A40" w:rsidP="00F824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Наблюдаем </w:t>
            </w:r>
            <w:r w:rsidRPr="00F824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 </w:t>
            </w:r>
            <w:r w:rsidRPr="00F824F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работой</w:t>
            </w:r>
            <w:r w:rsidRPr="00F824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людей в специальной одежде (дворника, повара, </w:t>
            </w:r>
            <w:r w:rsidRPr="00F824F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работники скорой помощи</w:t>
            </w:r>
            <w:r w:rsidRPr="00F824F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F824F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рабочие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пожарные, какие у них профессии?</w:t>
            </w:r>
            <w:proofErr w:type="gramEnd"/>
          </w:p>
          <w:p w:rsidR="00A60A40" w:rsidRPr="00F824F3" w:rsidRDefault="00A60A40" w:rsidP="00F824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Составление рассказов</w:t>
            </w:r>
            <w:r w:rsidR="00F824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картинке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«Что мы видим? Кто изображён? Чем занимаются?»</w:t>
            </w:r>
          </w:p>
          <w:p w:rsidR="00F824F3" w:rsidRDefault="00EA6388" w:rsidP="00A6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звуковую культуру речи «</w:t>
            </w:r>
            <w:proofErr w:type="spell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15B3" w:rsidRDefault="00EA6388" w:rsidP="00A6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«Ежик носом зафырчал и ребяток напугал»</w:t>
            </w:r>
          </w:p>
          <w:p w:rsidR="009E5C34" w:rsidRPr="009E5C34" w:rsidRDefault="00EA6388" w:rsidP="00A6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ситуация: «Мишка заболел» Цель: Вызвать желание помогать больному, последовательно выполнять игровые действия</w:t>
            </w:r>
            <w:r w:rsidR="009E5C34"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A40" w:rsidRPr="009E5C34" w:rsidRDefault="009E5C34" w:rsidP="00A6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Опытническая деятельность при мытье рук: «Сделаем пенку (</w:t>
            </w:r>
            <w:proofErr w:type="spell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пузырики</w:t>
            </w:r>
            <w:proofErr w:type="spellEnd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) из мыла, для этого нужно хорошо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намылить ручки.</w:t>
            </w:r>
          </w:p>
        </w:tc>
        <w:tc>
          <w:tcPr>
            <w:tcW w:w="2621" w:type="dxa"/>
          </w:tcPr>
          <w:p w:rsidR="000C051B" w:rsidRPr="00F824F3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«Чистый участок»</w:t>
            </w:r>
          </w:p>
          <w:p w:rsidR="000C051B" w:rsidRPr="009E5C34" w:rsidRDefault="000C051B" w:rsidP="000C051B">
            <w:pPr>
              <w:shd w:val="clear" w:color="auto" w:fill="FFFFFF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приводить в порядок участок: убирать сухие веточки, шишки</w:t>
            </w:r>
          </w:p>
          <w:p w:rsidR="000C051B" w:rsidRPr="00F824F3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интерес, желание экспериментировать с частями своего тела,</w:t>
            </w:r>
            <w:r w:rsidR="001F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необходимости бережно относиться к своему телу (не допускать ран, порезов, </w:t>
            </w:r>
            <w:proofErr w:type="spellStart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</w:t>
            </w:r>
          </w:p>
          <w:p w:rsidR="000C051B" w:rsidRPr="001F15B3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мы разные и одинаковые»</w:t>
            </w:r>
          </w:p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оставлять отпечатки ладоней и ног на мокром песке.</w:t>
            </w:r>
          </w:p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б) «Отпечатки пальцев»</w:t>
            </w:r>
          </w:p>
          <w:p w:rsidR="000C051B" w:rsidRPr="009E5C34" w:rsidRDefault="000C051B" w:rsidP="000C05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E5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оставлении оттисков пальца, намазанного краской, на бумаге</w:t>
            </w:r>
          </w:p>
          <w:p w:rsidR="00094C07" w:rsidRPr="009E5C34" w:rsidRDefault="00A60A40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В теплую погоду после дождя понаблюдать радугу, отметить какая она разноцветная.</w:t>
            </w:r>
            <w:r w:rsidR="009E5C34"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Наблюдение. Показать особенности ветреной погоды летом. Дует ветер – качаются ветки и деревья, шумит листв</w:t>
            </w:r>
            <w:r w:rsidR="001F15B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65" w:type="dxa"/>
          </w:tcPr>
          <w:p w:rsidR="00094C07" w:rsidRPr="009E5C34" w:rsidRDefault="004B7671" w:rsidP="009532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Оформление альбомов «Наша дружная семья».</w:t>
            </w:r>
          </w:p>
          <w:p w:rsidR="004B7671" w:rsidRPr="009E5C34" w:rsidRDefault="004B7671" w:rsidP="0095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Памятка: "Осторожно, кишечные инфекции"</w:t>
            </w:r>
          </w:p>
        </w:tc>
      </w:tr>
      <w:tr w:rsidR="002361A2" w:rsidRPr="009E5C34" w:rsidTr="001F15B3">
        <w:tc>
          <w:tcPr>
            <w:tcW w:w="1632" w:type="dxa"/>
          </w:tcPr>
          <w:p w:rsidR="002361A2" w:rsidRPr="009E5C34" w:rsidRDefault="002361A2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47" w:type="dxa"/>
          </w:tcPr>
          <w:p w:rsidR="002361A2" w:rsidRPr="009E5C34" w:rsidRDefault="002361A2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76" w:type="dxa"/>
          </w:tcPr>
          <w:p w:rsidR="002361A2" w:rsidRPr="009E5C34" w:rsidRDefault="002361A2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/и, с/ролевые, </w:t>
            </w:r>
          </w:p>
          <w:p w:rsidR="002361A2" w:rsidRPr="009E5C34" w:rsidRDefault="002361A2" w:rsidP="00A0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музыкальные, настольные,  д/ игры</w:t>
            </w:r>
          </w:p>
        </w:tc>
        <w:tc>
          <w:tcPr>
            <w:tcW w:w="4253" w:type="dxa"/>
          </w:tcPr>
          <w:p w:rsidR="00BA5542" w:rsidRPr="009E5C34" w:rsidRDefault="00BA5542" w:rsidP="00B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2361A2" w:rsidRPr="009E5C34" w:rsidRDefault="00BA5542" w:rsidP="00B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 </w:t>
            </w:r>
            <w:proofErr w:type="gramStart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направлениям и областям)</w:t>
            </w:r>
          </w:p>
        </w:tc>
        <w:tc>
          <w:tcPr>
            <w:tcW w:w="2621" w:type="dxa"/>
          </w:tcPr>
          <w:p w:rsidR="002361A2" w:rsidRPr="009E5C34" w:rsidRDefault="002361A2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Наблюдения, труд</w:t>
            </w:r>
          </w:p>
        </w:tc>
        <w:tc>
          <w:tcPr>
            <w:tcW w:w="1765" w:type="dxa"/>
          </w:tcPr>
          <w:p w:rsidR="002361A2" w:rsidRPr="009E5C34" w:rsidRDefault="002361A2" w:rsidP="00A05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361A2" w:rsidRPr="009E5C34" w:rsidTr="001F15B3">
        <w:tc>
          <w:tcPr>
            <w:tcW w:w="1632" w:type="dxa"/>
          </w:tcPr>
          <w:p w:rsidR="002361A2" w:rsidRPr="009E5C34" w:rsidRDefault="002361A2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361A2" w:rsidRPr="009E5C34" w:rsidRDefault="002361A2" w:rsidP="00A05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Солнышка в гостях» </w:t>
            </w:r>
          </w:p>
        </w:tc>
        <w:tc>
          <w:tcPr>
            <w:tcW w:w="2147" w:type="dxa"/>
          </w:tcPr>
          <w:p w:rsidR="00993815" w:rsidRPr="009E5C34" w:rsidRDefault="00EA6388" w:rsidP="0023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Кукольный театр «Краденое солнце» Цель: порадовать детей, активизировать их речь и эмоции, закрепить знания о значимости солнца для всего живого.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выставки детских рисунков «Солнышко лучистое согревает нас»</w:t>
            </w:r>
          </w:p>
        </w:tc>
        <w:tc>
          <w:tcPr>
            <w:tcW w:w="3876" w:type="dxa"/>
          </w:tcPr>
          <w:p w:rsidR="001F15B3" w:rsidRDefault="001815A9" w:rsidP="0023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lastRenderedPageBreak/>
              <w:t> </w:t>
            </w:r>
            <w:r w:rsidR="00EA6388" w:rsidRPr="009E5C34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солнышко, которое ярко светит в окно.</w:t>
            </w:r>
          </w:p>
          <w:p w:rsidR="001F15B3" w:rsidRDefault="00EA6388" w:rsidP="0023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с движениями «Утром солнышко встаёт выше, выше» Рассматривание солнышка на иллюстрациях в книжках.</w:t>
            </w:r>
          </w:p>
          <w:p w:rsidR="001F15B3" w:rsidRDefault="00EA6388" w:rsidP="0023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«Улыбнись солнышку»</w:t>
            </w:r>
          </w:p>
          <w:p w:rsidR="001F15B3" w:rsidRDefault="00EA6388" w:rsidP="0023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 солнечный зайчик» (с зеркалом) </w:t>
            </w:r>
          </w:p>
          <w:p w:rsidR="001F15B3" w:rsidRDefault="00EA6388" w:rsidP="002361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Игра-забава «Поймай солнечного зайчика» </w:t>
            </w:r>
            <w:r w:rsidR="001815A9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 солнышка в гостях»</w:t>
            </w:r>
            <w:r w:rsidR="001815A9"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чтение сказки К. И. Чуковского </w:t>
            </w:r>
            <w:r w:rsidR="001815A9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«Краденое солнце»</w:t>
            </w:r>
            <w:r w:rsidR="001815A9"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чтение стихотворения О. Чусовитиной </w:t>
            </w:r>
            <w:r w:rsidR="001815A9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«Нарисую солнышко»</w:t>
            </w:r>
            <w:r w:rsidR="001815A9"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1815A9"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  <w:p w:rsidR="001F15B3" w:rsidRDefault="00EA6388" w:rsidP="0023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деятельность: «Что солнышко нагрело?» - дать детям понятие, что на солнышке предметы нагреваются, а в тени они холодные. </w:t>
            </w:r>
          </w:p>
          <w:p w:rsidR="002361A2" w:rsidRPr="009E5C34" w:rsidRDefault="00EA6388" w:rsidP="002361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Ситуативная беседа: «Опасное горячее солнышко» - дать детям понятие о том, что без головного убора на солнце находиться нельзя.</w:t>
            </w:r>
            <w:r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gramStart"/>
            <w:r w:rsidR="001F15B3" w:rsidRPr="001F1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П</w:t>
            </w:r>
            <w:proofErr w:type="gramEnd"/>
            <w:r w:rsidR="001F15B3" w:rsidRPr="001F1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/и </w:t>
            </w:r>
            <w:r w:rsidR="001815A9" w:rsidRPr="001F1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«Солнышко и  дождик»</w:t>
            </w:r>
            <w:r w:rsidR="001F1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,</w:t>
            </w:r>
            <w:r w:rsidR="001815A9"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r w:rsidR="001815A9"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="001815A9" w:rsidRPr="001F1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«Воробушки и  автомобиль» </w:t>
            </w:r>
          </w:p>
          <w:p w:rsidR="001F15B3" w:rsidRDefault="00A60A40" w:rsidP="002361A2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/и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«Самолеты»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«Воробушки и автомобиль</w:t>
            </w:r>
            <w:r w:rsidR="001F15B3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«Догони</w:t>
            </w:r>
            <w:r w:rsidR="001F15B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меня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«Повтори движения за мной»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1F15B3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«Кот и мыши»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1F15B3"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«Прокати в воротца»</w:t>
            </w:r>
          </w:p>
          <w:p w:rsidR="00A60A40" w:rsidRPr="009E5C34" w:rsidRDefault="009E5C34" w:rsidP="002361A2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«Наливаем - выливаем»</w:t>
            </w:r>
          </w:p>
          <w:p w:rsidR="001F15B3" w:rsidRDefault="00A60A40" w:rsidP="001F15B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Пальчиковые игры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«Этот пальчик»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«Дождик»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«Капуста»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«Сорока – ворона»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«Ладушки»</w:t>
            </w: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60A40" w:rsidRPr="009E5C34" w:rsidRDefault="00EA6388" w:rsidP="001F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F15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игра: «Выложи солнце из палочек (из камешков)» Продуктивная деятельность: Рисование солнышка –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нетрадиционными способами «Солнышко лучистое согревает нас»</w:t>
            </w:r>
          </w:p>
        </w:tc>
        <w:tc>
          <w:tcPr>
            <w:tcW w:w="4253" w:type="dxa"/>
          </w:tcPr>
          <w:p w:rsidR="002361A2" w:rsidRPr="009E5C34" w:rsidRDefault="001815A9" w:rsidP="00FC29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1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lastRenderedPageBreak/>
              <w:t>«Вот поезд наш едет»</w:t>
            </w:r>
            <w:r w:rsidRPr="009E5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 xml:space="preserve"> -  </w:t>
            </w: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Приучать ходить цепочкой, положив руки на пле</w:t>
            </w: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softHyphen/>
              <w:t>чи друг другу. Воспитывать у детей интерес к двигательной активности.</w:t>
            </w:r>
          </w:p>
          <w:p w:rsidR="001815A9" w:rsidRPr="009E5C34" w:rsidRDefault="001815A9" w:rsidP="001815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5C34">
              <w:rPr>
                <w:color w:val="111111"/>
              </w:rPr>
              <w:t>Лепка. </w:t>
            </w:r>
            <w:r w:rsidRPr="009E5C34">
              <w:rPr>
                <w:iCs/>
                <w:color w:val="111111"/>
                <w:bdr w:val="none" w:sz="0" w:space="0" w:color="auto" w:frame="1"/>
              </w:rPr>
              <w:t>«Солнышко»</w:t>
            </w:r>
            <w:r w:rsidRPr="009E5C34">
              <w:rPr>
                <w:color w:val="111111"/>
              </w:rPr>
              <w:t>. Продолжать учить детей скатывать круговыми движениями шарик, колбаску.</w:t>
            </w:r>
          </w:p>
          <w:p w:rsidR="001815A9" w:rsidRPr="009E5C34" w:rsidRDefault="001815A9" w:rsidP="001815A9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E5C34">
              <w:rPr>
                <w:color w:val="111111"/>
              </w:rPr>
              <w:t>Рисование </w:t>
            </w:r>
            <w:r w:rsidRPr="009E5C34">
              <w:rPr>
                <w:iCs/>
                <w:color w:val="111111"/>
                <w:bdr w:val="none" w:sz="0" w:space="0" w:color="auto" w:frame="1"/>
              </w:rPr>
              <w:t>«Дождик»</w:t>
            </w:r>
            <w:r w:rsidRPr="009E5C34">
              <w:rPr>
                <w:color w:val="111111"/>
              </w:rPr>
              <w:t> Закреплять умение </w:t>
            </w:r>
            <w:r w:rsidRPr="001F15B3">
              <w:rPr>
                <w:rStyle w:val="a5"/>
                <w:b w:val="0"/>
                <w:color w:val="111111"/>
                <w:bdr w:val="none" w:sz="0" w:space="0" w:color="auto" w:frame="1"/>
              </w:rPr>
              <w:t>работать</w:t>
            </w:r>
            <w:r w:rsidRPr="009E5C34">
              <w:rPr>
                <w:color w:val="111111"/>
              </w:rPr>
              <w:t xml:space="preserve"> с кисточкой и гуашью. Учить рисовать наклонные </w:t>
            </w:r>
            <w:r w:rsidRPr="009E5C34">
              <w:rPr>
                <w:color w:val="111111"/>
              </w:rPr>
              <w:lastRenderedPageBreak/>
              <w:t>прямые линии.</w:t>
            </w:r>
          </w:p>
          <w:p w:rsidR="001F15B3" w:rsidRDefault="00A60A40" w:rsidP="00FC298C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5C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Конструктивная деятельность </w:t>
            </w:r>
            <w:r w:rsidRPr="009E5C3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«Башенки высокие и низкие»</w:t>
            </w:r>
          </w:p>
          <w:p w:rsidR="001F15B3" w:rsidRDefault="00EA6388" w:rsidP="00FC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«Умеет ли пить солнышко» (поставить тарелочку с водой на солнышко), «Где платочек высохнет быстрее на солнышке или в тени»</w:t>
            </w:r>
          </w:p>
          <w:p w:rsidR="001F15B3" w:rsidRDefault="001F15B3" w:rsidP="001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«Раскрасим воду в разные цвета»</w:t>
            </w:r>
          </w:p>
          <w:p w:rsidR="001815A9" w:rsidRDefault="001F15B3" w:rsidP="001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не уходить с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играть дружно и не ссорясь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B3" w:rsidRPr="001F15B3" w:rsidRDefault="001F15B3" w:rsidP="001F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ходить парами.</w:t>
            </w:r>
          </w:p>
        </w:tc>
        <w:tc>
          <w:tcPr>
            <w:tcW w:w="2621" w:type="dxa"/>
          </w:tcPr>
          <w:p w:rsidR="00EA6388" w:rsidRPr="009E5C34" w:rsidRDefault="00EA6388" w:rsidP="00FC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тень от солнца на земле с помощью теневого театра.</w:t>
            </w:r>
          </w:p>
          <w:p w:rsidR="009E5C34" w:rsidRPr="009E5C34" w:rsidRDefault="00EA6388" w:rsidP="00EA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травкой на участке. Игровые поручения «Найди в травке камушки», «Погладим травушку - муравушку»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деятельность: «Кого можно найти в траве?»</w:t>
            </w:r>
          </w:p>
          <w:p w:rsidR="009E5C34" w:rsidRPr="009E5C34" w:rsidRDefault="009E5C34" w:rsidP="009E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Наблюдение за кустиком – у кустарника тоненькие веточки, н</w:t>
            </w:r>
            <w:r w:rsidR="001F15B3">
              <w:rPr>
                <w:rFonts w:ascii="Times New Roman" w:hAnsi="Times New Roman" w:cs="Times New Roman"/>
                <w:sz w:val="24"/>
                <w:szCs w:val="24"/>
              </w:rPr>
              <w:t>а них растут листья. А у деревьев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высокие, веточки у них толстые</w:t>
            </w:r>
            <w:r w:rsidR="001F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листья не достать – высоко. Игровое упражнение: </w:t>
            </w:r>
            <w:proofErr w:type="gram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«Высокие и низкие кустарники» (Дети на слова «высокие кустарники» встают на носочки и поднимают руки вверх.</w:t>
            </w:r>
            <w:proofErr w:type="gramEnd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На слова «низкие кустарники» приседают на корточки).</w:t>
            </w:r>
            <w:proofErr w:type="gramEnd"/>
          </w:p>
          <w:p w:rsidR="002361A2" w:rsidRPr="009E5C34" w:rsidRDefault="009E5C34" w:rsidP="009E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«Польём цветочки»</w:t>
            </w:r>
          </w:p>
        </w:tc>
        <w:tc>
          <w:tcPr>
            <w:tcW w:w="1765" w:type="dxa"/>
          </w:tcPr>
          <w:p w:rsidR="00BC5BD2" w:rsidRPr="009E5C34" w:rsidRDefault="006A308A" w:rsidP="0023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Фотоконкурс «Вот, оно какое наше лето»</w:t>
            </w:r>
          </w:p>
        </w:tc>
      </w:tr>
    </w:tbl>
    <w:p w:rsidR="00314B4D" w:rsidRDefault="00314B4D" w:rsidP="00FC29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B4D" w:rsidRDefault="00314B4D" w:rsidP="00FC29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4B4D" w:rsidSect="004D4B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3A"/>
    <w:multiLevelType w:val="multilevel"/>
    <w:tmpl w:val="EA5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2DAA"/>
    <w:multiLevelType w:val="multilevel"/>
    <w:tmpl w:val="0E36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741E9"/>
    <w:multiLevelType w:val="multilevel"/>
    <w:tmpl w:val="7D72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25558"/>
    <w:multiLevelType w:val="multilevel"/>
    <w:tmpl w:val="A200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564F5"/>
    <w:multiLevelType w:val="multilevel"/>
    <w:tmpl w:val="A6B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03AC6"/>
    <w:multiLevelType w:val="multilevel"/>
    <w:tmpl w:val="207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C74FB"/>
    <w:multiLevelType w:val="multilevel"/>
    <w:tmpl w:val="49B8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F1D3A"/>
    <w:multiLevelType w:val="multilevel"/>
    <w:tmpl w:val="D874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BF9"/>
    <w:rsid w:val="00022B7D"/>
    <w:rsid w:val="00080203"/>
    <w:rsid w:val="00094C07"/>
    <w:rsid w:val="000C051B"/>
    <w:rsid w:val="000F5427"/>
    <w:rsid w:val="0011130C"/>
    <w:rsid w:val="0011671D"/>
    <w:rsid w:val="001308D6"/>
    <w:rsid w:val="0014224B"/>
    <w:rsid w:val="001720B0"/>
    <w:rsid w:val="001815A9"/>
    <w:rsid w:val="001F15B3"/>
    <w:rsid w:val="002361A2"/>
    <w:rsid w:val="00254A23"/>
    <w:rsid w:val="00295665"/>
    <w:rsid w:val="002964A6"/>
    <w:rsid w:val="00314B4D"/>
    <w:rsid w:val="0033385E"/>
    <w:rsid w:val="00363198"/>
    <w:rsid w:val="003907FD"/>
    <w:rsid w:val="003E030A"/>
    <w:rsid w:val="00413CB0"/>
    <w:rsid w:val="004464CC"/>
    <w:rsid w:val="00470673"/>
    <w:rsid w:val="0047590D"/>
    <w:rsid w:val="004B7671"/>
    <w:rsid w:val="004D2705"/>
    <w:rsid w:val="004D4BF9"/>
    <w:rsid w:val="005668D8"/>
    <w:rsid w:val="00582D90"/>
    <w:rsid w:val="00582EF4"/>
    <w:rsid w:val="005B22AD"/>
    <w:rsid w:val="005C6773"/>
    <w:rsid w:val="0064079C"/>
    <w:rsid w:val="00660B9D"/>
    <w:rsid w:val="00676016"/>
    <w:rsid w:val="00695682"/>
    <w:rsid w:val="006A308A"/>
    <w:rsid w:val="0072433F"/>
    <w:rsid w:val="007354B9"/>
    <w:rsid w:val="0078273E"/>
    <w:rsid w:val="007A73A3"/>
    <w:rsid w:val="007D2F61"/>
    <w:rsid w:val="008202CE"/>
    <w:rsid w:val="008A04AF"/>
    <w:rsid w:val="008A0CA9"/>
    <w:rsid w:val="008A4395"/>
    <w:rsid w:val="009072EF"/>
    <w:rsid w:val="009532FA"/>
    <w:rsid w:val="00993815"/>
    <w:rsid w:val="009D3285"/>
    <w:rsid w:val="009E2ADE"/>
    <w:rsid w:val="009E5C34"/>
    <w:rsid w:val="00A05D9F"/>
    <w:rsid w:val="00A60A40"/>
    <w:rsid w:val="00B4339F"/>
    <w:rsid w:val="00BA5542"/>
    <w:rsid w:val="00BC5BD2"/>
    <w:rsid w:val="00BE59B6"/>
    <w:rsid w:val="00C80AEE"/>
    <w:rsid w:val="00CD7614"/>
    <w:rsid w:val="00D24CBE"/>
    <w:rsid w:val="00DC41FE"/>
    <w:rsid w:val="00E21A15"/>
    <w:rsid w:val="00E808E0"/>
    <w:rsid w:val="00EA6388"/>
    <w:rsid w:val="00EB40FE"/>
    <w:rsid w:val="00F176E8"/>
    <w:rsid w:val="00F5445A"/>
    <w:rsid w:val="00F73152"/>
    <w:rsid w:val="00F824F3"/>
    <w:rsid w:val="00FB4EAF"/>
    <w:rsid w:val="00FC1108"/>
    <w:rsid w:val="00FC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30C"/>
  </w:style>
  <w:style w:type="character" w:styleId="a5">
    <w:name w:val="Strong"/>
    <w:basedOn w:val="a0"/>
    <w:uiPriority w:val="22"/>
    <w:qFormat/>
    <w:rsid w:val="009E2ADE"/>
    <w:rPr>
      <w:b/>
      <w:bCs/>
    </w:rPr>
  </w:style>
  <w:style w:type="paragraph" w:customStyle="1" w:styleId="c11">
    <w:name w:val="c11"/>
    <w:basedOn w:val="a"/>
    <w:rsid w:val="008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4395"/>
  </w:style>
  <w:style w:type="character" w:customStyle="1" w:styleId="c22">
    <w:name w:val="c22"/>
    <w:basedOn w:val="a0"/>
    <w:rsid w:val="008A4395"/>
  </w:style>
  <w:style w:type="character" w:customStyle="1" w:styleId="c24">
    <w:name w:val="c24"/>
    <w:basedOn w:val="a0"/>
    <w:rsid w:val="008A4395"/>
  </w:style>
  <w:style w:type="paragraph" w:customStyle="1" w:styleId="c5">
    <w:name w:val="c5"/>
    <w:basedOn w:val="a"/>
    <w:rsid w:val="008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4395"/>
  </w:style>
  <w:style w:type="character" w:customStyle="1" w:styleId="c63">
    <w:name w:val="c63"/>
    <w:basedOn w:val="a0"/>
    <w:rsid w:val="008A4395"/>
  </w:style>
  <w:style w:type="paragraph" w:customStyle="1" w:styleId="c65">
    <w:name w:val="c65"/>
    <w:basedOn w:val="a"/>
    <w:rsid w:val="008A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C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Анечка</cp:lastModifiedBy>
  <cp:revision>24</cp:revision>
  <cp:lastPrinted>2021-06-03T09:34:00Z</cp:lastPrinted>
  <dcterms:created xsi:type="dcterms:W3CDTF">2021-05-23T04:52:00Z</dcterms:created>
  <dcterms:modified xsi:type="dcterms:W3CDTF">2021-07-21T17:14:00Z</dcterms:modified>
</cp:coreProperties>
</file>