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DD" w:rsidRPr="00E47675" w:rsidRDefault="004441DD" w:rsidP="004441DD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E47675">
        <w:rPr>
          <w:b/>
          <w:color w:val="010101"/>
          <w:sz w:val="28"/>
          <w:szCs w:val="28"/>
        </w:rPr>
        <w:t>Интегрированное занятие по развитию речи и лепке в 1 младшей группе детского сада</w:t>
      </w:r>
      <w:r w:rsidR="00E47675" w:rsidRPr="00E47675">
        <w:rPr>
          <w:b/>
          <w:color w:val="010101"/>
          <w:sz w:val="28"/>
          <w:szCs w:val="28"/>
        </w:rPr>
        <w:t xml:space="preserve">  </w:t>
      </w:r>
      <w:r w:rsidRPr="00E47675">
        <w:rPr>
          <w:b/>
          <w:color w:val="010101"/>
          <w:sz w:val="28"/>
          <w:szCs w:val="28"/>
        </w:rPr>
        <w:t>по сказке «</w:t>
      </w:r>
      <w:r w:rsidRPr="00E47675">
        <w:rPr>
          <w:b/>
          <w:i/>
          <w:iCs/>
          <w:color w:val="010101"/>
          <w:sz w:val="28"/>
          <w:szCs w:val="28"/>
        </w:rPr>
        <w:t>Колобок</w:t>
      </w:r>
      <w:r w:rsidRPr="00E47675">
        <w:rPr>
          <w:b/>
          <w:color w:val="010101"/>
          <w:sz w:val="28"/>
          <w:szCs w:val="28"/>
        </w:rPr>
        <w:t>»</w:t>
      </w:r>
    </w:p>
    <w:p w:rsidR="004441DD" w:rsidRPr="00E47675" w:rsidRDefault="00E47675" w:rsidP="004441DD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ВОСПИТАТЕЛЬНЫЕ  ЗАДАЧИ:                                                                                                                            </w:t>
      </w:r>
      <w:proofErr w:type="gramStart"/>
      <w:r>
        <w:rPr>
          <w:b/>
          <w:color w:val="010101"/>
          <w:sz w:val="28"/>
          <w:szCs w:val="28"/>
        </w:rPr>
        <w:t>-</w:t>
      </w:r>
      <w:r w:rsidR="004441DD" w:rsidRPr="00E47675">
        <w:rPr>
          <w:color w:val="010101"/>
          <w:sz w:val="28"/>
          <w:szCs w:val="28"/>
        </w:rPr>
        <w:t>в</w:t>
      </w:r>
      <w:proofErr w:type="gramEnd"/>
      <w:r w:rsidR="004441DD" w:rsidRPr="00E47675">
        <w:rPr>
          <w:color w:val="010101"/>
          <w:sz w:val="28"/>
          <w:szCs w:val="28"/>
        </w:rPr>
        <w:t>ызвать  у  детей  эмоциональный  отклик  на  игровое  занятие  и  желание  участвовать  в  нем;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-учить  детей  играть  вместе, не  </w:t>
      </w:r>
      <w:proofErr w:type="gramStart"/>
      <w:r w:rsidRPr="00E47675">
        <w:rPr>
          <w:color w:val="010101"/>
          <w:sz w:val="28"/>
          <w:szCs w:val="28"/>
        </w:rPr>
        <w:t>толкая  и  не  обижая  друг  друга</w:t>
      </w:r>
      <w:proofErr w:type="gramEnd"/>
      <w:r w:rsidRPr="00E47675">
        <w:rPr>
          <w:color w:val="010101"/>
          <w:sz w:val="28"/>
          <w:szCs w:val="28"/>
        </w:rPr>
        <w:t>;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-учить  более  ловких  детей  помогать  другим  малышам;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-учить  детей  сочувствовать  и  сопереживать  сказочному  персонажу;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E47675">
        <w:rPr>
          <w:b/>
          <w:color w:val="010101"/>
          <w:sz w:val="28"/>
          <w:szCs w:val="28"/>
        </w:rPr>
        <w:t>ОБРАЗОВАТЕЛЬНЫЕ  ЗАДАЧИ: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-учить  детей  слушать  речь  воспитателя;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 xml:space="preserve">- Активизировать в речи детей прилагательные: </w:t>
      </w:r>
      <w:proofErr w:type="gramStart"/>
      <w:r w:rsidRPr="00E47675">
        <w:rPr>
          <w:color w:val="010101"/>
          <w:sz w:val="28"/>
          <w:szCs w:val="28"/>
        </w:rPr>
        <w:t>длинный</w:t>
      </w:r>
      <w:proofErr w:type="gramEnd"/>
      <w:r w:rsidRPr="00E47675">
        <w:rPr>
          <w:color w:val="010101"/>
          <w:sz w:val="28"/>
          <w:szCs w:val="28"/>
        </w:rPr>
        <w:t>, короткий, большой, хитрая, мягкое.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-развивать  цветовое  восприятие;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-развивать  внимание;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E47675">
        <w:rPr>
          <w:b/>
          <w:color w:val="010101"/>
          <w:sz w:val="28"/>
          <w:szCs w:val="28"/>
        </w:rPr>
        <w:t>ДВИГАТЕЛЬНЫЕ  ЗАДАЧИ: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-побуждать  детей  бегать в  разных  направлениях;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 Развивать мелкую моторику, используя пальчиковые игры.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-закреплять  навыки  детей  в  ходьбе  стайкой  за  воспитателем;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-продолжать  учить  детей  подпрыгивать  на  двух  ногах;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-учить  детей  бегать  и  останавливаться  по  сигналу  воспитателя;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E47675">
        <w:rPr>
          <w:b/>
          <w:color w:val="010101"/>
          <w:sz w:val="28"/>
          <w:szCs w:val="28"/>
        </w:rPr>
        <w:t>МАТЕРИАЛ  К  ЗАНЯТИЮ: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-мягкие  игрушки  или  игрушки-бибабо: ЗАЯЦ, ВОЛК, МЕДВЕДЬ, ЛИСА; КОЛОБОК  (можно  использовать  большой  желтый  мяч);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E47675">
        <w:rPr>
          <w:color w:val="010101"/>
          <w:sz w:val="28"/>
          <w:szCs w:val="28"/>
        </w:rPr>
        <w:t>-д</w:t>
      </w:r>
      <w:proofErr w:type="gramEnd"/>
      <w:r w:rsidRPr="00E47675">
        <w:rPr>
          <w:color w:val="010101"/>
          <w:sz w:val="28"/>
          <w:szCs w:val="28"/>
        </w:rPr>
        <w:t>линная  веревка (5-7 метров);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-мячи  среднего  размера  по  количеству  детей;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 пластилин;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-«полянка» (листы зеленого картона).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E47675">
        <w:rPr>
          <w:b/>
          <w:color w:val="010101"/>
          <w:sz w:val="28"/>
          <w:szCs w:val="28"/>
        </w:rPr>
        <w:lastRenderedPageBreak/>
        <w:t>ХОД  ЗАНЯТИЯ: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Дети входят в группу, здороваются с гостями.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Воспитатель:  Ребята, вы любите сказки? Я приглашаю вас в путешествие. Хотите?  (ответ детей) Занимайте места в автобусе и поехали, мы отправляемся с вами в сказку. Дети выполняют песню-игру «Вот мы в автобусе сидим»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Вот мы в автобусе сидим и сидим, и сидим.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И в окошечко глядим, и глядим, и глядим.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Глядим назад, глядим вперед, вот так вот.                              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Ну что ж автобус не везет, не везет.                            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  Колеса закружились, вот так вот.                             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 Вперед мы покатились, вот так вот.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E47675">
        <w:rPr>
          <w:b/>
          <w:i/>
          <w:iCs/>
          <w:color w:val="010101"/>
          <w:sz w:val="28"/>
          <w:szCs w:val="28"/>
        </w:rPr>
        <w:t>Дети  сидят  на  скамейке, воспитатель  начинает  рассказывать  сказку: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-Жили-были  дед  и  баба  на  полянке  у  реки,</w:t>
      </w:r>
      <w:bookmarkStart w:id="0" w:name="_GoBack"/>
      <w:bookmarkEnd w:id="0"/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И  любили  очень-очень  на  сметане  колобки.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Бабка  тесто  замесила, колобка  она  слепила,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В  печь  его  поставила, там  его  оставила.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Вышел  он  румян, пригож  и  на  солнышко  похож.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Он  остыть  хотел  немножко  и  улегся  на  окошко.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Но  не  смог  он  там  лежать, захотел  он  убежать.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 xml:space="preserve">Воспитатель:  Дедушка и бабушка грустные, они плачут. Почему они </w:t>
      </w:r>
      <w:proofErr w:type="spellStart"/>
      <w:r w:rsidRPr="00E47675">
        <w:rPr>
          <w:color w:val="010101"/>
          <w:sz w:val="28"/>
          <w:szCs w:val="28"/>
        </w:rPr>
        <w:t>плачат</w:t>
      </w:r>
      <w:proofErr w:type="spellEnd"/>
      <w:r w:rsidRPr="00E47675">
        <w:rPr>
          <w:color w:val="010101"/>
          <w:sz w:val="28"/>
          <w:szCs w:val="28"/>
        </w:rPr>
        <w:t>?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 Не плачьте, дедушка и бабушка, мы вам поможем отыскать колобка. Поможем?</w:t>
      </w:r>
    </w:p>
    <w:p w:rsidR="004441DD" w:rsidRPr="00E47675" w:rsidRDefault="004441DD" w:rsidP="004441D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47675">
        <w:rPr>
          <w:i/>
          <w:iCs/>
          <w:color w:val="010101"/>
          <w:sz w:val="28"/>
          <w:szCs w:val="28"/>
        </w:rPr>
        <w:t>Воспитатель  предлагает  детям  отправиться  вслед  за  Колобком.  Дети  в  спокойном   темпе  идут  стайкой  за  воспитателем.  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-Колобок - румяный  бок  покатился  он  в  лесок,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А  в  лесочке - Зайка, Зайка-</w:t>
      </w:r>
      <w:proofErr w:type="spellStart"/>
      <w:r w:rsidRPr="00E47675">
        <w:rPr>
          <w:color w:val="010101"/>
          <w:sz w:val="28"/>
          <w:szCs w:val="28"/>
        </w:rPr>
        <w:t>побегайка</w:t>
      </w:r>
      <w:proofErr w:type="spellEnd"/>
      <w:r w:rsidRPr="00E47675">
        <w:rPr>
          <w:color w:val="010101"/>
          <w:sz w:val="28"/>
          <w:szCs w:val="28"/>
        </w:rPr>
        <w:t>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 Зайчик, а ты почему грустный?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lastRenderedPageBreak/>
        <w:t>Зайчик: Встретил я в лесу колобка, хотел с ним поиграть, а он от меня убежал.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 Не плачь, зайчик, мы с тобой поиграем. Поиграем с зайкой?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 Какие у зайки ушки? (Длинные). А хвостик у зайчика какой? (короткий). Покажите.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Пальчиковое упражнение «Зайчики»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«Ушки длинные у зайки, высоко они торчат.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Он и прыгает и скачет, веселит он всех ребят</w:t>
      </w:r>
      <w:proofErr w:type="gramStart"/>
      <w:r w:rsidRPr="00E47675">
        <w:rPr>
          <w:color w:val="010101"/>
          <w:sz w:val="28"/>
          <w:szCs w:val="28"/>
        </w:rPr>
        <w:t>.»</w:t>
      </w:r>
      <w:proofErr w:type="gramEnd"/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-Убежал  наш  Колобок, покатился  круглый  бок,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За  пригорком  Волк сидит  и  на  деток он  глядит.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 xml:space="preserve">- Кто пришел к нам? (волк). Серый волк… (зубами </w:t>
      </w:r>
      <w:proofErr w:type="gramStart"/>
      <w:r w:rsidRPr="00E47675">
        <w:rPr>
          <w:color w:val="010101"/>
          <w:sz w:val="28"/>
          <w:szCs w:val="28"/>
        </w:rPr>
        <w:t>щелк</w:t>
      </w:r>
      <w:proofErr w:type="gramEnd"/>
      <w:r w:rsidRPr="00E47675">
        <w:rPr>
          <w:color w:val="010101"/>
          <w:sz w:val="28"/>
          <w:szCs w:val="28"/>
        </w:rPr>
        <w:t>). Волк какой? (серый, большой)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Волк: Я тоже видел колобка в лесу, и от меня он тоже убежал. А я хотел поиграть с ним в мячики. Хочешь, мы с тобой поиграем? Ребята, берите мячи и поднимите их над головой: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«Подниму я мячики высоко, высоко!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Разлетятся мячики далеко, далеко!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Наши дети побегут,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Себе мячики найдут!»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Проводится игровое упражнение «Бросай – догоняй». Дети выстраиваются в шеренгу вдоль шнура, берут мячи, по команде бросают мяч из-за головы вдаль и догоняют их.  Повтор игры 3 раза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 xml:space="preserve">- Убежал  наш  Колобок и от волка, а </w:t>
      </w:r>
      <w:proofErr w:type="gramStart"/>
      <w:r w:rsidRPr="00E47675">
        <w:rPr>
          <w:color w:val="010101"/>
          <w:sz w:val="28"/>
          <w:szCs w:val="28"/>
        </w:rPr>
        <w:t>встретил</w:t>
      </w:r>
      <w:proofErr w:type="gramEnd"/>
      <w:r w:rsidRPr="00E47675">
        <w:rPr>
          <w:color w:val="010101"/>
          <w:sz w:val="28"/>
          <w:szCs w:val="28"/>
        </w:rPr>
        <w:t xml:space="preserve"> отгадайте кого: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« Он зимой в берлоге спит,        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Потихонечку храпит,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А проснется, ну реветь,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Как зовут его – (медведь)</w:t>
      </w:r>
      <w:proofErr w:type="gramStart"/>
      <w:r w:rsidRPr="00E47675">
        <w:rPr>
          <w:color w:val="010101"/>
          <w:sz w:val="28"/>
          <w:szCs w:val="28"/>
        </w:rPr>
        <w:t>.»</w:t>
      </w:r>
      <w:proofErr w:type="gramEnd"/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E47675">
        <w:rPr>
          <w:i/>
          <w:iCs/>
          <w:color w:val="010101"/>
          <w:sz w:val="28"/>
          <w:szCs w:val="28"/>
        </w:rPr>
        <w:t>ПоявляетсяМедведь</w:t>
      </w:r>
      <w:proofErr w:type="spellEnd"/>
      <w:r w:rsidRPr="00E47675">
        <w:rPr>
          <w:i/>
          <w:iCs/>
          <w:color w:val="010101"/>
          <w:sz w:val="28"/>
          <w:szCs w:val="28"/>
        </w:rPr>
        <w:t>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 Кто это пришел? (Медведь). Медведь какой? (Большой, косолапый)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lastRenderedPageBreak/>
        <w:t>Медведь: Я хотел угостить колобка медом, а он от меня убежал.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 Мы тоже любим мед и сладкое варенье. Покажем Мишке, как мы любим мед?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Артикуляционное упражнение «Вкусное варенье»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i/>
          <w:iCs/>
          <w:color w:val="010101"/>
          <w:sz w:val="28"/>
          <w:szCs w:val="28"/>
        </w:rPr>
        <w:t>Дети облизывают языком верхнюю и нижнюю губу</w:t>
      </w:r>
      <w:r w:rsidRPr="00E47675">
        <w:rPr>
          <w:color w:val="010101"/>
          <w:sz w:val="28"/>
          <w:szCs w:val="28"/>
        </w:rPr>
        <w:t>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-Миша, а ты любишь играть?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Игра  « У  Медведя  </w:t>
      </w:r>
      <w:proofErr w:type="gramStart"/>
      <w:r w:rsidRPr="00E47675">
        <w:rPr>
          <w:color w:val="010101"/>
          <w:sz w:val="28"/>
          <w:szCs w:val="28"/>
        </w:rPr>
        <w:t>во</w:t>
      </w:r>
      <w:proofErr w:type="gramEnd"/>
      <w:r w:rsidRPr="00E47675">
        <w:rPr>
          <w:color w:val="010101"/>
          <w:sz w:val="28"/>
          <w:szCs w:val="28"/>
        </w:rPr>
        <w:t xml:space="preserve">  бору»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i/>
          <w:iCs/>
          <w:color w:val="010101"/>
          <w:sz w:val="28"/>
          <w:szCs w:val="28"/>
        </w:rPr>
        <w:t>Дети  сидят  на  скамейке, в  центре  площадки  или  зала  сидит  МЕДВЕДЬ (как  будто, спит), дети  вместе  с  воспитателем  начинают  движение  со  словами: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-У  Медведя  </w:t>
      </w:r>
      <w:proofErr w:type="gramStart"/>
      <w:r w:rsidRPr="00E47675">
        <w:rPr>
          <w:color w:val="010101"/>
          <w:sz w:val="28"/>
          <w:szCs w:val="28"/>
        </w:rPr>
        <w:t>во</w:t>
      </w:r>
      <w:proofErr w:type="gramEnd"/>
      <w:r w:rsidRPr="00E47675">
        <w:rPr>
          <w:color w:val="010101"/>
          <w:sz w:val="28"/>
          <w:szCs w:val="28"/>
        </w:rPr>
        <w:t xml:space="preserve">  бору  грибы - ягоды  беру,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А  Медведь  не  спит  и  на  нас  глядит.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Корзинка  опрокинулась, Медведь  за  нами  кинулся!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i/>
          <w:iCs/>
          <w:color w:val="010101"/>
          <w:sz w:val="28"/>
          <w:szCs w:val="28"/>
        </w:rPr>
        <w:t>МЕДВЕДЬ  просыпается, начинает  ловить  детей. Дети  убегают  от  МЕДВЕДЯ  и  снова  садятся  на  скамейку.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 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-Убежал  наш  Колобок, укатился  круглый  бок.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E47675">
        <w:rPr>
          <w:color w:val="010101"/>
          <w:sz w:val="28"/>
          <w:szCs w:val="28"/>
        </w:rPr>
        <w:t>Круглый</w:t>
      </w:r>
      <w:proofErr w:type="gramEnd"/>
      <w:r w:rsidRPr="00E47675">
        <w:rPr>
          <w:color w:val="010101"/>
          <w:sz w:val="28"/>
          <w:szCs w:val="28"/>
        </w:rPr>
        <w:t xml:space="preserve">  да  румяный, прямо  на  поляну,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Где  ждала  его  Лиса, рыжая  краса.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i/>
          <w:iCs/>
          <w:color w:val="010101"/>
          <w:sz w:val="28"/>
          <w:szCs w:val="28"/>
        </w:rPr>
        <w:t>Появляется Лиса.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 Кто к нам пришел? (Лиса). Лиса какая? (рыжая, хитрая). А хвост у лисы какой? (длинный).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 xml:space="preserve">Лиса: Видела я колобка, хотела к нему подойти, а он </w:t>
      </w:r>
      <w:proofErr w:type="gramStart"/>
      <w:r w:rsidRPr="00E47675">
        <w:rPr>
          <w:color w:val="010101"/>
          <w:sz w:val="28"/>
          <w:szCs w:val="28"/>
        </w:rPr>
        <w:t>прыг</w:t>
      </w:r>
      <w:proofErr w:type="gramEnd"/>
      <w:r w:rsidRPr="00E47675">
        <w:rPr>
          <w:color w:val="010101"/>
          <w:sz w:val="28"/>
          <w:szCs w:val="28"/>
        </w:rPr>
        <w:t xml:space="preserve"> в речку и уплыл от меня.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 Как колобок уплыл от лисички?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Упражнение «Волна»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1.Ладонь в горизонтальном положении, делаем волнообразные движения правой и левой рукой.</w:t>
      </w:r>
    </w:p>
    <w:p w:rsidR="004441DD" w:rsidRPr="00E47675" w:rsidRDefault="004441DD" w:rsidP="004441D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2. – Укатился колобок (показ руками), и никто не может его найти.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lastRenderedPageBreak/>
        <w:t>- А у нас есть зеленая полянка и пластилин. Кто хочет слепить колобка?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Упражнение «Ладошки»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Ладошка вверх, ладошка вниз,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А теперь на бочок, сжали ручки в кулачок.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Потрогайте пластилин, помните его своими пальчиками. Какой он? (мягкий). Скатаем колобка?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Дети лепят колобков, рассаживают их на полянке.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- Вот как много колобков получилось. Молодцы! Теперь бабушка и дедушка не будут плакать и благодарят вас за помощь.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Вот и сказки конец, а кто слушал ….. МОЛОДЕЦ!</w:t>
      </w:r>
      <w:r w:rsidRPr="00E47675">
        <w:rPr>
          <w:color w:val="010101"/>
          <w:sz w:val="28"/>
          <w:szCs w:val="28"/>
        </w:rPr>
        <w:br/>
        <w:t xml:space="preserve">- А нам пора возвращаться в детский </w:t>
      </w:r>
      <w:proofErr w:type="gramStart"/>
      <w:r w:rsidRPr="00E47675">
        <w:rPr>
          <w:color w:val="010101"/>
          <w:sz w:val="28"/>
          <w:szCs w:val="28"/>
        </w:rPr>
        <w:t>сад</w:t>
      </w:r>
      <w:proofErr w:type="gramEnd"/>
      <w:r w:rsidRPr="00E47675">
        <w:rPr>
          <w:color w:val="010101"/>
          <w:sz w:val="28"/>
          <w:szCs w:val="28"/>
        </w:rPr>
        <w:t xml:space="preserve"> и вернёмся мы в д/с пешком.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Упражнение «Большие ноги идут по дороге»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«Топ – топ – топ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Маленькие ножки бегут по дорожке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Топ – топ – топ- топ – топ – топ»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Воспитатель: Вот мы и в детском саду.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Вам понравилось наше путешествие?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Кого мы встретили в лесу?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А кто вам понравился?</w:t>
      </w:r>
    </w:p>
    <w:p w:rsidR="004441DD" w:rsidRPr="00E47675" w:rsidRDefault="004441DD" w:rsidP="004441DD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47675">
        <w:rPr>
          <w:color w:val="010101"/>
          <w:sz w:val="28"/>
          <w:szCs w:val="28"/>
        </w:rPr>
        <w:t>Почему? (</w:t>
      </w:r>
      <w:r w:rsidRPr="00E47675">
        <w:rPr>
          <w:i/>
          <w:iCs/>
          <w:color w:val="010101"/>
          <w:sz w:val="28"/>
          <w:szCs w:val="28"/>
        </w:rPr>
        <w:t>ответы детей</w:t>
      </w:r>
      <w:r w:rsidRPr="00E47675">
        <w:rPr>
          <w:color w:val="010101"/>
          <w:sz w:val="28"/>
          <w:szCs w:val="28"/>
        </w:rPr>
        <w:t>).</w:t>
      </w:r>
    </w:p>
    <w:p w:rsidR="008A7C67" w:rsidRPr="00E47675" w:rsidRDefault="008A7C67">
      <w:pPr>
        <w:rPr>
          <w:rFonts w:ascii="Times New Roman" w:hAnsi="Times New Roman" w:cs="Times New Roman"/>
          <w:sz w:val="28"/>
          <w:szCs w:val="28"/>
        </w:rPr>
      </w:pPr>
    </w:p>
    <w:sectPr w:rsidR="008A7C67" w:rsidRPr="00E4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BE"/>
    <w:rsid w:val="004441DD"/>
    <w:rsid w:val="008A7C67"/>
    <w:rsid w:val="00B137BE"/>
    <w:rsid w:val="00E4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9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2024-04-11T15:03:00Z</dcterms:created>
  <dcterms:modified xsi:type="dcterms:W3CDTF">2024-04-11T15:08:00Z</dcterms:modified>
</cp:coreProperties>
</file>