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A" w:rsidRDefault="00F0058A" w:rsidP="002B10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Технол</w:t>
      </w:r>
      <w:r w:rsidR="00B321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огическая карта </w:t>
      </w:r>
    </w:p>
    <w:p w:rsidR="00F0058A" w:rsidRDefault="00B3213D" w:rsidP="002B10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Урок чтения </w:t>
      </w:r>
      <w:r w:rsidR="00F0058A">
        <w:rPr>
          <w:rFonts w:ascii="Times New Roman" w:hAnsi="Times New Roman" w:cs="Times New Roman"/>
          <w:b/>
          <w:bCs/>
          <w:iCs/>
          <w:sz w:val="28"/>
          <w:szCs w:val="28"/>
        </w:rPr>
        <w:t>4класс ОВЗ</w:t>
      </w:r>
    </w:p>
    <w:p w:rsidR="002B10D5" w:rsidRDefault="002B10D5" w:rsidP="002B10D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</w:t>
      </w:r>
      <w:r w:rsidR="0022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Голявкин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«Птичка».</w:t>
      </w:r>
    </w:p>
    <w:p w:rsidR="00795EC7" w:rsidRPr="00795EC7" w:rsidRDefault="002B10D5" w:rsidP="00795E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5EC7" w:rsidRPr="00795EC7">
        <w:rPr>
          <w:rFonts w:eastAsia="Calibri"/>
          <w:sz w:val="28"/>
          <w:szCs w:val="28"/>
        </w:rPr>
        <w:t xml:space="preserve">познакомить с произведением   </w:t>
      </w:r>
      <w:r w:rsidR="00795EC7" w:rsidRPr="00795EC7">
        <w:rPr>
          <w:sz w:val="28"/>
          <w:szCs w:val="28"/>
        </w:rPr>
        <w:t>В.</w:t>
      </w:r>
      <w:r w:rsidR="00224B54">
        <w:rPr>
          <w:sz w:val="28"/>
          <w:szCs w:val="28"/>
        </w:rPr>
        <w:t xml:space="preserve"> </w:t>
      </w:r>
      <w:proofErr w:type="spellStart"/>
      <w:r w:rsidR="00795EC7" w:rsidRPr="00795EC7">
        <w:rPr>
          <w:sz w:val="28"/>
          <w:szCs w:val="28"/>
        </w:rPr>
        <w:t>Голявкина</w:t>
      </w:r>
      <w:proofErr w:type="spellEnd"/>
      <w:r w:rsidR="00795EC7" w:rsidRPr="00795EC7">
        <w:rPr>
          <w:sz w:val="28"/>
          <w:szCs w:val="28"/>
        </w:rPr>
        <w:t xml:space="preserve"> «Птичка »; </w:t>
      </w:r>
      <w:r w:rsidR="00795EC7" w:rsidRPr="00795EC7">
        <w:rPr>
          <w:rFonts w:eastAsia="Calibri"/>
          <w:sz w:val="28"/>
          <w:szCs w:val="28"/>
        </w:rPr>
        <w:t xml:space="preserve"> формировать навыки  осознанного, интонационного  чтения.</w:t>
      </w:r>
    </w:p>
    <w:p w:rsidR="00795EC7" w:rsidRPr="00795EC7" w:rsidRDefault="00795EC7" w:rsidP="00795E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E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Задачи: — развивать   умение отвечать на вопросы по тексту</w:t>
      </w:r>
      <w:proofErr w:type="gramStart"/>
      <w:r w:rsidRPr="00795E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795EC7">
        <w:rPr>
          <w:rFonts w:ascii="Times New Roman" w:eastAsia="Calibri" w:hAnsi="Times New Roman" w:cs="Times New Roman"/>
          <w:sz w:val="28"/>
          <w:szCs w:val="28"/>
          <w:lang w:eastAsia="en-US"/>
        </w:rPr>
        <w:t>находить ответы на вопросы в тексте.</w:t>
      </w:r>
    </w:p>
    <w:p w:rsidR="00795EC7" w:rsidRPr="00795EC7" w:rsidRDefault="00795EC7" w:rsidP="00795E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EC7">
        <w:rPr>
          <w:rFonts w:ascii="Times New Roman" w:eastAsiaTheme="minorHAnsi" w:hAnsi="Times New Roman" w:cs="Times New Roman"/>
          <w:sz w:val="28"/>
          <w:szCs w:val="28"/>
          <w:lang w:eastAsia="en-US"/>
        </w:rPr>
        <w:t>-развивать речь, активизировать словарь, через словарную работу,</w:t>
      </w:r>
    </w:p>
    <w:p w:rsidR="00795EC7" w:rsidRPr="00795EC7" w:rsidRDefault="00795EC7" w:rsidP="00795EC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95EC7">
        <w:rPr>
          <w:rFonts w:ascii="Times New Roman" w:eastAsia="Calibri" w:hAnsi="Times New Roman" w:cs="Times New Roman"/>
          <w:sz w:val="28"/>
          <w:szCs w:val="28"/>
          <w:lang w:eastAsia="en-US"/>
        </w:rPr>
        <w:t>Коррегировать</w:t>
      </w:r>
      <w:proofErr w:type="spellEnd"/>
      <w:r w:rsidRPr="00795E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5EC7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операции мышления, внимания, памяти, воображения через  </w:t>
      </w:r>
      <w:proofErr w:type="gramStart"/>
      <w:r w:rsidRPr="00795EC7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795EC7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«Расшифруй слово», отгадывание загадки) </w:t>
      </w:r>
      <w:r w:rsidRPr="00795EC7">
        <w:rPr>
          <w:rFonts w:ascii="Times New Roman" w:eastAsia="Calibri" w:hAnsi="Times New Roman" w:cs="Times New Roman"/>
          <w:sz w:val="28"/>
          <w:szCs w:val="28"/>
          <w:lang w:eastAsia="en-US"/>
        </w:rPr>
        <w:t>и развивать фонематический слух учащихся.</w:t>
      </w:r>
    </w:p>
    <w:p w:rsidR="00795EC7" w:rsidRPr="00795EC7" w:rsidRDefault="00795EC7" w:rsidP="00795E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E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Воспитывать  мотивацию к учению.</w:t>
      </w:r>
    </w:p>
    <w:p w:rsidR="00795EC7" w:rsidRDefault="00795EC7" w:rsidP="00795EC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5EC7">
        <w:rPr>
          <w:rFonts w:ascii="Times New Roman" w:eastAsia="Times New Roman" w:hAnsi="Times New Roman" w:cs="Times New Roman"/>
          <w:sz w:val="28"/>
          <w:szCs w:val="28"/>
        </w:rPr>
        <w:t>воспитывать любов</w:t>
      </w:r>
      <w:r>
        <w:rPr>
          <w:rFonts w:ascii="Times New Roman" w:eastAsia="Times New Roman" w:hAnsi="Times New Roman" w:cs="Times New Roman"/>
          <w:sz w:val="28"/>
          <w:szCs w:val="28"/>
        </w:rPr>
        <w:t>ь, чувство сострадания к живому;</w:t>
      </w:r>
    </w:p>
    <w:p w:rsidR="00795EC7" w:rsidRDefault="00795EC7" w:rsidP="00795EC7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слушать учителя и друг друга, воспитывать умение работать в коллективе;</w:t>
      </w:r>
    </w:p>
    <w:p w:rsidR="00795EC7" w:rsidRDefault="00795EC7" w:rsidP="00795EC7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нравственные качества личности: доброту, отзывчивость, желание прийти на помощь.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95EC7" w:rsidRPr="00795EC7" w:rsidRDefault="00795EC7" w:rsidP="00795EC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95EC7" w:rsidRPr="00795EC7" w:rsidRDefault="00795EC7" w:rsidP="00795E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EC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Оборудование:</w:t>
      </w:r>
      <w:r w:rsidRPr="00795EC7">
        <w:rPr>
          <w:rFonts w:ascii="Times New Roman" w:eastAsiaTheme="minorHAnsi" w:hAnsi="Times New Roman" w:cs="Times New Roman"/>
          <w:sz w:val="28"/>
          <w:szCs w:val="28"/>
          <w:lang w:eastAsia="en-US"/>
        </w:rPr>
        <w:t> интерактивная доска, иллюстрации с изображение птицы, учебник, карточки со словами, портрет автора</w:t>
      </w:r>
      <w:proofErr w:type="gramStart"/>
      <w:r w:rsidRPr="00795E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795EC7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карточки для индивид работы.</w:t>
      </w:r>
    </w:p>
    <w:p w:rsidR="002B10D5" w:rsidRDefault="002B10D5" w:rsidP="002B1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Чтение. 4 класс: Учебник для общеобразовательных организаций, реализующих адаптированные основные общеобразовательные программы.  Авт.-сост.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С.Ю.Ильина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="00F0058A">
        <w:rPr>
          <w:rFonts w:ascii="Times New Roman" w:eastAsia="Times New Roman" w:hAnsi="Times New Roman" w:cs="Times New Roman"/>
          <w:color w:val="000000"/>
          <w:sz w:val="28"/>
          <w:szCs w:val="28"/>
        </w:rPr>
        <w:t>М.: «Просвещение»,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10D5" w:rsidRDefault="002B10D5" w:rsidP="002B1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tblpY="438"/>
        <w:tblW w:w="9605" w:type="dxa"/>
        <w:tblInd w:w="0" w:type="dxa"/>
        <w:tblLook w:val="04A0" w:firstRow="1" w:lastRow="0" w:firstColumn="1" w:lastColumn="0" w:noHBand="0" w:noVBand="1"/>
      </w:tblPr>
      <w:tblGrid>
        <w:gridCol w:w="2808"/>
        <w:gridCol w:w="5115"/>
        <w:gridCol w:w="2277"/>
      </w:tblGrid>
      <w:tr w:rsidR="002B10D5" w:rsidTr="002B10D5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D5" w:rsidRDefault="002B10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D5" w:rsidRDefault="002B10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D5" w:rsidRDefault="002B10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2B10D5" w:rsidTr="002B10D5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</w:t>
            </w:r>
          </w:p>
          <w:p w:rsidR="002B10D5" w:rsidRDefault="002B10D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Цель: мотивация учащихся к учебной деятельности.</w:t>
            </w:r>
          </w:p>
          <w:p w:rsidR="002B10D5" w:rsidRDefault="002B10D5">
            <w:pPr>
              <w:rPr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Начинается урок, 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пойдет ребятам впрок.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Урок чтения. 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делаем на уроке чтения? Прочитаем  </w:t>
            </w:r>
            <w:r w:rsidR="007E7E99">
              <w:rPr>
                <w:rFonts w:ascii="Times New Roman" w:hAnsi="Times New Roman" w:cs="Times New Roman"/>
                <w:i/>
                <w:sz w:val="28"/>
                <w:szCs w:val="28"/>
              </w:rPr>
              <w:t>(нагл пособие</w:t>
            </w:r>
            <w:proofErr w:type="gramStart"/>
            <w:r w:rsidR="007E7E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2B10D5" w:rsidRDefault="002B10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Рассуждаем</w:t>
            </w:r>
          </w:p>
          <w:p w:rsidR="007E7E99" w:rsidRDefault="007E7E99" w:rsidP="007E7E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Читаем</w:t>
            </w:r>
          </w:p>
          <w:p w:rsidR="007E7E99" w:rsidRDefault="007E7E99" w:rsidP="007E7E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Делаем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физминутку</w:t>
            </w:r>
            <w:proofErr w:type="spellEnd"/>
          </w:p>
          <w:p w:rsidR="007E7E99" w:rsidRDefault="007E7E99" w:rsidP="007E7E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Получаем оценки</w:t>
            </w:r>
          </w:p>
          <w:p w:rsidR="007E7E99" w:rsidRDefault="007E7E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читаем?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отвечаем?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Постараюсь все понять,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 правильно читать! 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Громко,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правильно, выразительно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Четко, полными ответами</w:t>
            </w:r>
          </w:p>
        </w:tc>
      </w:tr>
      <w:tr w:rsidR="002B10D5" w:rsidTr="002B10D5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2.Речевая разминка</w:t>
            </w:r>
          </w:p>
          <w:p w:rsidR="002B10D5" w:rsidRDefault="002B10D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Цель: отработка темпа речи, совершенствование произношения</w:t>
            </w:r>
          </w:p>
        </w:tc>
        <w:tc>
          <w:tcPr>
            <w:tcW w:w="5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72C" w:rsidRPr="0060572C" w:rsidRDefault="0060572C" w:rsidP="0060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24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а</w:t>
            </w:r>
            <w:proofErr w:type="gramStart"/>
            <w:r w:rsidRPr="00224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)Д</w:t>
            </w:r>
            <w:proofErr w:type="gramEnd"/>
            <w:r w:rsidRPr="00224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 xml:space="preserve">ыхательная гимнастика </w:t>
            </w:r>
            <w:r w:rsidRPr="006057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«Воробышки»</w:t>
            </w:r>
          </w:p>
          <w:p w:rsidR="0060572C" w:rsidRPr="0060572C" w:rsidRDefault="0060572C" w:rsidP="0060572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 Какое сейчас время года? (весна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0572C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proofErr w:type="gramEnd"/>
          </w:p>
          <w:p w:rsidR="0060572C" w:rsidRDefault="0060572C" w:rsidP="0060572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572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Кто сейчас нас радует своими песнями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?</w:t>
            </w:r>
            <w:proofErr w:type="gramEnd"/>
          </w:p>
          <w:p w:rsidR="0060572C" w:rsidRPr="0060572C" w:rsidRDefault="0060572C" w:rsidP="0060572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-А кто вместо песен просто чирикает и эти песенки приятно слушать?</w:t>
            </w:r>
          </w:p>
          <w:p w:rsidR="0060572C" w:rsidRPr="0060572C" w:rsidRDefault="0060572C" w:rsidP="0060572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572C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 когда птицам нелегко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?</w:t>
            </w:r>
            <w:r w:rsidRPr="0060572C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0572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очему им тяжело? (холодно и голодно)         </w:t>
            </w:r>
          </w:p>
          <w:p w:rsidR="0060572C" w:rsidRPr="0060572C" w:rsidRDefault="0060572C" w:rsidP="0060572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0572C" w:rsidRDefault="0060572C" w:rsidP="0060572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572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Как мы помогаем им пережить холодную зиму?    (кормушки) </w:t>
            </w:r>
          </w:p>
          <w:p w:rsidR="0060572C" w:rsidRDefault="0060572C" w:rsidP="0060572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572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0572C" w:rsidRDefault="00F0058A" w:rsidP="0060572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Рассматривание фото (пример из своего жизненного опыта)</w:t>
            </w:r>
            <w:proofErr w:type="gramStart"/>
            <w:r w:rsidR="0060572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.</w:t>
            </w:r>
            <w:proofErr w:type="gramEnd"/>
          </w:p>
          <w:p w:rsidR="0060572C" w:rsidRDefault="0060572C" w:rsidP="0060572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0572C" w:rsidRDefault="0060572C" w:rsidP="0060572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0572C" w:rsidRPr="0060572C" w:rsidRDefault="0060572C" w:rsidP="0060572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572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                   </w:t>
            </w:r>
          </w:p>
          <w:p w:rsidR="0060572C" w:rsidRPr="0060572C" w:rsidRDefault="0060572C" w:rsidP="0060572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572C">
              <w:rPr>
                <w:rFonts w:ascii="Times New Roman" w:eastAsia="Times New Roman" w:hAnsi="Times New Roman" w:cs="Times New Roman"/>
                <w:sz w:val="32"/>
                <w:szCs w:val="32"/>
              </w:rPr>
              <w:t>-Давайте представим, что мы маленькие воробышки.</w:t>
            </w:r>
          </w:p>
          <w:p w:rsidR="0060572C" w:rsidRPr="0060572C" w:rsidRDefault="0060572C" w:rsidP="0060572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0572C" w:rsidRPr="0060572C" w:rsidRDefault="0060572C" w:rsidP="0060572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Прохла</w:t>
            </w:r>
            <w:r w:rsidRPr="0060572C">
              <w:rPr>
                <w:rFonts w:ascii="Times New Roman" w:eastAsia="Times New Roman" w:hAnsi="Times New Roman" w:cs="Times New Roman"/>
                <w:sz w:val="32"/>
                <w:szCs w:val="32"/>
              </w:rPr>
              <w:t>дно воробышкам - напрягли « крылышки»</w:t>
            </w:r>
            <w:proofErr w:type="gramStart"/>
            <w:r w:rsidRPr="0060572C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F0058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60572C">
              <w:rPr>
                <w:rFonts w:ascii="Times New Roman" w:eastAsia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60572C">
              <w:rPr>
                <w:rFonts w:ascii="Times New Roman" w:eastAsia="Times New Roman" w:hAnsi="Times New Roman" w:cs="Times New Roman"/>
                <w:sz w:val="32"/>
                <w:szCs w:val="32"/>
              </w:rPr>
              <w:t>дох</w:t>
            </w:r>
          </w:p>
          <w:p w:rsidR="0060572C" w:rsidRPr="0060572C" w:rsidRDefault="0060572C" w:rsidP="0060572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572C">
              <w:rPr>
                <w:rFonts w:ascii="Times New Roman" w:eastAsia="Times New Roman" w:hAnsi="Times New Roman" w:cs="Times New Roman"/>
                <w:sz w:val="32"/>
                <w:szCs w:val="32"/>
              </w:rPr>
              <w:t>Пригрело солнышко, согрелись – расправили крылышки (расслабились)</w:t>
            </w:r>
            <w:proofErr w:type="gramStart"/>
            <w:r w:rsidRPr="0060572C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F0058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0572C">
              <w:rPr>
                <w:rFonts w:ascii="Times New Roman" w:eastAsia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60572C">
              <w:rPr>
                <w:rFonts w:ascii="Times New Roman" w:eastAsia="Times New Roman" w:hAnsi="Times New Roman" w:cs="Times New Roman"/>
                <w:sz w:val="32"/>
                <w:szCs w:val="32"/>
              </w:rPr>
              <w:t>ыдох</w:t>
            </w:r>
          </w:p>
          <w:p w:rsidR="0060572C" w:rsidRPr="0060572C" w:rsidRDefault="0060572C" w:rsidP="0060572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572C">
              <w:rPr>
                <w:rFonts w:ascii="Times New Roman" w:eastAsia="Times New Roman" w:hAnsi="Times New Roman" w:cs="Times New Roman"/>
                <w:sz w:val="32"/>
                <w:szCs w:val="32"/>
              </w:rPr>
              <w:t>Повторить 3 раза.</w:t>
            </w:r>
          </w:p>
          <w:p w:rsidR="00DE3F79" w:rsidRPr="00224B54" w:rsidRDefault="0060572C" w:rsidP="0060572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72C">
              <w:rPr>
                <w:rFonts w:eastAsiaTheme="minorHAnsi"/>
                <w:lang w:eastAsia="en-US"/>
              </w:rPr>
              <w:br/>
            </w:r>
            <w:r w:rsidR="002B10D5" w:rsidRPr="00224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Скороговорка: </w:t>
            </w:r>
          </w:p>
          <w:p w:rsidR="00DE3F79" w:rsidRDefault="00DE3F79" w:rsidP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просил ворону  вызвать волка к телефону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E3F79" w:rsidRDefault="00DE3F79" w:rsidP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 w:rsidP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(чтение  хором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медленно, с постепенным ускорением темпа, 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одному, в парах)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свои фото </w:t>
            </w: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 с учителем </w:t>
            </w: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2C" w:rsidRDefault="00605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скороговорку </w:t>
            </w:r>
          </w:p>
        </w:tc>
      </w:tr>
      <w:tr w:rsidR="002B10D5" w:rsidTr="002B10D5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Проверка домашнего задания</w:t>
            </w:r>
          </w:p>
          <w:p w:rsidR="002B10D5" w:rsidRDefault="002B10D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Цель: отработка навыка выразительного чтения.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Вспомните, как называется раздел, который мы изучаем?  Составьте из слов название раздела.</w:t>
            </w: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Все произведения, которые мы читаем в этом разделе о хороших  поступках детей и взрослых. 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4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Проверим 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Что нужно было приготовить к уроку?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8A" w:rsidRDefault="00F005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внимательно иллюстрации к стихотворению и скажите, что было сначала, а что было потом? 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выглядел котенок, когда девочка нашла его в саду?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стал котенок после того, как девочка забрала его домой?</w:t>
            </w: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стихотворение.</w:t>
            </w:r>
            <w:r w:rsidR="00DE3F79">
              <w:rPr>
                <w:rFonts w:ascii="Times New Roman" w:hAnsi="Times New Roman" w:cs="Times New Roman"/>
                <w:sz w:val="28"/>
                <w:szCs w:val="28"/>
              </w:rPr>
              <w:t xml:space="preserve">   2ученика 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Чему учит стихотворение?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10D5" w:rsidRDefault="002B10D5" w:rsidP="007106A3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Твоя помощь может пригодиться не только другим людям, но и животным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из слов название раздела «Жизнь дана на добрые дела» 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готовили выразительное 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Е.Благининой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«Котёнок» </w:t>
            </w:r>
          </w:p>
          <w:p w:rsidR="00F0058A" w:rsidRDefault="00F005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Рассматривают, объясняют, отвечают на вопросы.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F0058A">
              <w:rPr>
                <w:rFonts w:ascii="Times New Roman" w:hAnsi="Times New Roman" w:cs="Times New Roman"/>
                <w:sz w:val="28"/>
                <w:szCs w:val="28"/>
              </w:rPr>
              <w:t>тают выразительно стихотворение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D5" w:rsidTr="002B10D5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58A" w:rsidRDefault="00F0058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58A" w:rsidRDefault="00F0058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Сообщение темы и цели урока</w:t>
            </w:r>
          </w:p>
          <w:p w:rsidR="002B10D5" w:rsidRDefault="002B10D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сообщить тему урока, поставить цель перед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58A" w:rsidRDefault="00F0058A" w:rsidP="00C61700">
            <w:pPr>
              <w:pStyle w:val="a3"/>
              <w:spacing w:before="0" w:beforeAutospacing="0" w:after="0" w:afterAutospacing="0"/>
              <w:rPr>
                <w:b/>
                <w:bCs/>
                <w:sz w:val="32"/>
                <w:szCs w:val="32"/>
              </w:rPr>
            </w:pPr>
          </w:p>
          <w:p w:rsidR="00C61700" w:rsidRPr="00224B54" w:rsidRDefault="00C61700" w:rsidP="00C61700">
            <w:pPr>
              <w:pStyle w:val="a3"/>
              <w:spacing w:before="0" w:beforeAutospacing="0" w:after="0" w:afterAutospacing="0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224B54">
              <w:rPr>
                <w:b/>
                <w:bCs/>
                <w:color w:val="FF0000"/>
                <w:sz w:val="32"/>
                <w:szCs w:val="32"/>
              </w:rPr>
              <w:t>Физминутка</w:t>
            </w:r>
            <w:proofErr w:type="spellEnd"/>
            <w:r w:rsidRPr="00224B54">
              <w:rPr>
                <w:b/>
                <w:bCs/>
                <w:color w:val="FF0000"/>
                <w:sz w:val="32"/>
                <w:szCs w:val="32"/>
              </w:rPr>
              <w:t>.</w:t>
            </w: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113C8F">
              <w:rPr>
                <w:sz w:val="32"/>
                <w:szCs w:val="32"/>
              </w:rPr>
              <w:t>Я называю птицу, а вы её показываете.</w:t>
            </w: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113C8F">
              <w:rPr>
                <w:sz w:val="32"/>
                <w:szCs w:val="32"/>
              </w:rPr>
              <w:t>Ворона - кар-кар, взмахи руками;</w:t>
            </w: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113C8F">
              <w:rPr>
                <w:sz w:val="32"/>
                <w:szCs w:val="32"/>
              </w:rPr>
              <w:t>воробей - чик-чирик, прыжки;</w:t>
            </w: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113C8F">
              <w:rPr>
                <w:sz w:val="32"/>
                <w:szCs w:val="32"/>
              </w:rPr>
              <w:t xml:space="preserve">ворон - </w:t>
            </w:r>
            <w:proofErr w:type="spellStart"/>
            <w:r w:rsidRPr="00113C8F">
              <w:rPr>
                <w:sz w:val="32"/>
                <w:szCs w:val="32"/>
              </w:rPr>
              <w:t>крук-крук</w:t>
            </w:r>
            <w:proofErr w:type="spellEnd"/>
            <w:r w:rsidRPr="00113C8F">
              <w:rPr>
                <w:sz w:val="32"/>
                <w:szCs w:val="32"/>
              </w:rPr>
              <w:t>, руки за спину, ходьба.</w:t>
            </w:r>
          </w:p>
          <w:p w:rsidR="00C61700" w:rsidRDefault="00C61700" w:rsidP="00C61700">
            <w:pPr>
              <w:pStyle w:val="a3"/>
              <w:spacing w:before="0" w:beforeAutospacing="0" w:after="0" w:afterAutospacing="0"/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 мы познакомимся с новым произведением.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 узнаете еще об одном поступке. А вот хороший это поступок или плохой, мы с вами выясним в течение урока.</w:t>
            </w:r>
          </w:p>
          <w:p w:rsidR="002B10D5" w:rsidRDefault="00F0058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Ребята, посмотрите на доску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1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2B1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бы узнать название рассказа, вам нужно среди 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букв прочитать буквы красного </w:t>
            </w:r>
            <w:r w:rsidR="002B1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цвета. </w:t>
            </w:r>
          </w:p>
          <w:p w:rsidR="002B10D5" w:rsidRPr="007106A3" w:rsidRDefault="002B10D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7106A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уер</w:t>
            </w:r>
            <w:r w:rsidRPr="007106A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п</w:t>
            </w:r>
            <w:r w:rsidRPr="007106A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нл</w:t>
            </w:r>
            <w:r w:rsidRPr="007106A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т</w:t>
            </w:r>
            <w:r w:rsidRPr="007106A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дщ</w:t>
            </w:r>
            <w:r w:rsidRPr="007106A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и</w:t>
            </w:r>
            <w:r w:rsidRPr="007106A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ыя</w:t>
            </w:r>
            <w:r w:rsidRPr="007106A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ч</w:t>
            </w:r>
            <w:r w:rsidRPr="007106A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смо</w:t>
            </w:r>
            <w:r w:rsidRPr="007106A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к</w:t>
            </w:r>
            <w:r w:rsidRPr="007106A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фюг</w:t>
            </w:r>
            <w:r w:rsidRPr="007106A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а</w:t>
            </w:r>
            <w:r w:rsidRPr="007106A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ж</w:t>
            </w:r>
            <w:proofErr w:type="spellEnd"/>
          </w:p>
          <w:p w:rsidR="002B10D5" w:rsidRDefault="002B10D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Молодцы ребята, справились с заданием!</w:t>
            </w:r>
          </w:p>
          <w:p w:rsidR="002B10D5" w:rsidRDefault="002B10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 уроке мы будем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анализировать рассказ «Птичка», который написал Виктор Владимирович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Голявкин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D5" w:rsidRDefault="002B10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упражнение </w:t>
            </w: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:rsidR="002B10D5" w:rsidRDefault="002B10D5">
            <w:pPr>
              <w:rPr>
                <w:sz w:val="28"/>
                <w:szCs w:val="28"/>
              </w:rPr>
            </w:pPr>
          </w:p>
          <w:p w:rsidR="002B10D5" w:rsidRDefault="002B10D5">
            <w:pPr>
              <w:rPr>
                <w:sz w:val="28"/>
                <w:szCs w:val="28"/>
              </w:rPr>
            </w:pPr>
          </w:p>
          <w:p w:rsidR="002B10D5" w:rsidRDefault="002B10D5">
            <w:pPr>
              <w:rPr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портрет</w:t>
            </w:r>
          </w:p>
        </w:tc>
      </w:tr>
      <w:tr w:rsidR="002B10D5" w:rsidTr="002B10D5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4.Работа с текстом </w:t>
            </w:r>
          </w:p>
          <w:p w:rsidR="002B10D5" w:rsidRDefault="002B10D5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Подготовка к первичному восприятию текста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Цель: создать соответствующую эмоциональную атмосферу, оживить жизненные впечатления детей, необходимые для восприятия произведения.</w:t>
            </w:r>
          </w:p>
          <w:p w:rsidR="002B10D5" w:rsidRDefault="002B10D5">
            <w:pPr>
              <w:rPr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8A" w:rsidRDefault="00F0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8A" w:rsidRDefault="00F0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8A" w:rsidRDefault="00F0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8A" w:rsidRDefault="00F0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8A" w:rsidRDefault="00F0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8A" w:rsidRDefault="00F0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8A" w:rsidRDefault="00F0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Первичное восприятие текста</w:t>
            </w: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Цель: обеспечить эмоциональность восприятия, интерес к изучаемому произведению</w:t>
            </w: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Проверка первичного восприятия текста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Цель: оценить качество восприятия текста</w:t>
            </w: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Мотивация к чтению и анализу произведения</w:t>
            </w: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побудить интерес 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перечитыванию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текста, потребность 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аналитической работе</w:t>
            </w: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21A" w:rsidRDefault="0071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21A" w:rsidRDefault="0071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21A" w:rsidRDefault="0071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21A" w:rsidRDefault="0071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21A" w:rsidRDefault="0071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21A" w:rsidRDefault="0071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21A" w:rsidRDefault="0071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21A" w:rsidRDefault="0071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21A" w:rsidRDefault="0071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21A" w:rsidRDefault="0071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B54" w:rsidRDefault="00224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B54" w:rsidRDefault="00224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B54" w:rsidRDefault="00224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B54" w:rsidRDefault="00224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Цель: снятие зрительного напряжения</w:t>
            </w: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Работа над выразительным чтением</w:t>
            </w: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формирование навыка выразительного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чтения</w:t>
            </w: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Анализ текста</w:t>
            </w: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Цель: углубить восприятие произведения, освоение идеи произведения.</w:t>
            </w: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 Обобщение результатов анализа</w:t>
            </w: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Цель: обеспечить более глубокое целостное восприятие произведения</w:t>
            </w: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и) закрепление знаний</w:t>
            </w: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контроль усвоения главной мысли содержания учебного материала </w:t>
            </w:r>
          </w:p>
        </w:tc>
        <w:tc>
          <w:tcPr>
            <w:tcW w:w="5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700" w:rsidRDefault="00C61700">
            <w:pPr>
              <w:tabs>
                <w:tab w:val="right" w:pos="5107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113C8F">
              <w:rPr>
                <w:color w:val="000000"/>
                <w:sz w:val="32"/>
                <w:szCs w:val="32"/>
              </w:rPr>
              <w:t xml:space="preserve">А о какой птичке </w:t>
            </w:r>
            <w:proofErr w:type="gramStart"/>
            <w:r w:rsidRPr="00113C8F">
              <w:rPr>
                <w:color w:val="000000"/>
                <w:sz w:val="32"/>
                <w:szCs w:val="32"/>
              </w:rPr>
              <w:t>пойдет речь вы сейчас узнаете</w:t>
            </w:r>
            <w:proofErr w:type="gramEnd"/>
            <w:r w:rsidRPr="00113C8F">
              <w:rPr>
                <w:color w:val="000000"/>
                <w:sz w:val="32"/>
                <w:szCs w:val="32"/>
              </w:rPr>
              <w:t>, отгадав загадку.</w:t>
            </w: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b/>
                <w:bCs/>
                <w:sz w:val="32"/>
                <w:szCs w:val="32"/>
              </w:rPr>
            </w:pPr>
            <w:r w:rsidRPr="00113C8F">
              <w:rPr>
                <w:i/>
                <w:iCs/>
                <w:sz w:val="32"/>
                <w:szCs w:val="32"/>
              </w:rPr>
              <w:t>Отгадайте загадку:</w:t>
            </w: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113C8F">
              <w:rPr>
                <w:sz w:val="32"/>
                <w:szCs w:val="32"/>
              </w:rPr>
              <w:t>Я весь день ловлю жучков,</w:t>
            </w: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113C8F">
              <w:rPr>
                <w:sz w:val="32"/>
                <w:szCs w:val="32"/>
              </w:rPr>
              <w:t>Уплетаю червячков.</w:t>
            </w: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113C8F">
              <w:rPr>
                <w:sz w:val="32"/>
                <w:szCs w:val="32"/>
              </w:rPr>
              <w:t>В тёплый край не улетаю,</w:t>
            </w: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113C8F">
              <w:rPr>
                <w:sz w:val="32"/>
                <w:szCs w:val="32"/>
              </w:rPr>
              <w:t>Здесь под крышей обитаю.</w:t>
            </w: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113C8F">
              <w:rPr>
                <w:sz w:val="32"/>
                <w:szCs w:val="32"/>
              </w:rPr>
              <w:t>Чик-чирик! Не робей!</w:t>
            </w: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113C8F">
              <w:rPr>
                <w:sz w:val="32"/>
                <w:szCs w:val="32"/>
              </w:rPr>
              <w:t>Я бывалый… (воробей)</w:t>
            </w:r>
          </w:p>
          <w:p w:rsidR="00C61700" w:rsidRDefault="00C61700">
            <w:pPr>
              <w:tabs>
                <w:tab w:val="right" w:pos="5107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61700" w:rsidRPr="00224B54" w:rsidRDefault="00C61700" w:rsidP="00C61700">
            <w:pPr>
              <w:pStyle w:val="a3"/>
              <w:spacing w:before="0" w:beforeAutospacing="0" w:after="0" w:afterAutospacing="0"/>
              <w:rPr>
                <w:color w:val="FF0000"/>
                <w:sz w:val="32"/>
                <w:szCs w:val="32"/>
              </w:rPr>
            </w:pPr>
            <w:r w:rsidRPr="00224B54">
              <w:rPr>
                <w:color w:val="FF0000"/>
                <w:sz w:val="32"/>
                <w:szCs w:val="32"/>
              </w:rPr>
              <w:t>Сообщения детей.</w:t>
            </w: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C61700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Воробей зимующая птица, </w:t>
            </w:r>
            <w:r w:rsidRPr="00113C8F">
              <w:rPr>
                <w:sz w:val="32"/>
                <w:szCs w:val="32"/>
              </w:rPr>
              <w:t>т к она остается у нас</w:t>
            </w:r>
            <w:proofErr w:type="gramStart"/>
            <w:r w:rsidRPr="00113C8F">
              <w:rPr>
                <w:sz w:val="32"/>
                <w:szCs w:val="32"/>
              </w:rPr>
              <w:t xml:space="preserve"> ,</w:t>
            </w:r>
            <w:proofErr w:type="gramEnd"/>
            <w:r w:rsidRPr="00113C8F">
              <w:rPr>
                <w:sz w:val="32"/>
                <w:szCs w:val="32"/>
              </w:rPr>
              <w:t xml:space="preserve">не улетает в </w:t>
            </w:r>
            <w:proofErr w:type="spellStart"/>
            <w:r w:rsidRPr="00113C8F">
              <w:rPr>
                <w:sz w:val="32"/>
                <w:szCs w:val="32"/>
              </w:rPr>
              <w:t>тепл</w:t>
            </w:r>
            <w:proofErr w:type="spellEnd"/>
            <w:r w:rsidRPr="00113C8F">
              <w:rPr>
                <w:sz w:val="32"/>
                <w:szCs w:val="32"/>
              </w:rPr>
              <w:t xml:space="preserve"> края.</w:t>
            </w:r>
          </w:p>
          <w:p w:rsidR="00F0058A" w:rsidRDefault="00F0058A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Женя</w:t>
            </w:r>
          </w:p>
          <w:p w:rsidR="00F0058A" w:rsidRPr="00113C8F" w:rsidRDefault="00F0058A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F0058A" w:rsidRDefault="00C61700" w:rsidP="00F0058A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113C8F">
              <w:rPr>
                <w:sz w:val="32"/>
                <w:szCs w:val="32"/>
              </w:rPr>
              <w:t>Какие звуки издает воробей и как двигается?</w:t>
            </w:r>
            <w:r w:rsidR="00F0058A" w:rsidRPr="00113C8F">
              <w:rPr>
                <w:sz w:val="32"/>
                <w:szCs w:val="32"/>
              </w:rPr>
              <w:t xml:space="preserve"> </w:t>
            </w:r>
          </w:p>
          <w:p w:rsidR="00F0058A" w:rsidRPr="00113C8F" w:rsidRDefault="00F0058A" w:rsidP="00F0058A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113C8F">
              <w:rPr>
                <w:sz w:val="32"/>
                <w:szCs w:val="32"/>
              </w:rPr>
              <w:t>Игорь</w:t>
            </w:r>
            <w:proofErr w:type="gramStart"/>
            <w:r w:rsidRPr="00113C8F">
              <w:rPr>
                <w:sz w:val="32"/>
                <w:szCs w:val="32"/>
              </w:rPr>
              <w:t xml:space="preserve"> .</w:t>
            </w:r>
            <w:proofErr w:type="gramEnd"/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F0058A" w:rsidRDefault="00F0058A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C61700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113C8F">
              <w:rPr>
                <w:sz w:val="32"/>
                <w:szCs w:val="32"/>
              </w:rPr>
              <w:t>Чем питается воробей</w:t>
            </w:r>
            <w:proofErr w:type="gramStart"/>
            <w:r w:rsidRPr="00113C8F">
              <w:rPr>
                <w:sz w:val="32"/>
                <w:szCs w:val="32"/>
              </w:rPr>
              <w:t>?(</w:t>
            </w:r>
            <w:proofErr w:type="gramEnd"/>
            <w:r w:rsidRPr="00113C8F">
              <w:rPr>
                <w:sz w:val="32"/>
                <w:szCs w:val="32"/>
              </w:rPr>
              <w:t>мошками</w:t>
            </w:r>
            <w:r>
              <w:rPr>
                <w:sz w:val="32"/>
                <w:szCs w:val="32"/>
              </w:rPr>
              <w:t>,</w:t>
            </w:r>
            <w:r w:rsidRPr="00113C8F">
              <w:rPr>
                <w:sz w:val="32"/>
                <w:szCs w:val="32"/>
              </w:rPr>
              <w:t xml:space="preserve"> комарами </w:t>
            </w:r>
            <w:r>
              <w:rPr>
                <w:sz w:val="32"/>
                <w:szCs w:val="32"/>
              </w:rPr>
              <w:t>,</w:t>
            </w:r>
            <w:r w:rsidRPr="00113C8F">
              <w:rPr>
                <w:sz w:val="32"/>
                <w:szCs w:val="32"/>
              </w:rPr>
              <w:t>зернышками)</w:t>
            </w:r>
          </w:p>
          <w:p w:rsidR="00F0058A" w:rsidRPr="00113C8F" w:rsidRDefault="00F0058A" w:rsidP="00F0058A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113C8F">
              <w:rPr>
                <w:sz w:val="32"/>
                <w:szCs w:val="32"/>
              </w:rPr>
              <w:t>Стас</w:t>
            </w:r>
            <w:proofErr w:type="gramStart"/>
            <w:r w:rsidRPr="00113C8F">
              <w:rPr>
                <w:sz w:val="32"/>
                <w:szCs w:val="32"/>
              </w:rPr>
              <w:t xml:space="preserve"> .</w:t>
            </w:r>
            <w:proofErr w:type="gramEnd"/>
          </w:p>
          <w:p w:rsidR="00F0058A" w:rsidRPr="00113C8F" w:rsidRDefault="00F0058A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113C8F">
              <w:rPr>
                <w:sz w:val="32"/>
                <w:szCs w:val="32"/>
              </w:rPr>
              <w:t xml:space="preserve">Как глядя на воробья можно определить погоду на улице </w:t>
            </w:r>
          </w:p>
          <w:p w:rsidR="00F0058A" w:rsidRPr="00113C8F" w:rsidRDefault="00F0058A" w:rsidP="00F0058A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113C8F">
              <w:rPr>
                <w:sz w:val="32"/>
                <w:szCs w:val="32"/>
              </w:rPr>
              <w:t>Максим.</w:t>
            </w:r>
          </w:p>
          <w:p w:rsidR="00C61700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F0058A" w:rsidRDefault="00F0058A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семье: папа-воробей, мам</w:t>
            </w:r>
            <w:proofErr w:type="gramStart"/>
            <w:r>
              <w:rPr>
                <w:sz w:val="32"/>
                <w:szCs w:val="32"/>
              </w:rPr>
              <w:t>а-</w:t>
            </w:r>
            <w:proofErr w:type="gramEnd"/>
            <w:r>
              <w:rPr>
                <w:sz w:val="32"/>
                <w:szCs w:val="32"/>
              </w:rPr>
              <w:t xml:space="preserve"> воробьиха, малыши –воробышки.</w:t>
            </w:r>
          </w:p>
          <w:p w:rsidR="00F0058A" w:rsidRDefault="00F0058A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Денис.</w:t>
            </w:r>
          </w:p>
          <w:p w:rsidR="00224B54" w:rsidRDefault="00224B54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224B54" w:rsidRPr="00092007" w:rsidRDefault="00224B54" w:rsidP="00C61700">
            <w:pPr>
              <w:pStyle w:val="a3"/>
              <w:spacing w:before="0" w:beforeAutospacing="0" w:after="0" w:afterAutospacing="0"/>
              <w:rPr>
                <w:b/>
                <w:color w:val="C00000"/>
                <w:sz w:val="32"/>
                <w:szCs w:val="32"/>
                <w:u w:val="single"/>
              </w:rPr>
            </w:pPr>
            <w:r w:rsidRPr="00092007">
              <w:rPr>
                <w:b/>
                <w:color w:val="C00000"/>
                <w:sz w:val="32"/>
                <w:szCs w:val="32"/>
                <w:u w:val="single"/>
              </w:rPr>
              <w:t>Просмотр презентации «Воробей»</w:t>
            </w:r>
          </w:p>
          <w:p w:rsidR="00C61700" w:rsidRPr="00113C8F" w:rsidRDefault="00C61700" w:rsidP="00C6170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C61700" w:rsidRDefault="00C61700" w:rsidP="00C61700">
            <w:pPr>
              <w:pStyle w:val="a3"/>
              <w:spacing w:before="0" w:beforeAutospacing="0" w:after="0" w:afterAutospacing="0"/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Внимательно послушайте рассказ и ответьте на вопрос, о ком ещё говорится в рассказе, кто из них главный герой произведения?</w:t>
            </w:r>
          </w:p>
          <w:p w:rsidR="00F0058A" w:rsidRDefault="00F005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Pr="00224B54" w:rsidRDefault="002B10D5">
            <w:pPr>
              <w:pStyle w:val="a4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4B54">
              <w:rPr>
                <w:rFonts w:ascii="Times New Roman" w:hAnsi="Times New Roman" w:cs="Times New Roman"/>
                <w:b/>
                <w:sz w:val="40"/>
                <w:szCs w:val="40"/>
              </w:rPr>
              <w:t>Чтение рассказа учителем</w:t>
            </w:r>
          </w:p>
          <w:p w:rsidR="00F0058A" w:rsidRDefault="00F0058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58A" w:rsidRPr="00F0058A" w:rsidRDefault="00F0058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58A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Понравился ли вам рассказ? </w:t>
            </w:r>
          </w:p>
          <w:p w:rsidR="002B10D5" w:rsidRDefault="00F005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10D5">
              <w:rPr>
                <w:rFonts w:ascii="Times New Roman" w:hAnsi="Times New Roman" w:cs="Times New Roman"/>
                <w:sz w:val="28"/>
                <w:szCs w:val="28"/>
              </w:rPr>
              <w:t>Что вызвало интерес? Какие чувства возникли?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героев рассказа. 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случилось с птичкой?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момент вызвал у вас тревогу?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объяснение непонятных слов. </w:t>
            </w: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-на-я - чудесная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кра-дёт-ся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крадется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 - любопытно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ос-то-рож-но - осторожно</w:t>
            </w:r>
          </w:p>
          <w:p w:rsidR="003E54F1" w:rsidRDefault="003E54F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F1" w:rsidRPr="00BF2E92" w:rsidRDefault="00BF2E92" w:rsidP="003E54F1">
            <w:pPr>
              <w:pStyle w:val="a3"/>
              <w:spacing w:before="0" w:beforeAutospacing="0" w:after="0" w:afterAutospacing="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lastRenderedPageBreak/>
              <w:t xml:space="preserve">чудесная – прекрасная </w:t>
            </w:r>
            <w:r w:rsidR="003E54F1" w:rsidRPr="00BF2E92">
              <w:rPr>
                <w:rFonts w:cs="Aharoni"/>
                <w:sz w:val="28"/>
                <w:szCs w:val="28"/>
              </w:rPr>
              <w:t xml:space="preserve"> </w:t>
            </w:r>
          </w:p>
          <w:p w:rsidR="00224B54" w:rsidRPr="00BF2E92" w:rsidRDefault="00224B54" w:rsidP="003E54F1">
            <w:pPr>
              <w:pStyle w:val="a3"/>
              <w:spacing w:before="0" w:beforeAutospacing="0" w:after="0" w:afterAutospacing="0"/>
              <w:rPr>
                <w:rFonts w:cs="Aharoni"/>
                <w:sz w:val="28"/>
                <w:szCs w:val="28"/>
              </w:rPr>
            </w:pPr>
          </w:p>
          <w:p w:rsidR="003E54F1" w:rsidRPr="00BF2E92" w:rsidRDefault="00BF2E92" w:rsidP="003E54F1">
            <w:pPr>
              <w:pStyle w:val="a3"/>
              <w:spacing w:before="0" w:beforeAutospacing="0" w:after="0" w:afterAutospacing="0"/>
              <w:rPr>
                <w:rFonts w:ascii="Helvetica" w:hAnsi="Helvetica" w:cs="Aharoni"/>
                <w:color w:val="000000"/>
                <w:sz w:val="28"/>
                <w:szCs w:val="28"/>
                <w:shd w:val="clear" w:color="auto" w:fill="EBF2F7"/>
              </w:rPr>
            </w:pPr>
            <w:r>
              <w:rPr>
                <w:rFonts w:ascii="Helvetica" w:hAnsi="Helvetica" w:cs="Aharoni"/>
                <w:color w:val="000000"/>
                <w:sz w:val="28"/>
                <w:szCs w:val="28"/>
                <w:shd w:val="clear" w:color="auto" w:fill="EBF2F7"/>
              </w:rPr>
              <w:t>Крадётся-</w:t>
            </w:r>
            <w:r w:rsidR="003E54F1" w:rsidRPr="00BF2E92">
              <w:rPr>
                <w:rFonts w:ascii="Helvetica" w:hAnsi="Helvetica" w:cs="Aharoni"/>
                <w:color w:val="000000"/>
                <w:sz w:val="28"/>
                <w:szCs w:val="28"/>
                <w:shd w:val="clear" w:color="auto" w:fill="EBF2F7"/>
              </w:rPr>
              <w:t>то</w:t>
            </w:r>
            <w:r>
              <w:rPr>
                <w:rFonts w:ascii="Helvetica" w:hAnsi="Helvetica" w:cs="Aharoni"/>
                <w:color w:val="000000"/>
                <w:sz w:val="28"/>
                <w:szCs w:val="28"/>
                <w:shd w:val="clear" w:color="auto" w:fill="EBF2F7"/>
              </w:rPr>
              <w:t xml:space="preserve"> </w:t>
            </w:r>
            <w:r w:rsidR="003E54F1" w:rsidRPr="00BF2E92">
              <w:rPr>
                <w:rFonts w:ascii="Helvetica" w:hAnsi="Helvetica" w:cs="Aharoni"/>
                <w:color w:val="000000"/>
                <w:sz w:val="28"/>
                <w:szCs w:val="28"/>
                <w:shd w:val="clear" w:color="auto" w:fill="EBF2F7"/>
              </w:rPr>
              <w:t>есть пробираться тайком, тихо, осторожно</w:t>
            </w:r>
          </w:p>
          <w:p w:rsidR="003E54F1" w:rsidRPr="00BF2E92" w:rsidRDefault="003E54F1" w:rsidP="003E54F1">
            <w:pPr>
              <w:pStyle w:val="a3"/>
              <w:spacing w:before="0" w:beforeAutospacing="0" w:after="0" w:afterAutospacing="0"/>
              <w:rPr>
                <w:rFonts w:ascii="Helvetica" w:hAnsi="Helvetica" w:cs="Aharoni"/>
                <w:color w:val="000000"/>
                <w:sz w:val="28"/>
                <w:szCs w:val="28"/>
                <w:shd w:val="clear" w:color="auto" w:fill="EBF2F7"/>
              </w:rPr>
            </w:pPr>
            <w:r w:rsidRPr="00BF2E92">
              <w:rPr>
                <w:rFonts w:ascii="Helvetica" w:hAnsi="Helvetica" w:cs="Aharoni"/>
                <w:color w:val="000000"/>
                <w:sz w:val="28"/>
                <w:szCs w:val="28"/>
                <w:shd w:val="clear" w:color="auto" w:fill="EBF2F7"/>
              </w:rPr>
              <w:t>Любопытн</w:t>
            </w:r>
            <w:proofErr w:type="gramStart"/>
            <w:r w:rsidRPr="00BF2E92">
              <w:rPr>
                <w:rFonts w:ascii="Helvetica" w:hAnsi="Helvetica" w:cs="Aharoni"/>
                <w:color w:val="000000"/>
                <w:sz w:val="28"/>
                <w:szCs w:val="28"/>
                <w:shd w:val="clear" w:color="auto" w:fill="EBF2F7"/>
              </w:rPr>
              <w:t>о-</w:t>
            </w:r>
            <w:proofErr w:type="gramEnd"/>
            <w:r w:rsidRPr="00BF2E92">
              <w:rPr>
                <w:rFonts w:asciiTheme="minorHAnsi" w:hAnsiTheme="minorHAnsi" w:cs="Aharoni"/>
                <w:color w:val="000000"/>
                <w:sz w:val="28"/>
                <w:szCs w:val="28"/>
                <w:shd w:val="clear" w:color="auto" w:fill="EBF2F7"/>
              </w:rPr>
              <w:t xml:space="preserve"> очень </w:t>
            </w:r>
            <w:r w:rsidRPr="00BF2E92">
              <w:rPr>
                <w:rFonts w:ascii="Helvetica" w:hAnsi="Helvetica" w:cs="Aharoni"/>
                <w:color w:val="000000"/>
                <w:sz w:val="28"/>
                <w:szCs w:val="28"/>
                <w:shd w:val="clear" w:color="auto" w:fill="EBF2F7"/>
              </w:rPr>
              <w:t xml:space="preserve">захотелось узнать </w:t>
            </w:r>
          </w:p>
          <w:p w:rsidR="003E54F1" w:rsidRPr="00BF2E92" w:rsidRDefault="003E54F1" w:rsidP="003E54F1">
            <w:pPr>
              <w:pStyle w:val="a3"/>
              <w:spacing w:before="0" w:beforeAutospacing="0" w:after="0" w:afterAutospacing="0"/>
              <w:rPr>
                <w:rFonts w:cs="Aharoni"/>
                <w:sz w:val="28"/>
                <w:szCs w:val="28"/>
              </w:rPr>
            </w:pPr>
            <w:r w:rsidRPr="00BF2E92">
              <w:rPr>
                <w:rFonts w:ascii="Helvetica" w:hAnsi="Helvetica" w:cs="Aharoni"/>
                <w:color w:val="000000"/>
                <w:sz w:val="28"/>
                <w:szCs w:val="28"/>
                <w:shd w:val="clear" w:color="auto" w:fill="EBF2F7"/>
              </w:rPr>
              <w:t xml:space="preserve">Осторожно </w:t>
            </w:r>
            <w:proofErr w:type="gramStart"/>
            <w:r w:rsidRPr="00BF2E92">
              <w:rPr>
                <w:rFonts w:ascii="Helvetica" w:hAnsi="Helvetica" w:cs="Aharoni"/>
                <w:color w:val="000000"/>
                <w:sz w:val="28"/>
                <w:szCs w:val="28"/>
                <w:shd w:val="clear" w:color="auto" w:fill="EBF2F7"/>
              </w:rPr>
              <w:t>–п</w:t>
            </w:r>
            <w:proofErr w:type="gramEnd"/>
            <w:r w:rsidRPr="00BF2E92">
              <w:rPr>
                <w:rFonts w:ascii="Helvetica" w:hAnsi="Helvetica" w:cs="Aharoni"/>
                <w:color w:val="000000"/>
                <w:sz w:val="28"/>
                <w:szCs w:val="28"/>
                <w:shd w:val="clear" w:color="auto" w:fill="EBF2F7"/>
              </w:rPr>
              <w:t>отихоньку ,аккуратно,</w:t>
            </w:r>
          </w:p>
          <w:p w:rsidR="003E54F1" w:rsidRPr="00113C8F" w:rsidRDefault="003E54F1" w:rsidP="003E54F1">
            <w:pPr>
              <w:pStyle w:val="a3"/>
              <w:spacing w:before="0" w:beforeAutospacing="0" w:after="0" w:afterAutospacing="0"/>
              <w:rPr>
                <w:b/>
                <w:bCs/>
                <w:sz w:val="32"/>
                <w:szCs w:val="32"/>
              </w:rPr>
            </w:pPr>
          </w:p>
          <w:p w:rsidR="003E54F1" w:rsidRDefault="003E54F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 детьми.</w:t>
            </w:r>
          </w:p>
          <w:p w:rsidR="00224B54" w:rsidRPr="00224B54" w:rsidRDefault="002B10D5">
            <w:pPr>
              <w:pStyle w:val="a4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4B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Прочитайте текст «вполголоса», </w:t>
            </w: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ответ на вопрос, как мальчик отобрал воробышка у кошки?</w:t>
            </w: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внимательно читали, и немного все устали. </w:t>
            </w:r>
          </w:p>
          <w:p w:rsidR="002B10D5" w:rsidRDefault="002B10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Проведём, друзья, сейчас мы гимнастику для глаз. 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="003E54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E54F1" w:rsidRDefault="003E54F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F1" w:rsidRPr="00224B54" w:rsidRDefault="003E54F1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24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Физм</w:t>
            </w:r>
            <w:proofErr w:type="spellEnd"/>
            <w:r w:rsidRPr="00224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«Птичка» </w:t>
            </w: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B10D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Подготовимся к выразительному чтению</w:t>
            </w:r>
            <w:r w:rsidRPr="00224B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24B54" w:rsidRPr="00224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B54" w:rsidRPr="00224B54" w:rsidRDefault="00224B5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54">
              <w:rPr>
                <w:rFonts w:ascii="Times New Roman" w:hAnsi="Times New Roman" w:cs="Times New Roman"/>
                <w:b/>
                <w:sz w:val="28"/>
                <w:szCs w:val="28"/>
              </w:rPr>
              <w:t>Чтение вслух</w:t>
            </w:r>
            <w:r w:rsidR="00092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детьми </w:t>
            </w: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Найдите в тексте вопросительное предложение? 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Восклицательное?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могло случиться с птичкой, если бы мальчик не пришел ей на помощь?</w:t>
            </w:r>
          </w:p>
          <w:p w:rsidR="00224B54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мальчик не горевал от того, что птичка улетела? </w:t>
            </w: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Хороший или плохой поступок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совершил мальчик? Соответствует ли рассказ разделу?</w:t>
            </w:r>
          </w:p>
          <w:p w:rsidR="002B10D5" w:rsidRDefault="002B1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Восстановите  цепочку событий. Поставь слова-действия по порядку</w:t>
            </w:r>
            <w:r w:rsidR="00224B5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92007" w:rsidRDefault="000920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вышел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принес</w:t>
            </w:r>
          </w:p>
          <w:p w:rsidR="002B10D5" w:rsidRDefault="002B1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увидел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положил</w:t>
            </w:r>
          </w:p>
          <w:p w:rsidR="002B10D5" w:rsidRDefault="002B1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пошел             не горевал</w:t>
            </w:r>
          </w:p>
          <w:p w:rsidR="002B10D5" w:rsidRDefault="002B10D5">
            <w:pPr>
              <w:shd w:val="clear" w:color="auto" w:fill="FFFFFF"/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схватил          спас</w:t>
            </w:r>
          </w:p>
          <w:p w:rsidR="002B10D5" w:rsidRDefault="002B1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B10D5" w:rsidRDefault="002B10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Предугадывают, размышляют, отгадывают загадку.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2B10D5" w:rsidRDefault="002B10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0" w:rsidRDefault="00C617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 слогам, затем словом.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объясняют значение слова.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1A" w:rsidRDefault="007152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парах.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Читают, отвечают на вопрос.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4" w:rsidRDefault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для глаз.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Выборочное выразительное чтение предложений. 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sz w:val="28"/>
                <w:szCs w:val="28"/>
              </w:rPr>
            </w:pPr>
          </w:p>
          <w:p w:rsidR="002B10D5" w:rsidRDefault="002B10D5">
            <w:pPr>
              <w:rPr>
                <w:sz w:val="28"/>
                <w:szCs w:val="28"/>
              </w:rPr>
            </w:pPr>
          </w:p>
          <w:p w:rsidR="002B10D5" w:rsidRDefault="002B10D5">
            <w:pPr>
              <w:rPr>
                <w:sz w:val="28"/>
                <w:szCs w:val="28"/>
              </w:rPr>
            </w:pPr>
          </w:p>
          <w:p w:rsidR="002B10D5" w:rsidRDefault="002B10D5">
            <w:pPr>
              <w:rPr>
                <w:sz w:val="28"/>
                <w:szCs w:val="28"/>
              </w:rPr>
            </w:pPr>
          </w:p>
          <w:p w:rsidR="002B10D5" w:rsidRDefault="002B10D5">
            <w:pPr>
              <w:rPr>
                <w:sz w:val="28"/>
                <w:szCs w:val="28"/>
              </w:rPr>
            </w:pPr>
          </w:p>
          <w:p w:rsidR="002B10D5" w:rsidRDefault="0022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карточками </w:t>
            </w:r>
          </w:p>
          <w:p w:rsidR="002B10D5" w:rsidRDefault="002B10D5">
            <w:pPr>
              <w:rPr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</w:p>
          <w:p w:rsidR="002B10D5" w:rsidRDefault="002B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D5" w:rsidTr="002B10D5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Домашнее задание</w:t>
            </w:r>
          </w:p>
        </w:tc>
        <w:tc>
          <w:tcPr>
            <w:tcW w:w="5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54" w:rsidRDefault="00224B54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С84-85 </w:t>
            </w:r>
          </w:p>
          <w:p w:rsidR="002B10D5" w:rsidRDefault="002B10D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1уровен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чтение рассказа, пересказ подробный</w:t>
            </w:r>
          </w:p>
          <w:p w:rsidR="002B10D5" w:rsidRDefault="002B10D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 уровен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чтение рассказа, краткий пересказ</w:t>
            </w:r>
          </w:p>
          <w:p w:rsidR="002B10D5" w:rsidRDefault="002B10D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D5" w:rsidRDefault="002B10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D5" w:rsidTr="002B10D5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6.Подведение итога урока. </w:t>
            </w:r>
            <w:r w:rsidR="00092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Цель: развивать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способность к самооценке, делать обобщения, выводы.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произведение мы читали сегодня на уроке? Кто автор?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 мальчика назвать положительным героем?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можно охарактеризовать мальчика по его поступку?</w:t>
            </w: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поступили бы вы?</w:t>
            </w:r>
          </w:p>
          <w:p w:rsidR="002B10D5" w:rsidRDefault="00224B54" w:rsidP="00224B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Оценки за урок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D5" w:rsidRDefault="00795E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 </w:t>
            </w:r>
          </w:p>
          <w:p w:rsidR="002B10D5" w:rsidRDefault="002B10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D5" w:rsidRDefault="002B1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0D5" w:rsidRDefault="002B10D5" w:rsidP="002B10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24B54" w:rsidRDefault="002B10D5" w:rsidP="002B10D5">
      <w:pPr>
        <w:tabs>
          <w:tab w:val="left" w:pos="720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224B54" w:rsidRDefault="00224B54" w:rsidP="002B10D5">
      <w:pPr>
        <w:tabs>
          <w:tab w:val="left" w:pos="720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</w:p>
    <w:p w:rsidR="00224B54" w:rsidRDefault="00224B54" w:rsidP="002B10D5">
      <w:pPr>
        <w:tabs>
          <w:tab w:val="left" w:pos="720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</w:p>
    <w:p w:rsidR="00224B54" w:rsidRDefault="00224B54" w:rsidP="002B10D5">
      <w:pPr>
        <w:tabs>
          <w:tab w:val="left" w:pos="720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</w:p>
    <w:p w:rsidR="00224B54" w:rsidRDefault="00224B54" w:rsidP="002B10D5">
      <w:pPr>
        <w:tabs>
          <w:tab w:val="left" w:pos="720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</w:p>
    <w:p w:rsidR="00224B54" w:rsidRDefault="00224B54" w:rsidP="002B10D5">
      <w:pPr>
        <w:tabs>
          <w:tab w:val="left" w:pos="720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</w:p>
    <w:p w:rsidR="00224B54" w:rsidRDefault="00224B54" w:rsidP="002B10D5">
      <w:pPr>
        <w:tabs>
          <w:tab w:val="left" w:pos="720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</w:p>
    <w:p w:rsidR="00224B54" w:rsidRDefault="00224B54" w:rsidP="002B10D5">
      <w:pPr>
        <w:tabs>
          <w:tab w:val="left" w:pos="720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</w:p>
    <w:p w:rsidR="00224B54" w:rsidRDefault="00224B54" w:rsidP="002B10D5">
      <w:pPr>
        <w:tabs>
          <w:tab w:val="left" w:pos="720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</w:p>
    <w:p w:rsidR="00224B54" w:rsidRDefault="00224B54" w:rsidP="002B10D5">
      <w:pPr>
        <w:tabs>
          <w:tab w:val="left" w:pos="720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</w:p>
    <w:p w:rsidR="00224B54" w:rsidRDefault="00224B54" w:rsidP="002B10D5">
      <w:pPr>
        <w:tabs>
          <w:tab w:val="left" w:pos="720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22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44"/>
    <w:rsid w:val="00092007"/>
    <w:rsid w:val="00150B27"/>
    <w:rsid w:val="00224B54"/>
    <w:rsid w:val="002B10D5"/>
    <w:rsid w:val="003E5244"/>
    <w:rsid w:val="003E54F1"/>
    <w:rsid w:val="0060572C"/>
    <w:rsid w:val="006A343F"/>
    <w:rsid w:val="007106A3"/>
    <w:rsid w:val="0071521A"/>
    <w:rsid w:val="00795EC7"/>
    <w:rsid w:val="007E7E99"/>
    <w:rsid w:val="00B3213D"/>
    <w:rsid w:val="00BF2E92"/>
    <w:rsid w:val="00C61700"/>
    <w:rsid w:val="00DE3F79"/>
    <w:rsid w:val="00F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10D5"/>
    <w:pPr>
      <w:ind w:left="720"/>
      <w:contextualSpacing/>
    </w:pPr>
  </w:style>
  <w:style w:type="table" w:styleId="a5">
    <w:name w:val="Table Grid"/>
    <w:basedOn w:val="a1"/>
    <w:uiPriority w:val="59"/>
    <w:rsid w:val="002B10D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2B10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72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0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10D5"/>
    <w:pPr>
      <w:ind w:left="720"/>
      <w:contextualSpacing/>
    </w:pPr>
  </w:style>
  <w:style w:type="table" w:styleId="a5">
    <w:name w:val="Table Grid"/>
    <w:basedOn w:val="a1"/>
    <w:uiPriority w:val="59"/>
    <w:rsid w:val="002B10D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2B10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72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0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2020-05-19T15:34:00Z</dcterms:created>
  <dcterms:modified xsi:type="dcterms:W3CDTF">2020-05-26T10:54:00Z</dcterms:modified>
</cp:coreProperties>
</file>