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04A7C" w14:textId="77777777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14:paraId="63CE6162" w14:textId="09DA33C2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 xml:space="preserve">Муниципальное автономное образовательное учреждение              </w:t>
      </w:r>
    </w:p>
    <w:p w14:paraId="7F7AD4D3" w14:textId="77777777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«Прогимназия «Созвездие»</w:t>
      </w:r>
    </w:p>
    <w:p w14:paraId="264395E5" w14:textId="0D362295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(МАОУ «Прогимназия «Созвездие»)</w:t>
      </w:r>
    </w:p>
    <w:p w14:paraId="70D9760F" w14:textId="619305AC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14:paraId="604D8ACC" w14:textId="19D2A2DB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14:paraId="40BE70DE" w14:textId="64FCCF29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14:paraId="51A441EB" w14:textId="2581AF09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14:paraId="7B24BDDD" w14:textId="4B94C012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14:paraId="249944E3" w14:textId="26F483D8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14:paraId="0D72C4F9" w14:textId="06FB2D39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14:paraId="6FE1B56D" w14:textId="40F9F8E7" w:rsidR="004F4586" w:rsidRDefault="004F4586" w:rsidP="00CC66A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</w:p>
    <w:p w14:paraId="50CE9BBF" w14:textId="2139C275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14:paraId="3FE5D4B3" w14:textId="392C491C" w:rsidR="004F4586" w:rsidRPr="00CC66A8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40"/>
          <w:szCs w:val="40"/>
        </w:rPr>
      </w:pPr>
      <w:r w:rsidRPr="00CC66A8">
        <w:rPr>
          <w:rFonts w:ascii="Times New Roman" w:hAnsi="Times New Roman"/>
          <w:bCs/>
          <w:color w:val="000000"/>
          <w:sz w:val="40"/>
          <w:szCs w:val="40"/>
        </w:rPr>
        <w:t xml:space="preserve">Конспект </w:t>
      </w:r>
    </w:p>
    <w:p w14:paraId="72FD8A90" w14:textId="6F9F8FB6" w:rsidR="004F4586" w:rsidRPr="00CC66A8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40"/>
          <w:szCs w:val="40"/>
        </w:rPr>
      </w:pPr>
      <w:r w:rsidRPr="00CC66A8">
        <w:rPr>
          <w:rFonts w:ascii="Times New Roman" w:hAnsi="Times New Roman"/>
          <w:bCs/>
          <w:color w:val="000000"/>
          <w:sz w:val="40"/>
          <w:szCs w:val="40"/>
        </w:rPr>
        <w:t>Образовательной деятельности</w:t>
      </w:r>
    </w:p>
    <w:p w14:paraId="575927B6" w14:textId="164FF87F" w:rsidR="004F4586" w:rsidRPr="00CC66A8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40"/>
          <w:szCs w:val="40"/>
        </w:rPr>
      </w:pPr>
      <w:r w:rsidRPr="00CC66A8">
        <w:rPr>
          <w:rFonts w:ascii="Times New Roman" w:hAnsi="Times New Roman"/>
          <w:bCs/>
          <w:color w:val="000000"/>
          <w:sz w:val="40"/>
          <w:szCs w:val="40"/>
        </w:rPr>
        <w:t>по познавательному развитию (ФЦКМ)</w:t>
      </w:r>
    </w:p>
    <w:p w14:paraId="14FCE42D" w14:textId="0E3C31EA" w:rsidR="004F4586" w:rsidRPr="00CC66A8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40"/>
          <w:szCs w:val="40"/>
        </w:rPr>
      </w:pPr>
      <w:r w:rsidRPr="00CC66A8">
        <w:rPr>
          <w:rFonts w:ascii="Times New Roman" w:hAnsi="Times New Roman"/>
          <w:bCs/>
          <w:color w:val="000000"/>
          <w:sz w:val="40"/>
          <w:szCs w:val="40"/>
        </w:rPr>
        <w:t>в старшей группе</w:t>
      </w:r>
    </w:p>
    <w:p w14:paraId="36539442" w14:textId="4BACFC7F" w:rsidR="004F4586" w:rsidRPr="00CC66A8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40"/>
          <w:szCs w:val="40"/>
        </w:rPr>
      </w:pPr>
      <w:r w:rsidRPr="00CC66A8">
        <w:rPr>
          <w:rFonts w:ascii="Times New Roman" w:hAnsi="Times New Roman"/>
          <w:bCs/>
          <w:color w:val="000000"/>
          <w:sz w:val="40"/>
          <w:szCs w:val="40"/>
        </w:rPr>
        <w:t>«День защитников Отечества»</w:t>
      </w:r>
    </w:p>
    <w:p w14:paraId="465F7ED6" w14:textId="5891A465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14:paraId="665C898F" w14:textId="07162F1C" w:rsidR="004F4586" w:rsidRDefault="004F4586" w:rsidP="004F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14:paraId="07E21DF6" w14:textId="77777777" w:rsidR="004F4586" w:rsidRDefault="004F4586" w:rsidP="00CC66A8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B285808" w14:textId="77777777" w:rsidR="00CC66A8" w:rsidRDefault="004F4586" w:rsidP="00CC66A8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0EB320ED" wp14:editId="459ED27C">
            <wp:extent cx="1958340" cy="12801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8" t="49870" r="39944" b="9643"/>
                    <a:stretch/>
                  </pic:blipFill>
                  <pic:spPr bwMode="auto">
                    <a:xfrm>
                      <a:off x="0" y="0"/>
                      <a:ext cx="1960731" cy="1281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6A8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t xml:space="preserve">  </w:t>
      </w:r>
      <w:r w:rsidR="00CC66A8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61F74B54" wp14:editId="78FDC1CD">
            <wp:extent cx="2311781" cy="14846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83" cy="1486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66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</w:t>
      </w:r>
      <w:r w:rsidR="00CC66A8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0914A267" wp14:editId="3A00BEBF">
            <wp:extent cx="1965960" cy="1327573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04" cy="1352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66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</w:t>
      </w:r>
    </w:p>
    <w:p w14:paraId="2C263D4D" w14:textId="66A64050" w:rsidR="00CC66A8" w:rsidRDefault="00CC66A8" w:rsidP="00CC66A8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2FE3A7F" w14:textId="77777777" w:rsidR="00CC66A8" w:rsidRDefault="00CC66A8" w:rsidP="00CC66A8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BA5F463" w14:textId="77777777" w:rsidR="00CC66A8" w:rsidRDefault="00CC66A8" w:rsidP="00CC66A8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4EE94A8" w14:textId="0A27A221" w:rsidR="00CC66A8" w:rsidRP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Подготовил:</w:t>
      </w:r>
    </w:p>
    <w:p w14:paraId="4B60995C" w14:textId="627BBEE8" w:rsidR="00CC66A8" w:rsidRP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воспитатель</w:t>
      </w:r>
    </w:p>
    <w:p w14:paraId="4946085D" w14:textId="77777777" w:rsidR="00CC66A8" w:rsidRP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Терзи Т.И.  </w:t>
      </w:r>
    </w:p>
    <w:p w14:paraId="23D8FEEF" w14:textId="77777777" w:rsidR="00CC66A8" w:rsidRP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D1B5C48" w14:textId="77777777" w:rsidR="00CC66A8" w:rsidRP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2352B6C" w14:textId="3E16D029" w:rsid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C3C8D50" w14:textId="0A05F66E" w:rsid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1CB8E90" w14:textId="77777777" w:rsidR="00CC66A8" w:rsidRP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F6AF7E4" w14:textId="77777777" w:rsidR="00CC66A8" w:rsidRP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56B6F4A" w14:textId="77777777" w:rsidR="00CC66A8" w:rsidRP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2D66CBF" w14:textId="77777777" w:rsidR="00CC66A8" w:rsidRP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9863065" w14:textId="52C78F4D" w:rsidR="004F4586" w:rsidRPr="00CC66A8" w:rsidRDefault="00CC66A8" w:rsidP="00CC66A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66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г. Пыть – Ях, 2022                              </w:t>
      </w:r>
    </w:p>
    <w:p w14:paraId="4D061A80" w14:textId="77777777" w:rsidR="006F66D6" w:rsidRDefault="006F66D6" w:rsidP="005C0CAD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29E39DE" w14:textId="6D0E39CD" w:rsidR="00F96A65" w:rsidRPr="00F96A65" w:rsidRDefault="006F66D6" w:rsidP="00427FC6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427FC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Тема: «</w:t>
      </w:r>
      <w:r w:rsidR="00F96A65"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День защитник</w:t>
      </w:r>
      <w:r w:rsidRPr="00427F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ов</w:t>
      </w:r>
      <w:r w:rsidR="00F96A65"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Отечества</w:t>
      </w:r>
      <w:r w:rsidRPr="00427F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»</w:t>
      </w:r>
    </w:p>
    <w:p w14:paraId="76B3E270" w14:textId="4A31EBEE" w:rsidR="00F96A65" w:rsidRPr="00F96A65" w:rsidRDefault="00F96A65" w:rsidP="00427F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Цель: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 </w:t>
      </w:r>
      <w:r w:rsidR="006F66D6" w:rsidRPr="00427FC6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Формировать чувство патриотизма и любви к Родине.</w:t>
      </w:r>
    </w:p>
    <w:p w14:paraId="6E02D1CE" w14:textId="22A45441" w:rsidR="00F96A65" w:rsidRPr="00427FC6" w:rsidRDefault="00F96A65" w:rsidP="00427F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Задачи:</w:t>
      </w:r>
    </w:p>
    <w:p w14:paraId="1241930B" w14:textId="77777777" w:rsidR="006F66D6" w:rsidRPr="00427FC6" w:rsidRDefault="006F66D6" w:rsidP="00427FC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6"/>
          <w:szCs w:val="26"/>
        </w:rPr>
      </w:pPr>
      <w:r w:rsidRPr="00427FC6">
        <w:rPr>
          <w:b/>
          <w:bCs/>
          <w:color w:val="181818"/>
          <w:sz w:val="26"/>
          <w:szCs w:val="26"/>
        </w:rPr>
        <w:t>Образовательные:</w:t>
      </w:r>
      <w:r w:rsidRPr="00427FC6">
        <w:rPr>
          <w:color w:val="181818"/>
          <w:sz w:val="26"/>
          <w:szCs w:val="26"/>
        </w:rPr>
        <w:t> Продолжать формировать представления детей об армии, о родах войск, об особенностях военной службы (солдаты тренируются, чтобы быть сильными, умелыми, учатся метко стрелять, преодолевать препятствия и т.д.). Обогатить словарь детей военной лексикой.</w:t>
      </w:r>
    </w:p>
    <w:p w14:paraId="008AA20D" w14:textId="77777777" w:rsidR="006F66D6" w:rsidRPr="00427FC6" w:rsidRDefault="006F66D6" w:rsidP="00427FC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6"/>
          <w:szCs w:val="26"/>
        </w:rPr>
      </w:pPr>
    </w:p>
    <w:p w14:paraId="78B2D693" w14:textId="41C36872" w:rsidR="006F66D6" w:rsidRPr="00427FC6" w:rsidRDefault="006F66D6" w:rsidP="00427FC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6"/>
          <w:szCs w:val="26"/>
        </w:rPr>
      </w:pPr>
      <w:r w:rsidRPr="00427FC6">
        <w:rPr>
          <w:b/>
          <w:bCs/>
          <w:color w:val="181818"/>
          <w:sz w:val="26"/>
          <w:szCs w:val="26"/>
        </w:rPr>
        <w:t>Развивающие: </w:t>
      </w:r>
      <w:r w:rsidRPr="00427FC6">
        <w:rPr>
          <w:color w:val="181818"/>
          <w:sz w:val="26"/>
          <w:szCs w:val="26"/>
        </w:rPr>
        <w:t>Развивать сообразительность, смекалку, логическое мышление, память, внимание; стимулировать речевую активность детей.</w:t>
      </w:r>
    </w:p>
    <w:p w14:paraId="42B15CDA" w14:textId="77777777" w:rsidR="006F66D6" w:rsidRPr="00427FC6" w:rsidRDefault="006F66D6" w:rsidP="00427FC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6"/>
          <w:szCs w:val="26"/>
        </w:rPr>
      </w:pPr>
    </w:p>
    <w:p w14:paraId="7FDEAD79" w14:textId="61778EE2" w:rsidR="006F66D6" w:rsidRPr="00427FC6" w:rsidRDefault="006F66D6" w:rsidP="00427FC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6"/>
          <w:szCs w:val="26"/>
        </w:rPr>
      </w:pPr>
      <w:r w:rsidRPr="00427FC6">
        <w:rPr>
          <w:b/>
          <w:bCs/>
          <w:color w:val="181818"/>
          <w:sz w:val="26"/>
          <w:szCs w:val="26"/>
        </w:rPr>
        <w:t>Воспитательные: </w:t>
      </w:r>
      <w:r w:rsidRPr="00427FC6">
        <w:rPr>
          <w:color w:val="181818"/>
          <w:sz w:val="26"/>
          <w:szCs w:val="26"/>
        </w:rPr>
        <w:t>Воспитывать чувство гордости за свою армию; вызвать желание быть похожими на сильных, смелых российских воинов.</w:t>
      </w:r>
    </w:p>
    <w:p w14:paraId="154111B7" w14:textId="77777777" w:rsidR="006F66D6" w:rsidRPr="00F96A65" w:rsidRDefault="006F66D6" w:rsidP="00427F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14:paraId="3C8FC208" w14:textId="392AD2F5" w:rsidR="00F96A65" w:rsidRPr="000C006A" w:rsidRDefault="00F96A65" w:rsidP="00427F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shd w:val="clear" w:color="auto" w:fill="FFFFFF"/>
          <w:lang w:eastAsia="ru-RU"/>
        </w:rPr>
      </w:pPr>
      <w:r w:rsidRPr="000C006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shd w:val="clear" w:color="auto" w:fill="FFFFFF"/>
          <w:lang w:eastAsia="ru-RU"/>
        </w:rPr>
        <w:t>Интеграция областей</w:t>
      </w:r>
      <w:r w:rsidRPr="000C006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shd w:val="clear" w:color="auto" w:fill="FFFFFF"/>
          <w:lang w:eastAsia="ru-RU"/>
        </w:rPr>
        <w:t>: познавательное развитие, речевое развитие,</w:t>
      </w:r>
      <w:r w:rsidR="006F66D6" w:rsidRPr="000C006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shd w:val="clear" w:color="auto" w:fill="FFFFFF"/>
          <w:lang w:eastAsia="ru-RU"/>
        </w:rPr>
        <w:t xml:space="preserve"> социально-коммуникативное, </w:t>
      </w:r>
      <w:r w:rsidRPr="000C006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shd w:val="clear" w:color="auto" w:fill="FFFFFF"/>
          <w:lang w:eastAsia="ru-RU"/>
        </w:rPr>
        <w:t xml:space="preserve"> художественно-эстетическое и физическое развитие.</w:t>
      </w:r>
    </w:p>
    <w:p w14:paraId="3AEBD034" w14:textId="2D8507EF" w:rsidR="006F66D6" w:rsidRPr="000C006A" w:rsidRDefault="006F66D6" w:rsidP="00427F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0C006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shd w:val="clear" w:color="auto" w:fill="FFFFFF"/>
          <w:lang w:eastAsia="ru-RU"/>
        </w:rPr>
        <w:t>Форма деятельности:</w:t>
      </w:r>
      <w:r w:rsidRPr="000C006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shd w:val="clear" w:color="auto" w:fill="FFFFFF"/>
          <w:lang w:eastAsia="ru-RU"/>
        </w:rPr>
        <w:t xml:space="preserve"> совместная деятельность взрослого и детей.</w:t>
      </w:r>
    </w:p>
    <w:p w14:paraId="7213817F" w14:textId="2D2A7EE2" w:rsidR="00F96A65" w:rsidRPr="000C006A" w:rsidRDefault="00F96A65" w:rsidP="00427F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0C006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>Форма проведения</w:t>
      </w:r>
      <w:r w:rsidR="006F66D6" w:rsidRPr="000C006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 xml:space="preserve">: </w:t>
      </w:r>
      <w:r w:rsidRPr="000C006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военная игра</w:t>
      </w:r>
      <w:r w:rsidR="006F66D6" w:rsidRPr="000C006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 - путешествие</w:t>
      </w:r>
      <w:r w:rsidRPr="000C006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.</w:t>
      </w:r>
    </w:p>
    <w:p w14:paraId="4B175BDA" w14:textId="57A3D302" w:rsidR="00427FC6" w:rsidRPr="00427FC6" w:rsidRDefault="00427FC6" w:rsidP="00427FC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6"/>
          <w:szCs w:val="26"/>
        </w:rPr>
      </w:pPr>
      <w:r w:rsidRPr="00427FC6">
        <w:rPr>
          <w:b/>
          <w:bCs/>
          <w:color w:val="181818"/>
          <w:sz w:val="26"/>
          <w:szCs w:val="26"/>
        </w:rPr>
        <w:t>Активизация словаря:</w:t>
      </w:r>
      <w:r w:rsidRPr="00427FC6">
        <w:rPr>
          <w:color w:val="181818"/>
          <w:sz w:val="26"/>
          <w:szCs w:val="26"/>
        </w:rPr>
        <w:t> долг, защитник, служба, Отечество, армия, граница, летчики, моряки, военная техника.</w:t>
      </w:r>
    </w:p>
    <w:p w14:paraId="42E2C64C" w14:textId="10DE31E5" w:rsidR="00427FC6" w:rsidRPr="00427FC6" w:rsidRDefault="00427FC6" w:rsidP="00427FC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6"/>
          <w:szCs w:val="26"/>
        </w:rPr>
      </w:pPr>
    </w:p>
    <w:p w14:paraId="372CE154" w14:textId="7D529699" w:rsidR="00427FC6" w:rsidRPr="00427FC6" w:rsidRDefault="00427FC6" w:rsidP="00427FC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6"/>
          <w:szCs w:val="26"/>
        </w:rPr>
      </w:pPr>
      <w:r w:rsidRPr="00427FC6">
        <w:rPr>
          <w:b/>
          <w:bCs/>
          <w:color w:val="181818"/>
          <w:sz w:val="26"/>
          <w:szCs w:val="26"/>
        </w:rPr>
        <w:t>Методы и приёмы:</w:t>
      </w:r>
      <w:r w:rsidRPr="00427FC6">
        <w:rPr>
          <w:color w:val="181818"/>
          <w:sz w:val="26"/>
          <w:szCs w:val="26"/>
        </w:rPr>
        <w:t xml:space="preserve"> игровой, наглядный, практическая деятельность детей, словесная игра, беседа, игровая ситуация, вопросы – ответы, показ, объяснение, сюрпризный момент.</w:t>
      </w:r>
    </w:p>
    <w:p w14:paraId="6468595A" w14:textId="1238AF95" w:rsidR="00427FC6" w:rsidRPr="00427FC6" w:rsidRDefault="00427FC6" w:rsidP="00427FC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6"/>
          <w:szCs w:val="26"/>
        </w:rPr>
      </w:pPr>
    </w:p>
    <w:p w14:paraId="23B4B176" w14:textId="0E2C5A7A" w:rsidR="00427FC6" w:rsidRPr="00427FC6" w:rsidRDefault="00427FC6" w:rsidP="00427FC6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6"/>
          <w:szCs w:val="26"/>
        </w:rPr>
      </w:pPr>
      <w:r w:rsidRPr="00427FC6">
        <w:rPr>
          <w:b/>
          <w:bCs/>
          <w:color w:val="181818"/>
          <w:sz w:val="26"/>
          <w:szCs w:val="26"/>
        </w:rPr>
        <w:t>Приёмы здоровьесберегающих технологий:</w:t>
      </w:r>
      <w:r w:rsidRPr="00427FC6">
        <w:rPr>
          <w:color w:val="181818"/>
          <w:sz w:val="26"/>
          <w:szCs w:val="26"/>
        </w:rPr>
        <w:t xml:space="preserve"> смена видов деятельности, музыкальные динамические паузы, физминутки.</w:t>
      </w:r>
    </w:p>
    <w:p w14:paraId="52525D45" w14:textId="77777777" w:rsidR="00427FC6" w:rsidRPr="00F96A65" w:rsidRDefault="00427FC6" w:rsidP="00427F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14:paraId="715BE81C" w14:textId="557DB4BE" w:rsidR="00F96A65" w:rsidRPr="00F96A65" w:rsidRDefault="00F96A65" w:rsidP="00427FC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Материалы и оборудование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: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="00263C3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карточки с названиями заданий, 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презентация, </w:t>
      </w:r>
      <w:r w:rsidR="00427F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видеообращение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мяч,</w:t>
      </w:r>
      <w:r w:rsid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атрибуты моряков на каждого ребёнка,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разре</w:t>
      </w:r>
      <w:r w:rsid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занная картинка по номерам САЛЮТ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</w:t>
      </w:r>
      <w:r w:rsid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конверты, схемы военная техника из счётных палочек, счётные палочки, лабиринт по количеству детей, коврик в форме корабля,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ТСО, 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ёмкости с водой</w:t>
      </w:r>
      <w:r w:rsid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звёзды</w:t>
      </w:r>
      <w:r w:rsid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 количеству детей, гуашь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медали по количеству детей.</w:t>
      </w:r>
    </w:p>
    <w:p w14:paraId="6DE4677D" w14:textId="77777777" w:rsidR="00F96A65" w:rsidRPr="00F96A65" w:rsidRDefault="00F96A65" w:rsidP="00F96A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60468B9" w14:textId="41B9CAED" w:rsidR="00A1465F" w:rsidRDefault="00A1465F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FAAC75C" w14:textId="25AEBF0F" w:rsidR="00C46DB5" w:rsidRDefault="00C46DB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BE4637D" w14:textId="43C97F5D" w:rsidR="00C46DB5" w:rsidRDefault="00C46DB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427DB2B" w14:textId="280FC5EE" w:rsidR="00C46DB5" w:rsidRDefault="00C46DB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02915FB" w14:textId="433CDB7B" w:rsidR="00C46DB5" w:rsidRDefault="00C46DB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0BCD85A" w14:textId="37C4AE51" w:rsidR="00C46DB5" w:rsidRDefault="00C46DB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F60270E" w14:textId="76C6FE74" w:rsidR="00C46DB5" w:rsidRDefault="00C46DB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B1C9516" w14:textId="77777777" w:rsidR="00C46DB5" w:rsidRDefault="00C46DB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DAB51C3" w14:textId="77777777" w:rsidR="00A1465F" w:rsidRDefault="00A1465F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A85693F" w14:textId="77777777" w:rsidR="00A1465F" w:rsidRDefault="00A1465F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593DA00" w14:textId="77777777" w:rsidR="00263C3B" w:rsidRDefault="00263C3B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14:paraId="6E632736" w14:textId="609F97EA" w:rsidR="00F96A65" w:rsidRPr="00C46DB5" w:rsidRDefault="00F96A6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Ход непосредственной образовательной деятельности:</w:t>
      </w:r>
    </w:p>
    <w:p w14:paraId="149B23D0" w14:textId="037F4971" w:rsidR="00C46DB5" w:rsidRPr="00C46DB5" w:rsidRDefault="00C46DB5" w:rsidP="00C46DB5">
      <w:pPr>
        <w:pStyle w:val="a7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C46DB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Организационно – мотивационная часть.</w:t>
      </w:r>
    </w:p>
    <w:p w14:paraId="6CE425BF" w14:textId="77777777" w:rsidR="00F96A65" w:rsidRPr="00F96A65" w:rsidRDefault="00F96A6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Дети входят, маршируя и проговаривая речёвку:</w:t>
      </w:r>
    </w:p>
    <w:p w14:paraId="0788F638" w14:textId="77777777" w:rsidR="00F96A65" w:rsidRPr="00F96A65" w:rsidRDefault="00F96A65" w:rsidP="00F96A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Мы пока еще ребята,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А шагаем, как солдаты!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Будем в армии служить,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Будем Родину хранить.</w:t>
      </w:r>
    </w:p>
    <w:p w14:paraId="5A59317E" w14:textId="6FEF6387" w:rsidR="00C46DB5" w:rsidRPr="00C46DB5" w:rsidRDefault="00F96A65" w:rsidP="00F96A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Воспитатель: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На месте стой! Раз, два! Налево! Раз, два!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Ребята, к нам сегодня пришли гости. Поздороваемся с ними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 – особенному,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 – военному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А знаете как? Здравия желаем.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</w:p>
    <w:p w14:paraId="07A9D008" w14:textId="2ACC8AF0" w:rsidR="00C46DB5" w:rsidRPr="00C46DB5" w:rsidRDefault="00F96A65" w:rsidP="00F96A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Дети: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«Здравия желаем!»</w:t>
      </w:r>
    </w:p>
    <w:p w14:paraId="2C5A7020" w14:textId="45311971" w:rsidR="00F96A65" w:rsidRPr="00F96A65" w:rsidRDefault="00F96A65" w:rsidP="00C46D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Воспитатель: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Ребята, какой праздник мы отмечаем 23 февраля?</w:t>
      </w:r>
    </w:p>
    <w:p w14:paraId="248C54CB" w14:textId="77777777" w:rsidR="00F96A65" w:rsidRPr="00F96A65" w:rsidRDefault="00F96A65" w:rsidP="00C46D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 кто такие защитники Отечества? </w:t>
      </w: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(Ответы детей)</w:t>
      </w:r>
    </w:p>
    <w:p w14:paraId="369DA911" w14:textId="77777777" w:rsidR="00F96A65" w:rsidRPr="00F96A65" w:rsidRDefault="00F96A65" w:rsidP="00A146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Солдаты, воины.</w:t>
      </w:r>
    </w:p>
    <w:p w14:paraId="17160D1A" w14:textId="0932A4D6" w:rsidR="00F96A65" w:rsidRPr="00C46DB5" w:rsidRDefault="00F96A65" w:rsidP="00A146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А какими качествами он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должен обладать?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Долж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ны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быть сильным, смелым, храбрым,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 уметь принимать важные решения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…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</w:p>
    <w:p w14:paraId="49F18BC1" w14:textId="528B44F4" w:rsidR="00C46DB5" w:rsidRPr="00C46DB5" w:rsidRDefault="00C46DB5" w:rsidP="00A146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14:paraId="43E11650" w14:textId="1307BB81" w:rsidR="00C46DB5" w:rsidRDefault="00C46DB5" w:rsidP="00C46DB5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C46DB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Основная часть.</w:t>
      </w:r>
    </w:p>
    <w:p w14:paraId="2AB0F83D" w14:textId="77777777" w:rsidR="00C46DB5" w:rsidRPr="00C46DB5" w:rsidRDefault="00C46DB5" w:rsidP="00C46DB5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14:paraId="44016387" w14:textId="189B4CF3" w:rsidR="00F96A65" w:rsidRPr="00C46DB5" w:rsidRDefault="00F96A65" w:rsidP="00263C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Воспитатель: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поэтому тема наше</w:t>
      </w:r>
      <w:r w:rsidR="00914597" w:rsidRP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й игр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ы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: «День защитник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ов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Отечества».</w:t>
      </w:r>
      <w:r w:rsidR="00914597" w:rsidRP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 я вам предлагаю стать Моряками. Мы попытаем наши силы не только на морском флоте, но и на воздушном и сухопутном. Согласны?</w:t>
      </w:r>
    </w:p>
    <w:p w14:paraId="43411EE1" w14:textId="18E3D627" w:rsidR="00914597" w:rsidRDefault="00914597" w:rsidP="00263C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C46DB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Дети:</w:t>
      </w:r>
      <w:r w:rsidRP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Да</w:t>
      </w:r>
    </w:p>
    <w:p w14:paraId="779B61C4" w14:textId="5037486B" w:rsidR="000C006A" w:rsidRPr="00C46DB5" w:rsidRDefault="000C006A" w:rsidP="00263C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Воспитатель: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необходимо произнести волшебные слова. «Покрутись, покрутись, в моряка ты превратись».</w:t>
      </w:r>
    </w:p>
    <w:p w14:paraId="41615F53" w14:textId="3CF4BF76" w:rsidR="00914597" w:rsidRPr="00C46DB5" w:rsidRDefault="00914597" w:rsidP="00263C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(</w:t>
      </w:r>
      <w:r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 xml:space="preserve">одеваем </w:t>
      </w:r>
      <w:r w:rsidR="000C006A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бескозырки, воротнички</w:t>
      </w:r>
      <w:r w:rsidR="00083509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 xml:space="preserve"> на которых приклеены круги разных цветов (синий, красный, жёлтый)</w:t>
      </w:r>
      <w:r w:rsidRP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)</w:t>
      </w:r>
    </w:p>
    <w:p w14:paraId="31C06290" w14:textId="409ED88A" w:rsidR="00914597" w:rsidRPr="00F96A65" w:rsidRDefault="00914597" w:rsidP="00263C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C46DB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Воспитатель</w:t>
      </w:r>
      <w:r w:rsidRP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: присаживаемся поудобнее и не забываем про осанку. Слушаем внимательно, отвечаем на вопросы громко, не перебиваем товарищей.</w:t>
      </w:r>
    </w:p>
    <w:p w14:paraId="04541E05" w14:textId="45A85DED" w:rsidR="00F96A65" w:rsidRPr="00F96A65" w:rsidRDefault="00F96A65" w:rsidP="00263C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Как называется наша Родина?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Правильно - Россия.</w:t>
      </w:r>
    </w:p>
    <w:p w14:paraId="2A104F7A" w14:textId="2592F596" w:rsidR="00F96A65" w:rsidRPr="00F96A65" w:rsidRDefault="00F96A65" w:rsidP="00263C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А как вы думаете, мы можем быть Защитниками? Конечно, можем!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Вы - будущие защитники Отечества. А кого вы можете защи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ти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ть</w:t>
      </w:r>
      <w:r w:rsidR="000C006A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уже сейчас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?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Малышей, девочек… .</w:t>
      </w:r>
    </w:p>
    <w:p w14:paraId="1683D816" w14:textId="6DF5EC71" w:rsidR="00F96A65" w:rsidRPr="00F96A65" w:rsidRDefault="00F96A65" w:rsidP="00263C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 настоящее время Вооруженные Силы России состоят из </w:t>
      </w:r>
      <w:r w:rsidR="005C0CAD" w:rsidRP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3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родов войск: сухопутные, военно-воздушные, военно-морские</w:t>
      </w:r>
      <w:r w:rsidR="005C0CAD" w:rsidRP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14:paraId="5B058780" w14:textId="673A6565" w:rsidR="00F96A65" w:rsidRPr="00F96A65" w:rsidRDefault="00F96A65" w:rsidP="00263C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Воспитатель: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 - А зачем нужно столько родов войск?</w:t>
      </w:r>
    </w:p>
    <w:p w14:paraId="7E2C2C96" w14:textId="77777777" w:rsidR="00F96A65" w:rsidRPr="00F96A65" w:rsidRDefault="00F96A65" w:rsidP="00263C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Дети:</w:t>
      </w: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 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В армии различные войска для того, чтобы можно было нашу страну защищать и в море, и на суше, и в небе.</w:t>
      </w:r>
    </w:p>
    <w:p w14:paraId="7FB776B1" w14:textId="77777777" w:rsidR="00F96A65" w:rsidRPr="00F96A65" w:rsidRDefault="00F96A65" w:rsidP="00263C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Воспитатель: 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Давайте посмотрим видеоролик «Защитники Отечества»</w:t>
      </w:r>
    </w:p>
    <w:p w14:paraId="3C515C69" w14:textId="77777777" w:rsidR="00F96A65" w:rsidRPr="00F96A65" w:rsidRDefault="00F96A6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Дети просматривают видеоролик, о вооруженных войсках РФ</w:t>
      </w:r>
    </w:p>
    <w:p w14:paraId="6727100C" w14:textId="382F6FD1" w:rsidR="00263C3B" w:rsidRPr="0054713F" w:rsidRDefault="00F96A65" w:rsidP="005471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lastRenderedPageBreak/>
        <w:t xml:space="preserve">После окончания просмотра, </w:t>
      </w:r>
      <w:r w:rsidR="000C006A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приходит сообщение по эл.почте</w:t>
      </w:r>
      <w:r w:rsidR="0054713F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, </w:t>
      </w:r>
      <w:r w:rsidR="00914597" w:rsidRPr="0054713F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 просмотр </w:t>
      </w:r>
      <w:r w:rsidR="0054713F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обращения генерала Российской армии Сергея Шойгу</w:t>
      </w:r>
    </w:p>
    <w:p w14:paraId="06B08E1E" w14:textId="7A2BFEBE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«Дорогие ребята, я знаю, что вы очень воспитанные, примерные дошколята. И в будущем вам, особенно мальчикам, предстоит служба в Армии. Но для этого вы должны пройти специальную подготовку, выполнить правильно задания. И тогда вы станете настоящими защитниками нашей Родины!</w:t>
      </w:r>
      <w:r w:rsidR="0054713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Удачи Вам!!!»</w:t>
      </w:r>
    </w:p>
    <w:p w14:paraId="3E48B75E" w14:textId="77777777" w:rsidR="00F96A65" w:rsidRPr="00F96A65" w:rsidRDefault="00F96A65" w:rsidP="00F96A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Воспитатель: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 Ребята, ну что, вы готовы пройти испытания?</w:t>
      </w:r>
    </w:p>
    <w:p w14:paraId="06AF59E8" w14:textId="77777777" w:rsidR="00F96A65" w:rsidRPr="00F96A65" w:rsidRDefault="00F96A65" w:rsidP="00F96A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Дети: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 Да</w:t>
      </w:r>
    </w:p>
    <w:p w14:paraId="1018DB12" w14:textId="4CFE2F85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: Тогда я предлагаю вам, представить ситуацию, что на нашу страну напали враги, и мы можем дать им отпор. А для этого мы отправимся в поход, и там, где спрятался недруг, будем его побеждать. </w:t>
      </w:r>
      <w:r w:rsidR="0054713F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После выполнения каждого задания мы будем получать карточку и в конце испытаний соберём победное слово.</w:t>
      </w:r>
    </w:p>
    <w:p w14:paraId="1DBF8C50" w14:textId="4867E123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: Но для начала нам надо проложить маршрут нашего следования</w:t>
      </w:r>
      <w:r w:rsidR="00012FE3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и узнать на чём мы отправимся в поход.</w:t>
      </w:r>
    </w:p>
    <w:p w14:paraId="5876A21E" w14:textId="5CB15E37" w:rsidR="00F96A65" w:rsidRPr="00F96A65" w:rsidRDefault="00F96A6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Дети приглашаются за столы, для выполняют первое задание</w:t>
      </w:r>
      <w:r w:rsidR="00A1465F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.</w:t>
      </w:r>
    </w:p>
    <w:p w14:paraId="5A36368F" w14:textId="3332C794" w:rsidR="00F96A65" w:rsidRPr="005D6249" w:rsidRDefault="00F96A65" w:rsidP="005D6249">
      <w:pPr>
        <w:pStyle w:val="a7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shd w:val="clear" w:color="auto" w:fill="FFFFFF"/>
          <w:lang w:eastAsia="ru-RU"/>
        </w:rPr>
      </w:pPr>
      <w:r w:rsidRPr="005D6249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shd w:val="clear" w:color="auto" w:fill="FFFFFF"/>
          <w:lang w:eastAsia="ru-RU"/>
        </w:rPr>
        <w:t>Задание «Маршрут»</w:t>
      </w:r>
    </w:p>
    <w:p w14:paraId="6CD7E7BC" w14:textId="6FC216F7" w:rsidR="00F96A65" w:rsidRPr="00F96A65" w:rsidRDefault="00F96A6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Воспитатель пр</w:t>
      </w:r>
      <w:r w:rsidR="00914597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едлагает «пройти лабиринт»</w:t>
      </w: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 для дошкольников</w:t>
      </w:r>
      <w:r w:rsidR="00462A02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 и узнать</w:t>
      </w:r>
      <w:r w:rsidR="00012FE3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 на чём мы отправимся в путешествие.</w:t>
      </w:r>
      <w:r w:rsidR="00A1465F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 Узнаем, что это корабль.</w:t>
      </w:r>
    </w:p>
    <w:p w14:paraId="5528ADD1" w14:textId="38BCBCF6" w:rsidR="00F96A65" w:rsidRPr="00F96A65" w:rsidRDefault="00F96A65" w:rsidP="0008350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Воспитатель: 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Ребята, вы отлично справились с заданием.</w:t>
      </w:r>
      <w:r w:rsidR="0054713F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Получаете первую карточку.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Пора отправляться. </w:t>
      </w:r>
      <w:r w:rsidR="00083509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Давайте пройдём на наш импровизированный корабль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?</w:t>
      </w:r>
      <w:r w:rsidR="00083509" w:rsidRPr="00C46DB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В путь!</w:t>
      </w:r>
    </w:p>
    <w:p w14:paraId="14A10E35" w14:textId="3F658F23" w:rsidR="00F96A65" w:rsidRDefault="00F96A6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</w:pP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Дети проходят на борт </w:t>
      </w:r>
      <w:r w:rsidR="00012FE3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корабля</w:t>
      </w: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, слышен </w:t>
      </w:r>
      <w:r w:rsidR="0054713F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шум</w:t>
      </w:r>
      <w:r w:rsidR="00012FE3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  мор</w:t>
      </w:r>
      <w:r w:rsidR="0054713F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я.</w:t>
      </w:r>
    </w:p>
    <w:p w14:paraId="36310DF4" w14:textId="43F579DE" w:rsidR="0054713F" w:rsidRPr="00E47287" w:rsidRDefault="0054713F" w:rsidP="005471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  <w:r w:rsidRPr="00E4728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Физминутка на корабле;</w:t>
      </w:r>
    </w:p>
    <w:p w14:paraId="3B510D58" w14:textId="714E40F3" w:rsidR="0054713F" w:rsidRDefault="0054713F" w:rsidP="00E472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Мы на палубе стоим, </w:t>
      </w:r>
    </w:p>
    <w:p w14:paraId="621EA708" w14:textId="6581654D" w:rsidR="0054713F" w:rsidRDefault="0054713F" w:rsidP="00E472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Зорко на море глядим,</w:t>
      </w:r>
    </w:p>
    <w:p w14:paraId="30182991" w14:textId="139B70CC" w:rsidR="0054713F" w:rsidRDefault="0054713F" w:rsidP="00E472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Стало палубу качать</w:t>
      </w:r>
    </w:p>
    <w:p w14:paraId="4D42F5E2" w14:textId="78581DBA" w:rsidR="0054713F" w:rsidRDefault="0054713F" w:rsidP="00E472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Ноги к палубе прижать,</w:t>
      </w:r>
    </w:p>
    <w:p w14:paraId="677970A3" w14:textId="6A25305C" w:rsidR="0054713F" w:rsidRPr="0054713F" w:rsidRDefault="0054713F" w:rsidP="00E472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Крепче ногу прижимаем</w:t>
      </w:r>
      <w:r w:rsidR="00E47287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, а другую расслабляем</w:t>
      </w:r>
    </w:p>
    <w:p w14:paraId="28416C61" w14:textId="77777777" w:rsidR="00E47287" w:rsidRDefault="00E47287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14:paraId="4000C855" w14:textId="5EC70D4E" w:rsidR="003E0585" w:rsidRPr="00C46DB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Воспитатель: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 Мы прибыли к месту назначения.</w:t>
      </w:r>
      <w:r w:rsidR="00E47287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Посмотрите, сколько испытаний нас ждут. Берём конверт с цифрой 2.</w:t>
      </w:r>
    </w:p>
    <w:p w14:paraId="01AAD496" w14:textId="254FCB28" w:rsidR="00F96A65" w:rsidRPr="005D6249" w:rsidRDefault="003E0585" w:rsidP="005D6249">
      <w:pPr>
        <w:pStyle w:val="a7"/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shd w:val="clear" w:color="auto" w:fill="FFFFFF"/>
          <w:lang w:eastAsia="ru-RU"/>
        </w:rPr>
      </w:pPr>
      <w:r w:rsidRPr="005D6249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Задание </w:t>
      </w:r>
      <w:r w:rsidR="00F96A65" w:rsidRPr="005D6249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shd w:val="clear" w:color="auto" w:fill="FFFFFF"/>
          <w:lang w:eastAsia="ru-RU"/>
        </w:rPr>
        <w:t>«Военная профессия».</w:t>
      </w:r>
    </w:p>
    <w:p w14:paraId="11AA1CFE" w14:textId="5A3231C0" w:rsidR="00F96A65" w:rsidRPr="00F96A65" w:rsidRDefault="004D6640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Воспитатель: </w:t>
      </w:r>
      <w:r w:rsidR="00F96A65"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Нам нужно отразить атаку врага. А чтобы это сделать, необходимо решить боевую задачу. Посмотрите, что у меня в руках? (</w:t>
      </w:r>
      <w:r w:rsidR="00F96A65"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мяч)</w:t>
      </w:r>
      <w:r w:rsidR="00F96A65"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. Сегодня - это не мяч, сегодня - это боевой снаряд, который будет попадать к вам в руки, а вы, услышав мое слово, должны назвать профессию, которая связана с этим словом! Отразите удар противника – и мы победим!!!</w:t>
      </w:r>
    </w:p>
    <w:p w14:paraId="01B9A02F" w14:textId="77777777" w:rsidR="00083509" w:rsidRPr="00C46DB5" w:rsidRDefault="00083509" w:rsidP="00F96A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sectPr w:rsidR="00083509" w:rsidRPr="00C46DB5" w:rsidSect="00107428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14:paraId="4626ECFB" w14:textId="6AB6CBE9" w:rsidR="00F96A65" w:rsidRPr="00F96A65" w:rsidRDefault="00F96A65" w:rsidP="00F96A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танк — танкист;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подводная лодка - подводник;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пулемет — пулеметчик;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парашют – парашютист, десантник;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разведка – разведчик;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корабль – матрос, капитан;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ракета – ракетчик;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самолет – летчик, пилот;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пехота – пехотинец;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граница – пограничник;</w:t>
      </w:r>
    </w:p>
    <w:p w14:paraId="276BC15D" w14:textId="77777777" w:rsidR="00083509" w:rsidRPr="00C46DB5" w:rsidRDefault="00083509" w:rsidP="00F96A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sectPr w:rsidR="00083509" w:rsidRPr="00C46DB5" w:rsidSect="00083509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5E5E2635" w14:textId="4942EC30" w:rsidR="00F96A65" w:rsidRPr="00F96A65" w:rsidRDefault="00F96A65" w:rsidP="00F96A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</w:p>
    <w:p w14:paraId="5CECB4F7" w14:textId="3B113077" w:rsidR="00F96A65" w:rsidRPr="00C46DB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: Молодцы ребята, с этим заданием вы справились.</w:t>
      </w:r>
      <w:r w:rsidR="00E47287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Получаете карточку.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Отправляемся дальше.</w:t>
      </w:r>
    </w:p>
    <w:p w14:paraId="142279AA" w14:textId="43DC9C7E" w:rsidR="00787B2A" w:rsidRPr="00C46DB5" w:rsidRDefault="00787B2A" w:rsidP="00787B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E47287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Воспитатель:</w:t>
      </w:r>
      <w:r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А вот и наше следующее боевое задание. </w:t>
      </w:r>
      <w:r w:rsidR="00E47287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Конверт с цифрой 3.</w:t>
      </w:r>
    </w:p>
    <w:p w14:paraId="2B5CAA48" w14:textId="52DBCA8F" w:rsidR="00787B2A" w:rsidRPr="005D6249" w:rsidRDefault="00787B2A" w:rsidP="005D6249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D6249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lang w:eastAsia="ru-RU"/>
        </w:rPr>
        <w:lastRenderedPageBreak/>
        <w:t>Задание</w:t>
      </w:r>
      <w:r w:rsidRPr="005D6249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 </w:t>
      </w:r>
      <w:r w:rsidRPr="005D6249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«Конструкторы»</w:t>
      </w:r>
      <w:r w:rsidRPr="005D6249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.</w:t>
      </w:r>
    </w:p>
    <w:p w14:paraId="13A41605" w14:textId="77777777" w:rsidR="004D6640" w:rsidRPr="00C46DB5" w:rsidRDefault="004D6640" w:rsidP="00787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</w:p>
    <w:p w14:paraId="52047058" w14:textId="0F56CE7E" w:rsidR="004D6640" w:rsidRPr="00C46DB5" w:rsidRDefault="004D6640" w:rsidP="00787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Воспитатель: </w:t>
      </w:r>
      <w:r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Вы слышали поговорку «Один в поле не воин». Как вы можете её объяснить?</w:t>
      </w:r>
    </w:p>
    <w:p w14:paraId="103C682E" w14:textId="6ED8881F" w:rsidR="004D6640" w:rsidRPr="00C46DB5" w:rsidRDefault="00AC290B" w:rsidP="00AC2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</w:pPr>
      <w:r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Ответы детей</w:t>
      </w:r>
    </w:p>
    <w:p w14:paraId="3F056768" w14:textId="57817C23" w:rsidR="00787B2A" w:rsidRPr="00F96A65" w:rsidRDefault="00AC290B" w:rsidP="00787B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Воспитатель: </w:t>
      </w:r>
      <w:r w:rsidRPr="00F96A6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Очень важно, когда люди объединяются и становятся единым целым. Только вместе, сообща, можно победить. </w:t>
      </w:r>
      <w:r w:rsidRPr="00C46DB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</w:t>
      </w:r>
      <w:r w:rsidR="00787B2A" w:rsidRPr="00F96A6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еперь ребята, вы будете конструкторами</w:t>
      </w:r>
      <w:r w:rsidR="00495DE0" w:rsidRPr="00C46DB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и будете выполнять задание командами. Задание для каждой команды в конвертах.</w:t>
      </w:r>
      <w:r w:rsidR="00787B2A" w:rsidRPr="00F96A6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="00495DE0" w:rsidRPr="00C46DB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Вы </w:t>
      </w:r>
      <w:r w:rsidR="00787B2A" w:rsidRPr="00F96A6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будете собирать из счётных палочек модель корабля, ракеты и </w:t>
      </w:r>
      <w:r w:rsidR="00495DE0" w:rsidRPr="00C46DB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танка</w:t>
      </w:r>
      <w:r w:rsidR="00787B2A" w:rsidRPr="00F96A6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. </w:t>
      </w:r>
      <w:r w:rsidRPr="00C46DB5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Открывайте конверты и приступайте.</w:t>
      </w:r>
    </w:p>
    <w:p w14:paraId="751303DF" w14:textId="77777777" w:rsidR="00AC290B" w:rsidRPr="00C46DB5" w:rsidRDefault="00AC290B" w:rsidP="00AC2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</w:pPr>
    </w:p>
    <w:p w14:paraId="2124F300" w14:textId="1D843C89" w:rsidR="00787B2A" w:rsidRPr="00C46DB5" w:rsidRDefault="00787B2A" w:rsidP="00AC2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F96A65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К</w:t>
      </w:r>
      <w:r w:rsidR="00495DE0" w:rsidRPr="00C46DB5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онверты</w:t>
      </w:r>
      <w:r w:rsidRPr="00F96A65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 xml:space="preserve"> с изображением моделей раздаются детям</w:t>
      </w:r>
      <w:r w:rsidRPr="00F96A65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14:paraId="37868914" w14:textId="2DEC1A0D" w:rsidR="004D6640" w:rsidRPr="00C46DB5" w:rsidRDefault="004D6640" w:rsidP="004D6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C46DB5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Дети</w:t>
      </w:r>
      <w:r w:rsidR="00083509" w:rsidRPr="00C46DB5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расходятся по командам в зависимости цвета кругов на их футболках, </w:t>
      </w:r>
      <w:r w:rsidRPr="00C46DB5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за столами выполняют задание</w:t>
      </w:r>
    </w:p>
    <w:p w14:paraId="76F718B8" w14:textId="77777777" w:rsidR="004D6640" w:rsidRPr="00F96A65" w:rsidRDefault="004D6640" w:rsidP="004D66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</w:p>
    <w:p w14:paraId="399A2143" w14:textId="72756CBB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: Молодцы! Отбили врага и с моря, и с воздуха, и на земле! Но враг не сдается?! Нам нужно быть сильными, смелыми, чтобы победить.</w:t>
      </w:r>
      <w:r w:rsidR="004D6640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</w:t>
      </w:r>
      <w:r w:rsidR="00E47287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Берём конверт с цифрой 4. Там послание; «Моряки очень весёлый народ, который любит не только сражаться, но и отдыхать». </w:t>
      </w:r>
      <w:r w:rsidR="00B66F93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Надо немного отдох</w:t>
      </w:r>
      <w:r w:rsidR="00E47287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н</w:t>
      </w:r>
      <w:r w:rsidR="00B66F93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уть</w:t>
      </w:r>
      <w:r w:rsidR="002304A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.</w:t>
      </w:r>
      <w:r w:rsidR="00E47287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</w:t>
      </w:r>
    </w:p>
    <w:p w14:paraId="68FAD976" w14:textId="678B28F0" w:rsidR="00F96A65" w:rsidRPr="00F96A65" w:rsidRDefault="00F96A6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Воспитатель </w:t>
      </w:r>
      <w:r w:rsidR="002304A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танцует с детьми танец «Морячки». Получают карточку.</w:t>
      </w:r>
    </w:p>
    <w:p w14:paraId="750EDAEA" w14:textId="127F6664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: Ребята, а нас ждет </w:t>
      </w:r>
      <w:r w:rsidR="00083509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последнее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</w:t>
      </w:r>
      <w:r w:rsidR="002304A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5 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задание</w:t>
      </w:r>
      <w:r w:rsidR="002304A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.</w:t>
      </w:r>
    </w:p>
    <w:p w14:paraId="55F13CEA" w14:textId="08A6CCC6" w:rsidR="00F96A65" w:rsidRPr="005D6249" w:rsidRDefault="00F96A65" w:rsidP="005D6249">
      <w:pPr>
        <w:pStyle w:val="a7"/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shd w:val="clear" w:color="auto" w:fill="FFFFFF"/>
          <w:lang w:eastAsia="ru-RU"/>
        </w:rPr>
      </w:pPr>
      <w:bookmarkStart w:id="0" w:name="_GoBack"/>
      <w:bookmarkEnd w:id="0"/>
      <w:r w:rsidRPr="005D6249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shd w:val="clear" w:color="auto" w:fill="FFFFFF"/>
          <w:lang w:eastAsia="ru-RU"/>
        </w:rPr>
        <w:t>Задание «Шифровка»</w:t>
      </w:r>
    </w:p>
    <w:p w14:paraId="428B8B57" w14:textId="11592A76" w:rsidR="002304A2" w:rsidRPr="002304A2" w:rsidRDefault="002304A2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304A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Разложить все полученные раннее карточки по порядку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.</w:t>
      </w:r>
    </w:p>
    <w:p w14:paraId="22BACB3B" w14:textId="5D48CF39" w:rsidR="00F96A65" w:rsidRPr="00F96A65" w:rsidRDefault="00F96A6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В задание-шифровке</w:t>
      </w:r>
      <w:r w:rsidR="00B66F93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 разложить карточки, на которых изображены цифры по порядку </w:t>
      </w: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 и восстановить зашифрованное слово. Дети составляют слово «</w:t>
      </w:r>
      <w:r w:rsidR="00B66F93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Салют</w:t>
      </w: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».</w:t>
      </w:r>
    </w:p>
    <w:p w14:paraId="73135153" w14:textId="78AA3768" w:rsidR="00F96A65" w:rsidRPr="00C46DB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shd w:val="clear" w:color="auto" w:fill="FFFFFF"/>
          <w:lang w:eastAsia="ru-RU"/>
        </w:rPr>
        <w:t>Воспитатель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: Молодцы, вы справились со всеми заданиями, и одержали победу. </w:t>
      </w:r>
      <w:r w:rsidR="00B66F93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Я предлагаю, </w:t>
      </w:r>
      <w:r w:rsidR="00A1465F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устроить праздничный салют на в</w:t>
      </w:r>
      <w:r w:rsidR="002304A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оде</w:t>
      </w:r>
      <w:r w:rsidR="00A1465F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. </w:t>
      </w:r>
    </w:p>
    <w:p w14:paraId="76C4501F" w14:textId="0222B24E" w:rsidR="00A1465F" w:rsidRDefault="002304A2" w:rsidP="00A1465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Берем заранее сложенные звёзды и кладём на воду. После того, как звёзды намокнут они начинают раскрываться.</w:t>
      </w:r>
      <w:r w:rsidR="00107428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 </w:t>
      </w:r>
      <w:r w:rsidR="00781956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Фоном играем музыка «Наша армия»</w:t>
      </w:r>
    </w:p>
    <w:p w14:paraId="56D79E5A" w14:textId="06F9003D" w:rsidR="00263C3B" w:rsidRPr="00263C3B" w:rsidRDefault="00263C3B" w:rsidP="00263C3B">
      <w:pPr>
        <w:pStyle w:val="a7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Заключительная часть. Рефлексия.</w:t>
      </w:r>
    </w:p>
    <w:p w14:paraId="57FDC6D9" w14:textId="374242F0" w:rsidR="00A1465F" w:rsidRDefault="00F96A65" w:rsidP="00A146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: Ребята, какое замечательное путешествие у нас сегодня получилось!</w:t>
      </w:r>
      <w:r w:rsidR="00A1465F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</w:t>
      </w:r>
      <w:r w:rsidR="00A1465F"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Вы достойно прошли все испытания! А что вам помогло? (</w:t>
      </w:r>
      <w:r w:rsidR="00A1465F"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Ответы детей</w:t>
      </w:r>
      <w:r w:rsidR="00A1465F"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). Какие рода войск </w:t>
      </w:r>
      <w:r w:rsidR="00107428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существуют</w:t>
      </w:r>
      <w:r w:rsidR="00A1465F"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? Какие военные профессии вы узнали? (</w:t>
      </w:r>
      <w:r w:rsidR="00A1465F"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Ответы детей).</w:t>
      </w:r>
      <w:r w:rsidR="00107428" w:rsidRPr="00C46DB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 xml:space="preserve"> </w:t>
      </w:r>
      <w:r w:rsidR="00107428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Что вам больше всего понравилось? Вам понравился воспитатель?</w:t>
      </w:r>
    </w:p>
    <w:p w14:paraId="040EB7A9" w14:textId="23D6ED35" w:rsidR="002304A2" w:rsidRDefault="002304A2" w:rsidP="00A1465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ой, опять сообщение. Посмотрим?</w:t>
      </w:r>
    </w:p>
    <w:p w14:paraId="0756D124" w14:textId="460B27CD" w:rsidR="002304A2" w:rsidRPr="002304A2" w:rsidRDefault="002304A2" w:rsidP="002304A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</w:pPr>
      <w:r w:rsidRPr="002304A2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Видеообращение Сергея Шойгу</w:t>
      </w:r>
    </w:p>
    <w:p w14:paraId="78B4ADA6" w14:textId="256B8904" w:rsidR="00F96A65" w:rsidRPr="00F96A65" w:rsidRDefault="002304A2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- «</w:t>
      </w:r>
      <w:r w:rsidR="00A1465F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Я</w:t>
      </w:r>
      <w:r w:rsidR="00A1465F"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вер</w:t>
      </w:r>
      <w:r w:rsidR="00A1465F" w:rsidRPr="00C46DB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ю</w:t>
      </w:r>
      <w:r w:rsidR="00A1465F"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в то, что вы вырастете смелыми, сильными и, горячо любящими свою Родину, настоящими Защитниками Отечества!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F96A65"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Мы победили, враг разбит, а значит героям положена награда.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 Вручить вам медали я поручаю Татьяне Ивановне</w:t>
      </w:r>
      <w:r w:rsidR="0058125A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. Так держать!!!»</w:t>
      </w:r>
    </w:p>
    <w:p w14:paraId="4676B6A9" w14:textId="57FF72EC" w:rsidR="00F96A65" w:rsidRPr="00F96A65" w:rsidRDefault="00F96A65" w:rsidP="00F96A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  <w:lang w:eastAsia="ru-RU"/>
        </w:rPr>
        <w:t>Воспитатель вручает воспитанникам медали. Звучит торжественная музыка, залпы салюта.</w:t>
      </w:r>
    </w:p>
    <w:p w14:paraId="669D10ED" w14:textId="77777777" w:rsidR="0058125A" w:rsidRDefault="00F96A65" w:rsidP="001074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  <w:r w:rsidRPr="00F96A65">
        <w:rPr>
          <w:b/>
          <w:bCs/>
          <w:color w:val="333333"/>
          <w:sz w:val="26"/>
          <w:szCs w:val="26"/>
          <w:shd w:val="clear" w:color="auto" w:fill="FFFFFF"/>
        </w:rPr>
        <w:t>Воспитатель:</w:t>
      </w:r>
      <w:r w:rsidR="00107428" w:rsidRPr="00C46DB5">
        <w:rPr>
          <w:b/>
          <w:bCs/>
          <w:color w:val="333333"/>
          <w:sz w:val="26"/>
          <w:szCs w:val="26"/>
        </w:rPr>
        <w:t xml:space="preserve"> </w:t>
      </w:r>
      <w:r w:rsidR="00107428" w:rsidRPr="00C46DB5">
        <w:rPr>
          <w:color w:val="333333"/>
          <w:sz w:val="26"/>
          <w:szCs w:val="26"/>
        </w:rPr>
        <w:t>Беседу нашу заканчивать пора</w:t>
      </w:r>
      <w:r w:rsidR="0058125A" w:rsidRPr="00C46DB5">
        <w:rPr>
          <w:color w:val="333333"/>
          <w:sz w:val="26"/>
          <w:szCs w:val="26"/>
        </w:rPr>
        <w:t>, крикнем</w:t>
      </w:r>
      <w:r w:rsidR="00107428" w:rsidRPr="00C46DB5">
        <w:rPr>
          <w:color w:val="333333"/>
          <w:sz w:val="26"/>
          <w:szCs w:val="26"/>
        </w:rPr>
        <w:t xml:space="preserve"> армии…УРА! </w:t>
      </w:r>
      <w:r w:rsidR="0058125A">
        <w:rPr>
          <w:color w:val="333333"/>
          <w:sz w:val="26"/>
          <w:szCs w:val="26"/>
        </w:rPr>
        <w:t xml:space="preserve">Ребята, нам пора возвращаться в детский сад. Усаживаемся на корабль и в путь. </w:t>
      </w:r>
    </w:p>
    <w:p w14:paraId="19A37FAB" w14:textId="77777777" w:rsidR="0058125A" w:rsidRDefault="00F96A65" w:rsidP="0058125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  <w:shd w:val="clear" w:color="auto" w:fill="FFFFFF"/>
        </w:rPr>
      </w:pPr>
      <w:r w:rsidRPr="00F96A65">
        <w:rPr>
          <w:color w:val="333333"/>
          <w:sz w:val="26"/>
          <w:szCs w:val="26"/>
          <w:shd w:val="clear" w:color="auto" w:fill="FFFFFF"/>
        </w:rPr>
        <w:t xml:space="preserve">И так, как </w:t>
      </w:r>
      <w:r w:rsidR="0058125A">
        <w:rPr>
          <w:color w:val="333333"/>
          <w:sz w:val="26"/>
          <w:szCs w:val="26"/>
          <w:shd w:val="clear" w:color="auto" w:fill="FFFFFF"/>
        </w:rPr>
        <w:t>мы вернулись</w:t>
      </w:r>
      <w:r w:rsidRPr="00F96A65">
        <w:rPr>
          <w:color w:val="333333"/>
          <w:sz w:val="26"/>
          <w:szCs w:val="26"/>
          <w:shd w:val="clear" w:color="auto" w:fill="FFFFFF"/>
        </w:rPr>
        <w:t xml:space="preserve"> домой</w:t>
      </w:r>
      <w:r w:rsidR="0058125A">
        <w:rPr>
          <w:color w:val="333333"/>
          <w:sz w:val="26"/>
          <w:szCs w:val="26"/>
          <w:shd w:val="clear" w:color="auto" w:fill="FFFFFF"/>
        </w:rPr>
        <w:t xml:space="preserve"> </w:t>
      </w:r>
      <w:r w:rsidRPr="00F96A65">
        <w:rPr>
          <w:color w:val="333333"/>
          <w:sz w:val="26"/>
          <w:szCs w:val="26"/>
          <w:shd w:val="clear" w:color="auto" w:fill="FFFFFF"/>
        </w:rPr>
        <w:t>победителями, я предлагаю под марш победителей сделать большой почетный круг!</w:t>
      </w:r>
      <w:r w:rsidR="0058125A">
        <w:rPr>
          <w:color w:val="333333"/>
          <w:sz w:val="26"/>
          <w:szCs w:val="26"/>
          <w:shd w:val="clear" w:color="auto" w:fill="FFFFFF"/>
        </w:rPr>
        <w:t xml:space="preserve"> </w:t>
      </w:r>
    </w:p>
    <w:p w14:paraId="638E55F8" w14:textId="5EA922A8" w:rsidR="00F96A65" w:rsidRPr="00F96A65" w:rsidRDefault="00F96A65" w:rsidP="0058125A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6"/>
          <w:szCs w:val="26"/>
        </w:rPr>
      </w:pPr>
      <w:r w:rsidRPr="00F96A65">
        <w:rPr>
          <w:i/>
          <w:iCs/>
          <w:color w:val="333333"/>
          <w:sz w:val="26"/>
          <w:szCs w:val="26"/>
          <w:shd w:val="clear" w:color="auto" w:fill="FFFFFF"/>
        </w:rPr>
        <w:t>Дети под музыку делают круг по залу</w:t>
      </w:r>
    </w:p>
    <w:p w14:paraId="33BC8255" w14:textId="10CDEE15" w:rsidR="004F4586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Воспитатель</w:t>
      </w: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 xml:space="preserve">: Молодцы! </w:t>
      </w:r>
    </w:p>
    <w:p w14:paraId="000082FB" w14:textId="77777777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lastRenderedPageBreak/>
        <w:t>Список литературы:</w:t>
      </w:r>
    </w:p>
    <w:p w14:paraId="2EAD9826" w14:textId="77777777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1. Алексеева О. Задания для маленьких патриотов / О. Алексеева, Л. Петропавловская // Ребенок в детском саду. – 2010. – № 2.</w:t>
      </w:r>
    </w:p>
    <w:p w14:paraId="54B2AFCA" w14:textId="77777777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2. Воротынцева О. Как научить детей любить Родину / О. Воротынцева // Предшкольное образование. – 2009. - № 2. – (проект «Я-гражданин, патриот»)</w:t>
      </w:r>
    </w:p>
    <w:p w14:paraId="660EB2AB" w14:textId="77777777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3. Гогоберидзе А. Маленькие граждане большой страны / А. Гогоберидзе // Ребенок в детском саду. – 2009. – № 3.</w:t>
      </w:r>
    </w:p>
    <w:p w14:paraId="5CE9459A" w14:textId="77777777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4. Деркунская В. Воспитание гражданской позиции старших дошкольников / В. Деркунская // Ребенок в детском саду. – 2010. – № </w:t>
      </w:r>
    </w:p>
    <w:p w14:paraId="7C200BF8" w14:textId="77777777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5. Ермакова Т.В. Воспитание чувств патриотизма у дошкольников / Т.В. Ермакова // Методист. – 2014. - № 3. – С. 66-68.</w:t>
      </w:r>
    </w:p>
    <w:p w14:paraId="74781FED" w14:textId="77777777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6. Носова Г. Воспитываем гражданина России / Г. Носова // Ребенок в детском саду. – 2009. – № 3.</w:t>
      </w:r>
    </w:p>
    <w:p w14:paraId="3F6DCA99" w14:textId="77777777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7. Сакавичене О. Патриотическое воспитание дошкольников / О. Сакавичене // Ребенок в детском саду. – 2006. - № 2.</w:t>
      </w:r>
    </w:p>
    <w:p w14:paraId="72022107" w14:textId="77777777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8. Шаламова Е. Патриотическое воспитание: создание предметно-развивающей среды / Е. Шаламова // Ребенок в детском саду. – 2009. – № 5; 2010. – № 1.</w:t>
      </w:r>
    </w:p>
    <w:p w14:paraId="56B9F464" w14:textId="77777777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9. Юдина Г. Патриотическое воспитание / Г. Юдина // Ребенок в детском саду. – 2001. - № 4. – (проект).</w:t>
      </w:r>
    </w:p>
    <w:p w14:paraId="36E17B11" w14:textId="77777777" w:rsidR="00F96A65" w:rsidRPr="00F96A65" w:rsidRDefault="00F96A65" w:rsidP="00F96A6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F96A65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10.Якушева Т.А. Воспитание гражданско-патриотических чувств у ребенка старшего дошкольного возраста / Т.А. Якушева // Дошкольная педагогика. – 2006. – № 6.</w:t>
      </w:r>
    </w:p>
    <w:p w14:paraId="3CE17310" w14:textId="1E48E221" w:rsidR="00F96A65" w:rsidRPr="00C46DB5" w:rsidRDefault="00F96A65">
      <w:pPr>
        <w:rPr>
          <w:rFonts w:ascii="Times New Roman" w:hAnsi="Times New Roman" w:cs="Times New Roman"/>
          <w:sz w:val="26"/>
          <w:szCs w:val="26"/>
        </w:rPr>
      </w:pPr>
    </w:p>
    <w:p w14:paraId="13C2BCBC" w14:textId="0FD3D946" w:rsidR="000A58F9" w:rsidRPr="000A58F9" w:rsidRDefault="000A58F9" w:rsidP="001074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2F2F"/>
          <w:sz w:val="26"/>
          <w:szCs w:val="26"/>
          <w:lang w:eastAsia="ru-RU"/>
        </w:rPr>
      </w:pPr>
    </w:p>
    <w:p w14:paraId="2AA4D4CF" w14:textId="37940325" w:rsidR="000A58F9" w:rsidRPr="005C0CAD" w:rsidRDefault="000A58F9">
      <w:pPr>
        <w:rPr>
          <w:rFonts w:ascii="Times New Roman" w:hAnsi="Times New Roman" w:cs="Times New Roman"/>
          <w:sz w:val="28"/>
          <w:szCs w:val="28"/>
        </w:rPr>
      </w:pPr>
    </w:p>
    <w:p w14:paraId="44497995" w14:textId="51CA2C7C" w:rsidR="000A58F9" w:rsidRPr="005C0CAD" w:rsidRDefault="000A58F9">
      <w:pPr>
        <w:rPr>
          <w:rFonts w:ascii="Times New Roman" w:hAnsi="Times New Roman" w:cs="Times New Roman"/>
          <w:sz w:val="28"/>
          <w:szCs w:val="28"/>
        </w:rPr>
      </w:pPr>
    </w:p>
    <w:p w14:paraId="54F15265" w14:textId="48F2D0DF" w:rsidR="002A6CCD" w:rsidRDefault="002A6CCD">
      <w:pPr>
        <w:rPr>
          <w:rFonts w:ascii="Times New Roman" w:hAnsi="Times New Roman" w:cs="Times New Roman"/>
          <w:sz w:val="28"/>
          <w:szCs w:val="28"/>
        </w:rPr>
      </w:pPr>
    </w:p>
    <w:p w14:paraId="2643CF3C" w14:textId="77777777" w:rsidR="002A6CCD" w:rsidRDefault="002A6CCD">
      <w:pPr>
        <w:rPr>
          <w:rFonts w:ascii="Times New Roman" w:hAnsi="Times New Roman" w:cs="Times New Roman"/>
          <w:sz w:val="28"/>
          <w:szCs w:val="28"/>
        </w:rPr>
      </w:pPr>
    </w:p>
    <w:p w14:paraId="4634EFC7" w14:textId="2B2457EC" w:rsidR="002A6CCD" w:rsidRPr="005C0CAD" w:rsidRDefault="002A6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569410" wp14:editId="5EBF52B9">
            <wp:extent cx="6918960" cy="89040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 t="6614" r="-1364" b="4199"/>
                    <a:stretch/>
                  </pic:blipFill>
                  <pic:spPr bwMode="auto">
                    <a:xfrm>
                      <a:off x="0" y="0"/>
                      <a:ext cx="6935950" cy="892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6CCD" w:rsidRPr="005C0CAD" w:rsidSect="0058125A">
      <w:type w:val="continuous"/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575C"/>
    <w:multiLevelType w:val="multilevel"/>
    <w:tmpl w:val="43F6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A687C"/>
    <w:multiLevelType w:val="hybridMultilevel"/>
    <w:tmpl w:val="253262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A24DB"/>
    <w:multiLevelType w:val="multilevel"/>
    <w:tmpl w:val="2E24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A9288F"/>
    <w:multiLevelType w:val="hybridMultilevel"/>
    <w:tmpl w:val="6E9CAFC8"/>
    <w:lvl w:ilvl="0" w:tplc="C37E3B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E5270"/>
    <w:multiLevelType w:val="hybridMultilevel"/>
    <w:tmpl w:val="12605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B6A3D"/>
    <w:multiLevelType w:val="multilevel"/>
    <w:tmpl w:val="07E8B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C1A"/>
    <w:rsid w:val="00012FE3"/>
    <w:rsid w:val="00083509"/>
    <w:rsid w:val="000A58F9"/>
    <w:rsid w:val="000C006A"/>
    <w:rsid w:val="00107428"/>
    <w:rsid w:val="002304A2"/>
    <w:rsid w:val="00263C3B"/>
    <w:rsid w:val="002A6CCD"/>
    <w:rsid w:val="0038373D"/>
    <w:rsid w:val="003E0585"/>
    <w:rsid w:val="00427FC6"/>
    <w:rsid w:val="00462A02"/>
    <w:rsid w:val="00495DE0"/>
    <w:rsid w:val="004D6640"/>
    <w:rsid w:val="004F4586"/>
    <w:rsid w:val="0054713F"/>
    <w:rsid w:val="0058125A"/>
    <w:rsid w:val="005C0CAD"/>
    <w:rsid w:val="005D6249"/>
    <w:rsid w:val="006F66D6"/>
    <w:rsid w:val="00781956"/>
    <w:rsid w:val="00787B2A"/>
    <w:rsid w:val="007B7C1A"/>
    <w:rsid w:val="00914597"/>
    <w:rsid w:val="00A1465F"/>
    <w:rsid w:val="00AC290B"/>
    <w:rsid w:val="00B66F93"/>
    <w:rsid w:val="00C46DB5"/>
    <w:rsid w:val="00CC66A8"/>
    <w:rsid w:val="00E47287"/>
    <w:rsid w:val="00F9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B64D0"/>
  <w15:chartTrackingRefBased/>
  <w15:docId w15:val="{60B56AD1-E610-4EF4-A31B-F81739112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6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58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0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0CAD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C46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1539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BITMASTER</dc:creator>
  <cp:keywords/>
  <dc:description/>
  <cp:lastModifiedBy>BITMASTER</cp:lastModifiedBy>
  <cp:revision>4</cp:revision>
  <cp:lastPrinted>2022-02-13T18:10:00Z</cp:lastPrinted>
  <dcterms:created xsi:type="dcterms:W3CDTF">2022-02-13T19:07:00Z</dcterms:created>
  <dcterms:modified xsi:type="dcterms:W3CDTF">2022-02-14T17:01:00Z</dcterms:modified>
</cp:coreProperties>
</file>