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:rsidR="00734011" w:rsidRDefault="00734011" w:rsidP="00734011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206F1">
        <w:rPr>
          <w:rFonts w:ascii="Times New Roman" w:hAnsi="Times New Roman"/>
          <w:b/>
          <w:sz w:val="36"/>
          <w:szCs w:val="36"/>
        </w:rPr>
        <w:t>Индивидуальный образовательный маршрут</w:t>
      </w:r>
      <w:r>
        <w:rPr>
          <w:rFonts w:ascii="Times New Roman" w:hAnsi="Times New Roman"/>
          <w:b/>
          <w:sz w:val="36"/>
          <w:szCs w:val="36"/>
        </w:rPr>
        <w:t xml:space="preserve"> на ребёнка подготовительной группы</w:t>
      </w:r>
      <w:r w:rsidRPr="009206F1">
        <w:rPr>
          <w:rFonts w:ascii="Times New Roman" w:hAnsi="Times New Roman"/>
          <w:b/>
          <w:sz w:val="36"/>
          <w:szCs w:val="36"/>
        </w:rPr>
        <w:t xml:space="preserve"> </w:t>
      </w:r>
      <w:r w:rsidR="00ED0D4B">
        <w:rPr>
          <w:rFonts w:ascii="Times New Roman" w:hAnsi="Times New Roman"/>
          <w:b/>
          <w:sz w:val="36"/>
          <w:szCs w:val="36"/>
        </w:rPr>
        <w:t>Короткову Элину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206F1">
        <w:rPr>
          <w:rFonts w:ascii="Times New Roman" w:hAnsi="Times New Roman"/>
          <w:b/>
          <w:sz w:val="36"/>
          <w:szCs w:val="36"/>
        </w:rPr>
        <w:t xml:space="preserve">с признаками одаренности </w:t>
      </w:r>
      <w:r>
        <w:rPr>
          <w:rFonts w:ascii="Times New Roman" w:hAnsi="Times New Roman"/>
          <w:b/>
          <w:sz w:val="36"/>
          <w:szCs w:val="36"/>
        </w:rPr>
        <w:t>в художественно-эстетическом</w:t>
      </w:r>
      <w:r w:rsidRPr="009206F1">
        <w:rPr>
          <w:rFonts w:ascii="Times New Roman" w:hAnsi="Times New Roman"/>
          <w:b/>
          <w:sz w:val="36"/>
          <w:szCs w:val="36"/>
        </w:rPr>
        <w:t xml:space="preserve"> развитии в </w:t>
      </w:r>
      <w:r w:rsidR="00ED0D4B">
        <w:rPr>
          <w:rFonts w:ascii="Times New Roman" w:hAnsi="Times New Roman"/>
          <w:b/>
          <w:sz w:val="36"/>
          <w:szCs w:val="36"/>
        </w:rPr>
        <w:t xml:space="preserve">структурном подразделении по реализации программы дошкольного образования МОУ «Школа №2 </w:t>
      </w:r>
      <w:proofErr w:type="spellStart"/>
      <w:r w:rsidR="00ED0D4B">
        <w:rPr>
          <w:rFonts w:ascii="Times New Roman" w:hAnsi="Times New Roman"/>
          <w:b/>
          <w:sz w:val="36"/>
          <w:szCs w:val="36"/>
        </w:rPr>
        <w:t>р.п</w:t>
      </w:r>
      <w:proofErr w:type="spellEnd"/>
      <w:r w:rsidR="00ED0D4B">
        <w:rPr>
          <w:rFonts w:ascii="Times New Roman" w:hAnsi="Times New Roman"/>
          <w:b/>
          <w:sz w:val="36"/>
          <w:szCs w:val="36"/>
        </w:rPr>
        <w:t>. Новые Бурасы».</w:t>
      </w:r>
    </w:p>
    <w:p w:rsidR="00734011" w:rsidRPr="009206F1" w:rsidRDefault="00734011" w:rsidP="00734011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34011" w:rsidRPr="009206F1" w:rsidRDefault="00734011" w:rsidP="0073401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34011" w:rsidRPr="009206F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11" w:rsidRPr="009206F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1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1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1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1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1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1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1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472A" w:rsidRDefault="0036472A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472A" w:rsidRDefault="0036472A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34011" w:rsidRPr="00CF19D7" w:rsidRDefault="00ED0D4B" w:rsidP="007340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34011" w:rsidRPr="00CF19D7">
        <w:rPr>
          <w:rFonts w:ascii="Times New Roman" w:hAnsi="Times New Roman"/>
          <w:b/>
          <w:sz w:val="28"/>
          <w:szCs w:val="28"/>
        </w:rPr>
        <w:t>оспитатель:</w:t>
      </w:r>
    </w:p>
    <w:p w:rsidR="00734011" w:rsidRPr="00CF19D7" w:rsidRDefault="00ED0D4B" w:rsidP="007340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Степоненко Н.А.</w:t>
      </w:r>
    </w:p>
    <w:p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:rsidR="00334C4E" w:rsidRDefault="00334C4E" w:rsidP="00ED0D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534" w:rsidRPr="00ED0D4B" w:rsidRDefault="00263534" w:rsidP="00ED0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D4B">
        <w:rPr>
          <w:rFonts w:ascii="Times New Roman" w:hAnsi="Times New Roman" w:cs="Times New Roman"/>
          <w:b/>
          <w:sz w:val="28"/>
          <w:szCs w:val="28"/>
        </w:rPr>
        <w:lastRenderedPageBreak/>
        <w:t>Фамилия, имя ребенка</w:t>
      </w:r>
      <w:r w:rsidRPr="00ED0D4B">
        <w:rPr>
          <w:rFonts w:ascii="Times New Roman" w:hAnsi="Times New Roman" w:cs="Times New Roman"/>
          <w:sz w:val="28"/>
          <w:szCs w:val="28"/>
        </w:rPr>
        <w:t xml:space="preserve"> – </w:t>
      </w:r>
      <w:r w:rsidR="00ED0D4B" w:rsidRPr="00ED0D4B">
        <w:rPr>
          <w:rFonts w:ascii="Times New Roman" w:hAnsi="Times New Roman" w:cs="Times New Roman"/>
          <w:b/>
          <w:sz w:val="28"/>
          <w:szCs w:val="28"/>
        </w:rPr>
        <w:t>Короткова Элина</w:t>
      </w:r>
      <w:r w:rsidRPr="00ED0D4B">
        <w:rPr>
          <w:rFonts w:ascii="Times New Roman" w:hAnsi="Times New Roman" w:cs="Times New Roman"/>
          <w:sz w:val="28"/>
          <w:szCs w:val="28"/>
        </w:rPr>
        <w:t>.</w:t>
      </w:r>
      <w:r w:rsidRPr="00ED0D4B">
        <w:rPr>
          <w:rFonts w:ascii="Times New Roman" w:hAnsi="Times New Roman" w:cs="Times New Roman"/>
          <w:sz w:val="28"/>
          <w:szCs w:val="28"/>
        </w:rPr>
        <w:br/>
      </w:r>
      <w:r w:rsidRPr="00ED0D4B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ED0D4B">
        <w:rPr>
          <w:rFonts w:ascii="Times New Roman" w:hAnsi="Times New Roman" w:cs="Times New Roman"/>
          <w:sz w:val="28"/>
          <w:szCs w:val="28"/>
        </w:rPr>
        <w:t> – 6 лет</w:t>
      </w:r>
      <w:r w:rsidRPr="00ED0D4B">
        <w:rPr>
          <w:rFonts w:ascii="Times New Roman" w:hAnsi="Times New Roman" w:cs="Times New Roman"/>
          <w:sz w:val="28"/>
          <w:szCs w:val="28"/>
        </w:rPr>
        <w:br/>
      </w:r>
      <w:r w:rsidRPr="00ED0D4B">
        <w:rPr>
          <w:rFonts w:ascii="Times New Roman" w:hAnsi="Times New Roman" w:cs="Times New Roman"/>
          <w:b/>
          <w:sz w:val="28"/>
          <w:szCs w:val="28"/>
        </w:rPr>
        <w:t>Вид одарённости</w:t>
      </w:r>
      <w:r w:rsidRPr="00ED0D4B">
        <w:rPr>
          <w:rFonts w:ascii="Times New Roman" w:hAnsi="Times New Roman" w:cs="Times New Roman"/>
          <w:sz w:val="28"/>
          <w:szCs w:val="28"/>
        </w:rPr>
        <w:t> – художественно – эстетический</w:t>
      </w:r>
      <w:r w:rsidRPr="00ED0D4B">
        <w:rPr>
          <w:rFonts w:ascii="Times New Roman" w:hAnsi="Times New Roman" w:cs="Times New Roman"/>
          <w:sz w:val="28"/>
          <w:szCs w:val="28"/>
        </w:rPr>
        <w:br/>
      </w:r>
      <w:r w:rsidRPr="00ED0D4B">
        <w:rPr>
          <w:rFonts w:ascii="Times New Roman" w:hAnsi="Times New Roman" w:cs="Times New Roman"/>
          <w:b/>
          <w:sz w:val="28"/>
          <w:szCs w:val="28"/>
        </w:rPr>
        <w:t>Склонности </w:t>
      </w:r>
      <w:r w:rsidRPr="00ED0D4B">
        <w:rPr>
          <w:rFonts w:ascii="Times New Roman" w:hAnsi="Times New Roman" w:cs="Times New Roman"/>
          <w:sz w:val="28"/>
          <w:szCs w:val="28"/>
        </w:rPr>
        <w:t>–</w:t>
      </w:r>
      <w:r w:rsidR="00917584" w:rsidRPr="00ED0D4B">
        <w:rPr>
          <w:rFonts w:ascii="Times New Roman" w:hAnsi="Times New Roman" w:cs="Times New Roman"/>
          <w:sz w:val="28"/>
          <w:szCs w:val="28"/>
        </w:rPr>
        <w:t>театральная</w:t>
      </w:r>
    </w:p>
    <w:p w:rsidR="00263534" w:rsidRPr="00ED0D4B" w:rsidRDefault="00263534" w:rsidP="00ED0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D4B"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Pr="00ED0D4B">
        <w:rPr>
          <w:rFonts w:ascii="Times New Roman" w:hAnsi="Times New Roman" w:cs="Times New Roman"/>
          <w:sz w:val="28"/>
          <w:szCs w:val="28"/>
        </w:rPr>
        <w:t> – индивидуальная работа</w:t>
      </w:r>
    </w:p>
    <w:p w:rsidR="00263534" w:rsidRPr="00ED0D4B" w:rsidRDefault="00263534" w:rsidP="00ED0D4B">
      <w:pPr>
        <w:pStyle w:val="a3"/>
        <w:rPr>
          <w:rFonts w:ascii="Times New Roman" w:hAnsi="Times New Roman"/>
          <w:sz w:val="28"/>
          <w:szCs w:val="28"/>
        </w:rPr>
      </w:pPr>
      <w:r w:rsidRPr="00ED0D4B">
        <w:rPr>
          <w:rFonts w:ascii="Times New Roman" w:hAnsi="Times New Roman"/>
          <w:b/>
          <w:sz w:val="28"/>
          <w:szCs w:val="28"/>
        </w:rPr>
        <w:t>Формы работы</w:t>
      </w:r>
      <w:r w:rsidRPr="00ED0D4B">
        <w:rPr>
          <w:rFonts w:ascii="Times New Roman" w:hAnsi="Times New Roman"/>
          <w:sz w:val="28"/>
          <w:szCs w:val="28"/>
        </w:rPr>
        <w:t xml:space="preserve"> </w:t>
      </w:r>
      <w:r w:rsidRPr="00ED0D4B">
        <w:rPr>
          <w:rFonts w:ascii="Times New Roman" w:hAnsi="Times New Roman"/>
          <w:b/>
          <w:sz w:val="28"/>
          <w:szCs w:val="28"/>
        </w:rPr>
        <w:t>-</w:t>
      </w:r>
      <w:r w:rsidRPr="00ED0D4B">
        <w:rPr>
          <w:rFonts w:ascii="Times New Roman" w:hAnsi="Times New Roman"/>
          <w:sz w:val="28"/>
          <w:szCs w:val="28"/>
        </w:rPr>
        <w:t xml:space="preserve"> индивидуальные и подгрупповые занятия </w:t>
      </w:r>
    </w:p>
    <w:p w:rsidR="00263534" w:rsidRPr="00ED0D4B" w:rsidRDefault="00263534" w:rsidP="00ED0D4B">
      <w:pPr>
        <w:pStyle w:val="a3"/>
        <w:rPr>
          <w:rFonts w:ascii="Times New Roman" w:hAnsi="Times New Roman"/>
          <w:sz w:val="28"/>
          <w:szCs w:val="28"/>
        </w:rPr>
      </w:pPr>
      <w:r w:rsidRPr="00ED0D4B">
        <w:rPr>
          <w:rFonts w:ascii="Times New Roman" w:hAnsi="Times New Roman"/>
          <w:b/>
          <w:sz w:val="28"/>
          <w:szCs w:val="28"/>
        </w:rPr>
        <w:t>Участники сопровождения</w:t>
      </w:r>
      <w:r w:rsidRPr="00ED0D4B">
        <w:rPr>
          <w:rFonts w:ascii="Times New Roman" w:hAnsi="Times New Roman"/>
          <w:sz w:val="28"/>
          <w:szCs w:val="28"/>
        </w:rPr>
        <w:t>: педагоги и специалисты ДОО, родители ребенка.</w:t>
      </w:r>
      <w:r w:rsidRPr="00ED0D4B">
        <w:rPr>
          <w:rFonts w:ascii="Times New Roman" w:hAnsi="Times New Roman"/>
          <w:sz w:val="28"/>
          <w:szCs w:val="28"/>
        </w:rPr>
        <w:br/>
      </w:r>
    </w:p>
    <w:p w:rsidR="00734011" w:rsidRPr="00ED0D4B" w:rsidRDefault="00734011" w:rsidP="00734011">
      <w:pPr>
        <w:pStyle w:val="a3"/>
        <w:rPr>
          <w:rFonts w:ascii="Times New Roman" w:hAnsi="Times New Roman"/>
          <w:b/>
          <w:sz w:val="28"/>
          <w:szCs w:val="28"/>
        </w:rPr>
      </w:pPr>
      <w:r w:rsidRPr="00ED0D4B">
        <w:rPr>
          <w:rFonts w:ascii="Times New Roman" w:hAnsi="Times New Roman"/>
          <w:b/>
          <w:sz w:val="28"/>
          <w:szCs w:val="28"/>
        </w:rPr>
        <w:t xml:space="preserve">Характеристика </w:t>
      </w:r>
      <w:r w:rsidR="00ED0D4B">
        <w:rPr>
          <w:rFonts w:ascii="Times New Roman" w:hAnsi="Times New Roman"/>
          <w:b/>
          <w:sz w:val="28"/>
          <w:szCs w:val="28"/>
        </w:rPr>
        <w:t>на Короткову Элину</w:t>
      </w:r>
      <w:r w:rsidRPr="00ED0D4B">
        <w:rPr>
          <w:rFonts w:ascii="Times New Roman" w:hAnsi="Times New Roman"/>
          <w:b/>
          <w:sz w:val="28"/>
          <w:szCs w:val="28"/>
        </w:rPr>
        <w:t>- воспитанника подготовительной группы: </w:t>
      </w:r>
    </w:p>
    <w:p w:rsidR="00C8127F" w:rsidRPr="00ED0D4B" w:rsidRDefault="00C8127F" w:rsidP="00C81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D4B" w:rsidRPr="00ED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D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 имеет отличное чувство ритма, прекрасный слух, с лёгкостью</w:t>
      </w:r>
    </w:p>
    <w:p w:rsidR="00C8127F" w:rsidRPr="00ED0D4B" w:rsidRDefault="00C8127F" w:rsidP="00C81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перенимает приёмы игры на детских музыкальных инструментах, проявляет</w:t>
      </w:r>
    </w:p>
    <w:p w:rsidR="003E2711" w:rsidRPr="00ED0D4B" w:rsidRDefault="00C8127F" w:rsidP="003E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творческую активность. Она грациозна, отзывчива, эмоциональна. Она </w:t>
      </w:r>
      <w:r w:rsidR="003E2711" w:rsidRPr="00ED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потребность в реализации своего творческого потенциала.</w:t>
      </w:r>
    </w:p>
    <w:p w:rsidR="00263534" w:rsidRPr="00ED0D4B" w:rsidRDefault="00263534" w:rsidP="007340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0D4B">
        <w:rPr>
          <w:rStyle w:val="c1"/>
          <w:color w:val="000000"/>
          <w:sz w:val="28"/>
          <w:szCs w:val="28"/>
        </w:rPr>
        <w:t xml:space="preserve"> Её речь грамматически правильна, выразительна и эмоциональна: она с легкостью изменяет силу голоса, темп, тембр, высоту, динамику. Девочка отличается высокой любознательностью и наблюдательностью, способностью отслеживать причинно-следственные связи и делать соответствующие выводы. Она легко устанавливает контакт с собеседником.</w:t>
      </w:r>
    </w:p>
    <w:p w:rsidR="00263534" w:rsidRPr="00ED0D4B" w:rsidRDefault="00263534" w:rsidP="0026353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D0D4B">
        <w:rPr>
          <w:rStyle w:val="c1"/>
          <w:color w:val="000000"/>
          <w:sz w:val="28"/>
          <w:szCs w:val="28"/>
        </w:rPr>
        <w:t xml:space="preserve">Сохранение и раскрытие творческого потенциала каждого ребенка представляется очень важной и актуальной </w:t>
      </w:r>
      <w:r w:rsidR="00B604CF" w:rsidRPr="00ED0D4B">
        <w:rPr>
          <w:rStyle w:val="c1"/>
          <w:color w:val="000000"/>
          <w:sz w:val="28"/>
          <w:szCs w:val="28"/>
        </w:rPr>
        <w:t xml:space="preserve">задачей, поэтому для работы с </w:t>
      </w:r>
      <w:r w:rsidR="00ED0D4B" w:rsidRPr="00ED0D4B">
        <w:rPr>
          <w:rStyle w:val="c1"/>
          <w:color w:val="000000"/>
          <w:sz w:val="28"/>
          <w:szCs w:val="28"/>
        </w:rPr>
        <w:t>Э</w:t>
      </w:r>
      <w:r w:rsidR="00395D39" w:rsidRPr="00ED0D4B">
        <w:rPr>
          <w:rStyle w:val="c1"/>
          <w:color w:val="000000"/>
          <w:sz w:val="28"/>
          <w:szCs w:val="28"/>
        </w:rPr>
        <w:t xml:space="preserve">линой </w:t>
      </w:r>
      <w:r w:rsidRPr="00ED0D4B">
        <w:rPr>
          <w:rStyle w:val="c1"/>
          <w:color w:val="000000"/>
          <w:sz w:val="28"/>
          <w:szCs w:val="28"/>
        </w:rPr>
        <w:t>был составлен индивидуальный образовательный маршрут.</w:t>
      </w:r>
    </w:p>
    <w:p w:rsidR="00ED0D4B" w:rsidRPr="00ED0D4B" w:rsidRDefault="00F1680C" w:rsidP="00ED0D4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D4B">
        <w:rPr>
          <w:sz w:val="28"/>
          <w:szCs w:val="28"/>
        </w:rPr>
        <w:t>Ребенок воспитывается в полной семье. Родители систематически интересуются успехами дочери, оказывают необходимую помощь воспитателям. Атмосфера в семье дружелюбная, относится к родителям с большой любовью и уважением.</w:t>
      </w:r>
    </w:p>
    <w:p w:rsidR="00B604CF" w:rsidRPr="00ED0D4B" w:rsidRDefault="00B604CF" w:rsidP="00ED0D4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0D4B">
        <w:rPr>
          <w:rStyle w:val="c20"/>
          <w:b/>
          <w:bCs/>
          <w:color w:val="000000"/>
          <w:sz w:val="28"/>
          <w:szCs w:val="28"/>
        </w:rPr>
        <w:t>Цель</w:t>
      </w:r>
      <w:r w:rsidR="00395D39" w:rsidRPr="00ED0D4B">
        <w:rPr>
          <w:rStyle w:val="c20"/>
          <w:b/>
          <w:bCs/>
          <w:color w:val="000000"/>
          <w:sz w:val="28"/>
          <w:szCs w:val="28"/>
        </w:rPr>
        <w:t>:</w:t>
      </w:r>
      <w:r w:rsidR="00395D39" w:rsidRPr="00ED0D4B">
        <w:rPr>
          <w:rStyle w:val="c1"/>
          <w:color w:val="000000"/>
          <w:sz w:val="28"/>
          <w:szCs w:val="28"/>
        </w:rPr>
        <w:t xml:space="preserve"> С</w:t>
      </w:r>
      <w:r w:rsidRPr="00ED0D4B">
        <w:rPr>
          <w:rStyle w:val="c1"/>
          <w:color w:val="000000"/>
          <w:sz w:val="28"/>
          <w:szCs w:val="28"/>
        </w:rPr>
        <w:t>оздание оптимальных условий для р</w:t>
      </w:r>
      <w:r w:rsidR="00395D39" w:rsidRPr="00ED0D4B">
        <w:rPr>
          <w:rStyle w:val="c1"/>
          <w:color w:val="000000"/>
          <w:sz w:val="28"/>
          <w:szCs w:val="28"/>
        </w:rPr>
        <w:t>азвития и реализации театральных</w:t>
      </w:r>
      <w:r w:rsidRPr="00ED0D4B">
        <w:rPr>
          <w:rStyle w:val="c1"/>
          <w:color w:val="000000"/>
          <w:sz w:val="28"/>
          <w:szCs w:val="28"/>
        </w:rPr>
        <w:t xml:space="preserve"> и творческих способностей ребёнка с учетом его возрастных и индивидуальных психологических особенностей.</w:t>
      </w:r>
    </w:p>
    <w:p w:rsidR="00753282" w:rsidRPr="00ED0D4B" w:rsidRDefault="00B604CF" w:rsidP="00ED0D4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 w:rsidRPr="00ED0D4B">
        <w:rPr>
          <w:rStyle w:val="c16"/>
          <w:b/>
          <w:bCs/>
          <w:color w:val="000000"/>
          <w:sz w:val="28"/>
          <w:szCs w:val="28"/>
        </w:rPr>
        <w:t>Задачи:</w:t>
      </w:r>
      <w:r w:rsidRPr="00ED0D4B">
        <w:rPr>
          <w:rStyle w:val="c1"/>
          <w:color w:val="000000"/>
          <w:sz w:val="28"/>
          <w:szCs w:val="28"/>
        </w:rPr>
        <w:t>-</w:t>
      </w:r>
      <w:proofErr w:type="gramEnd"/>
      <w:r w:rsidRPr="00ED0D4B">
        <w:rPr>
          <w:rStyle w:val="c1"/>
          <w:color w:val="000000"/>
          <w:sz w:val="28"/>
          <w:szCs w:val="28"/>
        </w:rPr>
        <w:t xml:space="preserve"> </w:t>
      </w:r>
      <w:r w:rsidR="0084163B" w:rsidRPr="00ED0D4B">
        <w:rPr>
          <w:rStyle w:val="c1"/>
          <w:color w:val="000000"/>
          <w:sz w:val="28"/>
          <w:szCs w:val="28"/>
        </w:rPr>
        <w:t>обеспечить работу с одаренными детьми по индивидуальным</w:t>
      </w:r>
      <w:r w:rsidR="00753282" w:rsidRPr="00ED0D4B">
        <w:rPr>
          <w:rStyle w:val="c1"/>
          <w:color w:val="000000"/>
          <w:sz w:val="28"/>
          <w:szCs w:val="28"/>
        </w:rPr>
        <w:t xml:space="preserve"> образовательным маршрутам;</w:t>
      </w:r>
    </w:p>
    <w:p w:rsidR="00ED0D4B" w:rsidRPr="00ED0D4B" w:rsidRDefault="00753282" w:rsidP="00ED0D4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D0D4B">
        <w:rPr>
          <w:rStyle w:val="c1"/>
          <w:color w:val="000000"/>
          <w:sz w:val="28"/>
          <w:szCs w:val="28"/>
        </w:rPr>
        <w:t xml:space="preserve"> </w:t>
      </w:r>
      <w:r w:rsidR="00B604CF" w:rsidRPr="00ED0D4B">
        <w:rPr>
          <w:rStyle w:val="c1"/>
          <w:color w:val="000000"/>
          <w:sz w:val="28"/>
          <w:szCs w:val="28"/>
        </w:rPr>
        <w:t>- совершенствовать и расширять систему дополнительного образования;</w:t>
      </w:r>
    </w:p>
    <w:p w:rsidR="00753282" w:rsidRPr="00ED0D4B" w:rsidRDefault="00B604CF" w:rsidP="00ED0D4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0D4B">
        <w:rPr>
          <w:rStyle w:val="c1"/>
          <w:color w:val="000000"/>
          <w:sz w:val="28"/>
          <w:szCs w:val="28"/>
        </w:rPr>
        <w:t>- вовлекать в конкурсы на различном уровне;</w:t>
      </w:r>
    </w:p>
    <w:p w:rsidR="00B604CF" w:rsidRPr="00ED0D4B" w:rsidRDefault="00B604CF" w:rsidP="00ED0D4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0D4B">
        <w:rPr>
          <w:rStyle w:val="c1"/>
          <w:color w:val="000000"/>
          <w:sz w:val="28"/>
          <w:szCs w:val="28"/>
        </w:rPr>
        <w:t>- создавать насыщенную предметно-развивающую среду</w:t>
      </w:r>
      <w:r w:rsidR="00B369EC" w:rsidRPr="00ED0D4B">
        <w:rPr>
          <w:rStyle w:val="c1"/>
          <w:color w:val="000000"/>
          <w:sz w:val="28"/>
          <w:szCs w:val="28"/>
        </w:rPr>
        <w:t>;</w:t>
      </w:r>
    </w:p>
    <w:p w:rsidR="00B604CF" w:rsidRPr="00ED0D4B" w:rsidRDefault="00B604CF" w:rsidP="00ED0D4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0D4B">
        <w:rPr>
          <w:rStyle w:val="c1"/>
          <w:color w:val="000000"/>
          <w:sz w:val="28"/>
          <w:szCs w:val="28"/>
        </w:rPr>
        <w:t>- повысить уровень взаимодействия детского сада и семьи в вопросах</w:t>
      </w:r>
    </w:p>
    <w:p w:rsidR="00B604CF" w:rsidRPr="00ED0D4B" w:rsidRDefault="00B604CF" w:rsidP="00ED0D4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D0D4B">
        <w:rPr>
          <w:rStyle w:val="c1"/>
          <w:color w:val="000000"/>
          <w:sz w:val="28"/>
          <w:szCs w:val="28"/>
        </w:rPr>
        <w:t>поддержки и сопровождения способных детей.</w:t>
      </w:r>
    </w:p>
    <w:p w:rsidR="00753282" w:rsidRPr="00ED0D4B" w:rsidRDefault="00753282" w:rsidP="0084163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95D39" w:rsidRPr="00ED0D4B" w:rsidRDefault="003C53E2" w:rsidP="00395D3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D4B">
        <w:rPr>
          <w:rStyle w:val="c1"/>
          <w:b/>
          <w:color w:val="000000"/>
          <w:sz w:val="28"/>
          <w:szCs w:val="28"/>
        </w:rPr>
        <w:t>Ожидаемый результат:</w:t>
      </w:r>
    </w:p>
    <w:p w:rsidR="00395D39" w:rsidRPr="00ED0D4B" w:rsidRDefault="00395D39" w:rsidP="00395D3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0D4B">
        <w:rPr>
          <w:sz w:val="28"/>
          <w:szCs w:val="28"/>
        </w:rPr>
        <w:t>В результате работы с ребёнком по индивидуальному маршруту у</w:t>
      </w:r>
    </w:p>
    <w:p w:rsidR="00395D39" w:rsidRPr="00ED0D4B" w:rsidRDefault="00395D39" w:rsidP="00395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 появляются умения управляться куклами разных видов, умение сочинять рассказы и сказки, сопровождать действие героя игрой на музыкальных инструментах, ориентируются в пространстве и «чувствуют» сцену. Ребёнок чувствует образ персонажа, используя жесты, мимику. Ориентируется в пространстве и «чувствует» сцену. </w:t>
      </w:r>
    </w:p>
    <w:p w:rsidR="001E3C86" w:rsidRPr="009206F1" w:rsidRDefault="001E3C86" w:rsidP="00395D39">
      <w:pPr>
        <w:pStyle w:val="c3"/>
        <w:shd w:val="clear" w:color="auto" w:fill="FFFFFF"/>
        <w:spacing w:before="0" w:beforeAutospacing="0" w:after="0" w:afterAutospacing="0"/>
      </w:pPr>
      <w:r w:rsidRPr="00ED0D4B">
        <w:rPr>
          <w:sz w:val="28"/>
          <w:szCs w:val="28"/>
        </w:rPr>
        <w:lastRenderedPageBreak/>
        <w:br/>
      </w:r>
    </w:p>
    <w:tbl>
      <w:tblPr>
        <w:tblW w:w="9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9"/>
        <w:gridCol w:w="2576"/>
        <w:gridCol w:w="3030"/>
        <w:gridCol w:w="2520"/>
      </w:tblGrid>
      <w:tr w:rsidR="00B369EC" w:rsidRPr="009206F1" w:rsidTr="001E3C86">
        <w:trPr>
          <w:trHeight w:val="465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C86" w:rsidRPr="008A6E40" w:rsidRDefault="001E3C86" w:rsidP="001E3C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6E4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C86" w:rsidRPr="008A6E40" w:rsidRDefault="001E3C86" w:rsidP="001E3C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6E40">
              <w:rPr>
                <w:rFonts w:ascii="Times New Roman" w:hAnsi="Times New Roman"/>
                <w:b/>
                <w:sz w:val="24"/>
                <w:szCs w:val="24"/>
              </w:rPr>
              <w:t>Используемые приемы: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C86" w:rsidRPr="008A6E40" w:rsidRDefault="001E3C86" w:rsidP="001E3C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6E4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C86" w:rsidRPr="008A6E40" w:rsidRDefault="001E3C86" w:rsidP="001E3C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6E40">
              <w:rPr>
                <w:rFonts w:ascii="Times New Roman" w:hAnsi="Times New Roman"/>
                <w:b/>
                <w:sz w:val="24"/>
                <w:szCs w:val="24"/>
              </w:rPr>
              <w:t>Применение детского творчества:</w:t>
            </w:r>
          </w:p>
        </w:tc>
      </w:tr>
      <w:tr w:rsidR="00B369EC" w:rsidRPr="00C623FE" w:rsidTr="001E3C86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8D" w:rsidRPr="00C623FE" w:rsidRDefault="00753282" w:rsidP="00753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«</w:t>
            </w:r>
            <w:r w:rsidR="004D788D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</w:t>
            </w:r>
          </w:p>
          <w:p w:rsidR="004D788D" w:rsidRPr="004D788D" w:rsidRDefault="004D788D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себе...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D788D" w:rsidRPr="004D788D" w:rsidRDefault="004D788D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</w:t>
            </w:r>
          </w:p>
          <w:p w:rsidR="004D788D" w:rsidRPr="004D788D" w:rsidRDefault="00753282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</w:t>
            </w:r>
            <w:r w:rsidR="004D788D"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знакомыми</w:t>
            </w:r>
          </w:p>
          <w:p w:rsidR="004D788D" w:rsidRPr="004D788D" w:rsidRDefault="004D788D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сказками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D788D" w:rsidRPr="004D788D" w:rsidRDefault="004D788D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театр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E3C86" w:rsidRPr="00C623FE" w:rsidRDefault="001E3C86" w:rsidP="00F47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282" w:rsidRPr="004D788D" w:rsidRDefault="004D788D" w:rsidP="00753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радостный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3282"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</w:p>
          <w:p w:rsidR="00753282" w:rsidRPr="004D788D" w:rsidRDefault="00753282" w:rsidP="00753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настрой;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элементарные навыки</w:t>
            </w:r>
          </w:p>
          <w:p w:rsidR="00753282" w:rsidRPr="004D788D" w:rsidRDefault="00753282" w:rsidP="00753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мимики и жестикуляции; учить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753282" w:rsidRPr="004D788D" w:rsidRDefault="00753282" w:rsidP="00753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интонационно</w:t>
            </w:r>
          </w:p>
          <w:p w:rsidR="00753282" w:rsidRPr="004D788D" w:rsidRDefault="00753282" w:rsidP="00753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проговаривать фразы; развивать</w:t>
            </w:r>
          </w:p>
          <w:p w:rsidR="004D788D" w:rsidRPr="004D788D" w:rsidRDefault="00753282" w:rsidP="00753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воображение.</w:t>
            </w:r>
          </w:p>
          <w:p w:rsidR="004D788D" w:rsidRPr="004D788D" w:rsidRDefault="00753282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D788D"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788D"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снятию</w:t>
            </w:r>
          </w:p>
          <w:p w:rsidR="004D788D" w:rsidRPr="004D788D" w:rsidRDefault="004D788D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психологического напряжения и</w:t>
            </w:r>
          </w:p>
          <w:p w:rsidR="004D788D" w:rsidRPr="004D788D" w:rsidRDefault="004D788D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мышечному расслаблению.</w:t>
            </w:r>
          </w:p>
          <w:p w:rsidR="004D788D" w:rsidRPr="004D788D" w:rsidRDefault="00753282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4D788D"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788D"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</w:p>
          <w:p w:rsidR="004D788D" w:rsidRPr="004D788D" w:rsidRDefault="004D788D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куклой,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согласовывать</w:t>
            </w:r>
          </w:p>
          <w:p w:rsidR="004D788D" w:rsidRPr="004D788D" w:rsidRDefault="004D788D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вождением куклы.</w:t>
            </w:r>
          </w:p>
          <w:p w:rsidR="004D788D" w:rsidRPr="00C623FE" w:rsidRDefault="00633FCE" w:rsidP="004D788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B1C2A"/>
              </w:rPr>
            </w:pPr>
            <w:r w:rsidRPr="00C623FE">
              <w:rPr>
                <w:rStyle w:val="c1"/>
                <w:color w:val="000000"/>
              </w:rPr>
              <w:t xml:space="preserve"> </w:t>
            </w:r>
          </w:p>
          <w:p w:rsidR="001E3C86" w:rsidRPr="00C623FE" w:rsidRDefault="00F47D2B" w:rsidP="00F47D2B">
            <w:pPr>
              <w:pStyle w:val="c0"/>
              <w:shd w:val="clear" w:color="auto" w:fill="FFFFFF"/>
              <w:spacing w:before="0" w:beforeAutospacing="0" w:after="0" w:afterAutospacing="0"/>
            </w:pPr>
            <w:r w:rsidRPr="00C623FE">
              <w:rPr>
                <w:color w:val="1B1C2A"/>
              </w:rPr>
              <w:br/>
            </w:r>
            <w:r w:rsidRPr="00C623FE">
              <w:rPr>
                <w:color w:val="1B1C2A"/>
              </w:rPr>
              <w:br/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9EC" w:rsidRPr="00C623FE" w:rsidRDefault="00753282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Насто</w:t>
            </w:r>
            <w:r w:rsidR="00B369EC" w:rsidRPr="00C623FE">
              <w:rPr>
                <w:rFonts w:ascii="Times New Roman" w:hAnsi="Times New Roman"/>
                <w:sz w:val="24"/>
                <w:szCs w:val="24"/>
              </w:rPr>
              <w:t>льный театр для 2 младшей группы</w:t>
            </w:r>
            <w:r w:rsidRPr="00C623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369EC" w:rsidRPr="00C623FE">
              <w:rPr>
                <w:rFonts w:ascii="Times New Roman" w:hAnsi="Times New Roman"/>
                <w:sz w:val="24"/>
                <w:szCs w:val="24"/>
              </w:rPr>
              <w:t>Зимовье зверей»</w:t>
            </w:r>
          </w:p>
        </w:tc>
      </w:tr>
      <w:tr w:rsidR="00B369EC" w:rsidRPr="00C623FE" w:rsidTr="001E3C86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</w:t>
            </w:r>
          </w:p>
          <w:p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ревращения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</w:t>
            </w:r>
          </w:p>
          <w:p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пантомима»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Веселый диалог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к активному участию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театрализованных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играх;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вызвать у детей положительны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настрой;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фантазию;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интонационную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речи.</w:t>
            </w:r>
          </w:p>
          <w:p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инсценированнию</w:t>
            </w:r>
            <w:proofErr w:type="spellEnd"/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знакомых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произведений,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пантомимические навыки.</w:t>
            </w:r>
          </w:p>
          <w:p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пантомимические 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воображение;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навыки импровизации; учить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интонационно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проговаривать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заданные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фразы;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фантазию и воображение.</w:t>
            </w:r>
          </w:p>
          <w:p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интонационную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речи; развивать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артикуляционный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аппарат;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диалогическую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C8127F" w:rsidRPr="00C8127F" w:rsidRDefault="00C8127F" w:rsidP="00B3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монологическую связную речь;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пантомимические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навыки,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воображение;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коммуникативность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1CB" w:rsidRPr="00C623FE" w:rsidRDefault="00FD41CB" w:rsidP="00FD4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одаренных детей</w:t>
            </w:r>
          </w:p>
          <w:p w:rsidR="00FD41CB" w:rsidRPr="00C623FE" w:rsidRDefault="00FD41CB" w:rsidP="00FD4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к участию в концерте,</w:t>
            </w:r>
          </w:p>
          <w:p w:rsidR="00FD41CB" w:rsidRPr="00C623FE" w:rsidRDefault="00FD41CB" w:rsidP="00FD4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посвященного Дню воспитателя.</w:t>
            </w:r>
          </w:p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Выступление на утреннике «Осенние посиделки»</w:t>
            </w:r>
          </w:p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Придумывание сказок, составление рассказов, игровая деятельность</w:t>
            </w:r>
            <w:r w:rsidRPr="00C623FE">
              <w:rPr>
                <w:rFonts w:ascii="Times New Roman" w:hAnsi="Times New Roman"/>
                <w:sz w:val="24"/>
                <w:szCs w:val="24"/>
              </w:rPr>
              <w:br/>
              <w:t>Художественная деятельность, творческие игры</w:t>
            </w:r>
            <w:r w:rsidRPr="00C623F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369EC" w:rsidRPr="00C623FE" w:rsidTr="001E3C86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Инсценировки-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импровизации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театре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8127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 Маршака</w:t>
            </w:r>
          </w:p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творчество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словарь театральных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терминов</w:t>
            </w:r>
          </w:p>
          <w:p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произведениях </w:t>
            </w:r>
            <w:proofErr w:type="spellStart"/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Маршака</w:t>
            </w:r>
            <w:proofErr w:type="spellEnd"/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воображение,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мимику,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жесты, пластику.</w:t>
            </w:r>
          </w:p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Продуктивная деятельность, творческие игры, сюжетно – ролевые игры.</w:t>
            </w:r>
          </w:p>
        </w:tc>
      </w:tr>
      <w:tr w:rsidR="00B369EC" w:rsidRPr="00C623FE" w:rsidTr="001E3C86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27F" w:rsidRPr="00C8127F" w:rsidRDefault="0053502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</w:t>
            </w:r>
            <w:r w:rsidR="00C8127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Мимика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8127F" w:rsidRPr="00C8127F" w:rsidRDefault="0053502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</w:t>
            </w:r>
          </w:p>
          <w:p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8127F" w:rsidRPr="00C8127F" w:rsidRDefault="0053502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7A26A1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</w:t>
            </w:r>
            <w:r w:rsidR="007A26A1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8127F" w:rsidRPr="00C8127F" w:rsidRDefault="0053502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</w:t>
            </w:r>
          </w:p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6A1" w:rsidRPr="00C623FE" w:rsidRDefault="00FC34AC" w:rsidP="007A26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сказкой.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мимики,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интонации передавать характер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персонажей,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людям.</w:t>
            </w:r>
          </w:p>
          <w:p w:rsidR="007A26A1" w:rsidRPr="00C623FE" w:rsidRDefault="007A26A1" w:rsidP="007A26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театральными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куклами.</w:t>
            </w:r>
          </w:p>
          <w:p w:rsidR="007A26A1" w:rsidRPr="00C623FE" w:rsidRDefault="007A26A1" w:rsidP="007A26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чёткую,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выразительную речь.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мимикой, жестами.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импровизировать</w:t>
            </w:r>
          </w:p>
          <w:p w:rsidR="00FC34AC" w:rsidRPr="00FC34AC" w:rsidRDefault="007A26A1" w:rsidP="007A26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воображения,пластики</w:t>
            </w:r>
            <w:proofErr w:type="spellEnd"/>
            <w:proofErr w:type="gramEnd"/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мимики.</w:t>
            </w:r>
          </w:p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C86" w:rsidRPr="00C623FE" w:rsidRDefault="00F65F41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Подготовка к участию в новогодней сказк</w:t>
            </w:r>
            <w:r w:rsidR="00ED0D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69EC" w:rsidRPr="00C623FE" w:rsidTr="001E3C86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AC" w:rsidRPr="00FC34AC" w:rsidRDefault="00DE79B5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</w:t>
            </w:r>
          </w:p>
          <w:p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сочинялки</w:t>
            </w:r>
            <w:proofErr w:type="spellEnd"/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AC" w:rsidRPr="00FC34AC" w:rsidRDefault="00DE79B5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сочинять</w:t>
            </w:r>
            <w:r w:rsidR="00DE79B5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несложные</w:t>
            </w:r>
          </w:p>
          <w:p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  <w:r w:rsidR="00DE79B5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героями,</w:t>
            </w:r>
          </w:p>
          <w:p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r w:rsidR="00DE79B5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являются</w:t>
            </w:r>
          </w:p>
          <w:p w:rsidR="00DE79B5" w:rsidRPr="00FC34AC" w:rsidRDefault="00FC34AC" w:rsidP="00DE7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</w:t>
            </w:r>
            <w:r w:rsidR="00DE79B5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3C86" w:rsidRPr="00C623FE" w:rsidRDefault="001E3C86" w:rsidP="00DE79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AC" w:rsidRPr="00C623FE" w:rsidRDefault="00FC34AC" w:rsidP="00FC34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Продолжать</w:t>
            </w:r>
          </w:p>
          <w:p w:rsidR="00FC34AC" w:rsidRPr="00C623FE" w:rsidRDefault="00FC34AC" w:rsidP="00FC34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участвовать</w:t>
            </w:r>
          </w:p>
          <w:p w:rsidR="00FC34AC" w:rsidRPr="00C623FE" w:rsidRDefault="00DE79B5" w:rsidP="00FC34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C34AC" w:rsidRPr="00C623FE">
              <w:rPr>
                <w:rFonts w:ascii="Times New Roman" w:hAnsi="Times New Roman"/>
                <w:sz w:val="24"/>
                <w:szCs w:val="24"/>
              </w:rPr>
              <w:t>театральной</w:t>
            </w:r>
          </w:p>
          <w:p w:rsidR="00FC34AC" w:rsidRPr="00C623FE" w:rsidRDefault="00FC34AC" w:rsidP="00FC34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</w:p>
          <w:p w:rsidR="00FC34AC" w:rsidRPr="00C623FE" w:rsidRDefault="00DE79B5" w:rsidP="00FC34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 xml:space="preserve">пробовать </w:t>
            </w:r>
            <w:r w:rsidR="00FC34AC" w:rsidRPr="00C623FE">
              <w:rPr>
                <w:rFonts w:ascii="Times New Roman" w:hAnsi="Times New Roman"/>
                <w:sz w:val="24"/>
                <w:szCs w:val="24"/>
              </w:rPr>
              <w:t>проявлять</w:t>
            </w:r>
          </w:p>
          <w:p w:rsidR="00FC34AC" w:rsidRPr="00C623FE" w:rsidRDefault="00DE79B5" w:rsidP="00FC34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 xml:space="preserve">себя в </w:t>
            </w:r>
            <w:r w:rsidR="00FC34AC" w:rsidRPr="00C623FE">
              <w:rPr>
                <w:rFonts w:ascii="Times New Roman" w:hAnsi="Times New Roman"/>
                <w:sz w:val="24"/>
                <w:szCs w:val="24"/>
              </w:rPr>
              <w:t>разных</w:t>
            </w:r>
          </w:p>
          <w:p w:rsidR="00FC34AC" w:rsidRPr="00C623FE" w:rsidRDefault="00DE79B5" w:rsidP="00FC34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 xml:space="preserve">ролях, </w:t>
            </w:r>
            <w:r w:rsidR="00FC34AC" w:rsidRPr="00C623FE">
              <w:rPr>
                <w:rFonts w:ascii="Times New Roman" w:hAnsi="Times New Roman"/>
                <w:sz w:val="24"/>
                <w:szCs w:val="24"/>
              </w:rPr>
              <w:t>испытывать</w:t>
            </w:r>
          </w:p>
          <w:p w:rsidR="001E3C86" w:rsidRPr="00C623FE" w:rsidRDefault="00FC34AC" w:rsidP="00FC34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lastRenderedPageBreak/>
              <w:t>радость от общения.</w:t>
            </w:r>
          </w:p>
        </w:tc>
      </w:tr>
      <w:tr w:rsidR="00B369EC" w:rsidRPr="00C623FE" w:rsidTr="001E3C86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BC" w:rsidRPr="00C623FE" w:rsidRDefault="007F2EBC" w:rsidP="007F2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C34A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театр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«Гуси-лебеди»</w:t>
            </w:r>
          </w:p>
          <w:p w:rsidR="00FC34AC" w:rsidRPr="00C623FE" w:rsidRDefault="007F2EBC" w:rsidP="007F2E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C34AC" w:rsidRPr="00C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  <w:p w:rsidR="00FC34AC" w:rsidRPr="00FC34AC" w:rsidRDefault="007F2EB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Пальчиковый</w:t>
            </w:r>
          </w:p>
          <w:p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BC" w:rsidRPr="00C623FE" w:rsidRDefault="00FC34AC" w:rsidP="007F2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другим детям</w:t>
            </w:r>
          </w:p>
          <w:p w:rsidR="00FC34AC" w:rsidRPr="00FC34AC" w:rsidRDefault="007F2EBC" w:rsidP="007F2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гибкость,</w:t>
            </w:r>
          </w:p>
          <w:p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подвижность кистей, пальцев и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</w:p>
          <w:p w:rsidR="00FC34AC" w:rsidRPr="00FC34AC" w:rsidRDefault="007F2EB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</w:t>
            </w:r>
          </w:p>
          <w:p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рассказывании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сказок</w:t>
            </w:r>
          </w:p>
          <w:p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</w:t>
            </w:r>
          </w:p>
          <w:p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пальчикового театра.</w:t>
            </w:r>
          </w:p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C86" w:rsidRPr="00C623FE" w:rsidRDefault="00FC34AC" w:rsidP="001E3C8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 xml:space="preserve">Пальчиковый театр для 1 младшей </w:t>
            </w:r>
            <w:proofErr w:type="gramStart"/>
            <w:r w:rsidRPr="00C623FE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  <w:r w:rsidRPr="00C623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Pr="00C623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Три поросёнка»</w:t>
            </w:r>
          </w:p>
          <w:p w:rsidR="00F65F41" w:rsidRPr="00C623FE" w:rsidRDefault="00F65F41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Разучивание номера к празднику День</w:t>
            </w:r>
          </w:p>
          <w:p w:rsidR="00F65F41" w:rsidRPr="00C623FE" w:rsidRDefault="00F65F41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Защитника Отечества.</w:t>
            </w:r>
          </w:p>
        </w:tc>
      </w:tr>
      <w:tr w:rsidR="00B369EC" w:rsidRPr="00C623FE" w:rsidTr="001E3C86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B4D" w:rsidRPr="00941B4D" w:rsidRDefault="00C66290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пришла»</w:t>
            </w:r>
          </w:p>
          <w:p w:rsidR="00941B4D" w:rsidRPr="00941B4D" w:rsidRDefault="00C66290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  <w:p w:rsidR="00941B4D" w:rsidRPr="00941B4D" w:rsidRDefault="00C66290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Перессказ</w:t>
            </w:r>
            <w:r w:rsidR="00941B4D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1B4D" w:rsidRPr="00C62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сказки</w:t>
            </w:r>
            <w:r w:rsidRPr="00C62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983DF3" w:rsidRPr="00C62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сказал МЯУ?</w:t>
            </w:r>
            <w:r w:rsidR="00941B4D" w:rsidRPr="00C62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B4D" w:rsidRPr="00941B4D" w:rsidRDefault="00C66290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проговаривать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заданную фразу с определенной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интонацией</w:t>
            </w:r>
            <w:r w:rsidR="00C66290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сочетании</w:t>
            </w:r>
            <w:r w:rsidR="00C66290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8667B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жестами.</w:t>
            </w:r>
          </w:p>
          <w:p w:rsidR="00941B4D" w:rsidRPr="00941B4D" w:rsidRDefault="0038667B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</w:t>
            </w:r>
            <w:r w:rsidR="0038667B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общения,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="0038667B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сочетать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напевную речь с пластическими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движениями.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="0038667B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разговорную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</w:t>
            </w:r>
          </w:p>
          <w:p w:rsidR="00941B4D" w:rsidRPr="00941B4D" w:rsidRDefault="00983DF3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="00C66290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творчество,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 и фантазию.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содержание сказки.</w:t>
            </w:r>
          </w:p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B4D" w:rsidRPr="00941B4D" w:rsidRDefault="00C66290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Театрализованное </w:t>
            </w:r>
            <w:proofErr w:type="gramStart"/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день»</w:t>
            </w:r>
          </w:p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9EC" w:rsidRPr="00C623FE" w:rsidTr="001E3C86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DF3" w:rsidRPr="00C623FE" w:rsidRDefault="00983DF3" w:rsidP="00983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941B4D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«Ладушки-ладушки»</w:t>
            </w:r>
          </w:p>
          <w:p w:rsidR="00941B4D" w:rsidRPr="00C623FE" w:rsidRDefault="00983DF3" w:rsidP="00983D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41B4D" w:rsidRPr="00C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  <w:p w:rsidR="00941B4D" w:rsidRPr="00941B4D" w:rsidRDefault="00983DF3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</w:p>
          <w:p w:rsidR="00941B4D" w:rsidRPr="00941B4D" w:rsidRDefault="00983DF3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речи.</w:t>
            </w:r>
          </w:p>
          <w:p w:rsidR="001E3C86" w:rsidRPr="00C623FE" w:rsidRDefault="001E3C86" w:rsidP="00941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B4D" w:rsidRPr="00941B4D" w:rsidRDefault="00983DF3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знакомой сказки в театральной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игре, развивать память, учить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соответствующую</w:t>
            </w:r>
          </w:p>
          <w:p w:rsidR="00941B4D" w:rsidRPr="00941B4D" w:rsidRDefault="00983DF3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интонацию для 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сказочного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героя,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доброжелательные отношения и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партнёрские качества. Развивать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артикуляционный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аппарат,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живой интерес к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фольклору.</w:t>
            </w:r>
          </w:p>
          <w:p w:rsidR="00941B4D" w:rsidRPr="00941B4D" w:rsidRDefault="00983DF3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передавать в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свободных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импровизациях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и настроение музыки.</w:t>
            </w:r>
          </w:p>
          <w:p w:rsidR="00941B4D" w:rsidRPr="00941B4D" w:rsidRDefault="00983DF3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творчество,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импровизировать,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сопровождая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инструментальным</w:t>
            </w:r>
          </w:p>
          <w:p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музицированием</w:t>
            </w:r>
          </w:p>
          <w:p w:rsidR="001E3C86" w:rsidRPr="00C623FE" w:rsidRDefault="001E3C86" w:rsidP="00941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F41" w:rsidRPr="00C623FE" w:rsidRDefault="00F65F41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lastRenderedPageBreak/>
              <w:t>Театральная</w:t>
            </w:r>
          </w:p>
          <w:p w:rsidR="00F65F41" w:rsidRPr="00C623FE" w:rsidRDefault="00F65F41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F65F41" w:rsidRPr="00C623FE" w:rsidRDefault="00F65F41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«Сам</w:t>
            </w:r>
          </w:p>
          <w:p w:rsidR="001E3C86" w:rsidRPr="00C623FE" w:rsidRDefault="00F65F41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себе режиссер»</w:t>
            </w:r>
            <w:r w:rsidR="001E3C86" w:rsidRPr="00C623F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369EC" w:rsidRPr="00C623FE" w:rsidTr="001E3C86">
        <w:trPr>
          <w:trHeight w:val="465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870" w:rsidRPr="00C623FE" w:rsidRDefault="00563870" w:rsidP="005638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Мини-спектакль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3870" w:rsidRPr="00563870" w:rsidRDefault="00983DF3" w:rsidP="005638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</w:t>
            </w:r>
            <w:r w:rsidR="00563870" w:rsidRPr="005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на лопатках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870" w:rsidRPr="00563870" w:rsidRDefault="00563870" w:rsidP="00983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импровизации мини-спектакля.</w:t>
            </w:r>
          </w:p>
          <w:p w:rsidR="00563870" w:rsidRPr="00563870" w:rsidRDefault="00983DF3" w:rsidP="005638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63870" w:rsidRPr="005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текстом, голосом.</w:t>
            </w:r>
          </w:p>
          <w:p w:rsidR="00563870" w:rsidRPr="00563870" w:rsidRDefault="00563870" w:rsidP="005638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</w:t>
            </w:r>
          </w:p>
          <w:p w:rsidR="00563870" w:rsidRPr="00563870" w:rsidRDefault="00563870" w:rsidP="005638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интонационную</w:t>
            </w:r>
          </w:p>
          <w:p w:rsidR="00563870" w:rsidRPr="00563870" w:rsidRDefault="00563870" w:rsidP="005638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речи.</w:t>
            </w:r>
          </w:p>
          <w:p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F41" w:rsidRPr="00C623FE" w:rsidRDefault="00F65F41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3FE">
              <w:rPr>
                <w:rFonts w:ascii="Times New Roman" w:hAnsi="Times New Roman"/>
                <w:sz w:val="24"/>
                <w:szCs w:val="24"/>
              </w:rPr>
              <w:t>Подготовка  номеров</w:t>
            </w:r>
            <w:proofErr w:type="gramEnd"/>
            <w:r w:rsidRPr="00C623FE">
              <w:rPr>
                <w:rFonts w:ascii="Times New Roman" w:hAnsi="Times New Roman"/>
                <w:sz w:val="24"/>
                <w:szCs w:val="24"/>
              </w:rPr>
              <w:t xml:space="preserve"> к празднику, посвященного</w:t>
            </w:r>
          </w:p>
          <w:p w:rsidR="001E3C86" w:rsidRPr="00C623FE" w:rsidRDefault="00F65F41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9 мая.</w:t>
            </w:r>
          </w:p>
          <w:p w:rsidR="00F65F41" w:rsidRPr="00C623FE" w:rsidRDefault="00376AD8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3F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F65F41" w:rsidRPr="00C623FE">
              <w:rPr>
                <w:rFonts w:ascii="Times New Roman" w:hAnsi="Times New Roman"/>
                <w:sz w:val="24"/>
                <w:szCs w:val="24"/>
              </w:rPr>
              <w:t xml:space="preserve"> номеров</w:t>
            </w:r>
            <w:proofErr w:type="gramEnd"/>
            <w:r w:rsidR="00F65F41" w:rsidRPr="00C623FE">
              <w:rPr>
                <w:rFonts w:ascii="Times New Roman" w:hAnsi="Times New Roman"/>
                <w:sz w:val="24"/>
                <w:szCs w:val="24"/>
              </w:rPr>
              <w:t xml:space="preserve"> на выпускной праздник.</w:t>
            </w:r>
          </w:p>
        </w:tc>
      </w:tr>
    </w:tbl>
    <w:p w:rsidR="001E3C86" w:rsidRPr="00C623FE" w:rsidRDefault="001E3C86" w:rsidP="001E3C86">
      <w:pPr>
        <w:pStyle w:val="a3"/>
        <w:rPr>
          <w:rFonts w:ascii="Times New Roman" w:hAnsi="Times New Roman"/>
          <w:sz w:val="24"/>
          <w:szCs w:val="24"/>
        </w:rPr>
      </w:pPr>
    </w:p>
    <w:p w:rsidR="0005708F" w:rsidRPr="00C623FE" w:rsidRDefault="0005708F">
      <w:pPr>
        <w:rPr>
          <w:rFonts w:ascii="Times New Roman" w:hAnsi="Times New Roman" w:cs="Times New Roman"/>
          <w:sz w:val="24"/>
          <w:szCs w:val="24"/>
        </w:rPr>
      </w:pPr>
    </w:p>
    <w:sectPr w:rsidR="0005708F" w:rsidRPr="00C623FE" w:rsidSect="00ED0D4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5094C"/>
    <w:multiLevelType w:val="hybridMultilevel"/>
    <w:tmpl w:val="ABC671BA"/>
    <w:lvl w:ilvl="0" w:tplc="4896FA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B3857"/>
    <w:multiLevelType w:val="hybridMultilevel"/>
    <w:tmpl w:val="4EBA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51B02"/>
    <w:multiLevelType w:val="hybridMultilevel"/>
    <w:tmpl w:val="454C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A407B"/>
    <w:multiLevelType w:val="hybridMultilevel"/>
    <w:tmpl w:val="AEEAF24E"/>
    <w:lvl w:ilvl="0" w:tplc="369C49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D3332"/>
    <w:multiLevelType w:val="hybridMultilevel"/>
    <w:tmpl w:val="3B74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76"/>
    <w:rsid w:val="0005708F"/>
    <w:rsid w:val="001E3C86"/>
    <w:rsid w:val="00263534"/>
    <w:rsid w:val="00334C4E"/>
    <w:rsid w:val="0036472A"/>
    <w:rsid w:val="00376AD8"/>
    <w:rsid w:val="0038667B"/>
    <w:rsid w:val="00395D39"/>
    <w:rsid w:val="003C53E2"/>
    <w:rsid w:val="003E2711"/>
    <w:rsid w:val="004D788D"/>
    <w:rsid w:val="0053502F"/>
    <w:rsid w:val="00540F3E"/>
    <w:rsid w:val="00563870"/>
    <w:rsid w:val="005D3965"/>
    <w:rsid w:val="00623B49"/>
    <w:rsid w:val="00633FCE"/>
    <w:rsid w:val="00734011"/>
    <w:rsid w:val="00753282"/>
    <w:rsid w:val="007A26A1"/>
    <w:rsid w:val="007F2EBC"/>
    <w:rsid w:val="0084163B"/>
    <w:rsid w:val="00917584"/>
    <w:rsid w:val="00941B4D"/>
    <w:rsid w:val="00983DF3"/>
    <w:rsid w:val="00A73324"/>
    <w:rsid w:val="00B369EC"/>
    <w:rsid w:val="00B604CF"/>
    <w:rsid w:val="00C16876"/>
    <w:rsid w:val="00C623FE"/>
    <w:rsid w:val="00C66290"/>
    <w:rsid w:val="00C8127F"/>
    <w:rsid w:val="00DE79B5"/>
    <w:rsid w:val="00EC3B14"/>
    <w:rsid w:val="00ED0D4B"/>
    <w:rsid w:val="00F1680C"/>
    <w:rsid w:val="00F47D2B"/>
    <w:rsid w:val="00F65F41"/>
    <w:rsid w:val="00FC34AC"/>
    <w:rsid w:val="00F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10A9"/>
  <w15:chartTrackingRefBased/>
  <w15:docId w15:val="{6C13C5F7-B3AF-41F1-890E-1ED3AF9C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5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26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3534"/>
  </w:style>
  <w:style w:type="character" w:customStyle="1" w:styleId="c20">
    <w:name w:val="c20"/>
    <w:basedOn w:val="a0"/>
    <w:rsid w:val="00B604CF"/>
  </w:style>
  <w:style w:type="character" w:customStyle="1" w:styleId="c16">
    <w:name w:val="c16"/>
    <w:basedOn w:val="a0"/>
    <w:rsid w:val="00B604CF"/>
  </w:style>
  <w:style w:type="paragraph" w:customStyle="1" w:styleId="c0">
    <w:name w:val="c0"/>
    <w:basedOn w:val="a"/>
    <w:rsid w:val="006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D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32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наталья степоненко</cp:lastModifiedBy>
  <cp:revision>32</cp:revision>
  <cp:lastPrinted>2021-07-10T12:41:00Z</cp:lastPrinted>
  <dcterms:created xsi:type="dcterms:W3CDTF">2018-10-25T17:58:00Z</dcterms:created>
  <dcterms:modified xsi:type="dcterms:W3CDTF">2021-07-10T12:43:00Z</dcterms:modified>
</cp:coreProperties>
</file>