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3AD6" w14:textId="77777777" w:rsidR="00CA78D5" w:rsidRDefault="00CA78D5" w:rsidP="006874F9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sz w:val="28"/>
          <w:szCs w:val="28"/>
        </w:rPr>
      </w:pPr>
      <w:r w:rsidRPr="006874F9">
        <w:rPr>
          <w:rStyle w:val="c12"/>
          <w:b/>
          <w:bCs/>
          <w:sz w:val="28"/>
          <w:szCs w:val="28"/>
        </w:rPr>
        <w:t>Картотека дидактических игр по речевому развитию в средней группе</w:t>
      </w:r>
    </w:p>
    <w:p w14:paraId="212C0201" w14:textId="77777777" w:rsidR="00D64B3D" w:rsidRPr="006874F9" w:rsidRDefault="00D64B3D" w:rsidP="006874F9">
      <w:pPr>
        <w:pStyle w:val="c1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055A72C" w14:textId="77777777" w:rsidR="001D595D" w:rsidRPr="001D595D" w:rsidRDefault="001D595D" w:rsidP="00D64B3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Calibri"/>
          <w:color w:val="000000"/>
        </w:rPr>
      </w:pPr>
      <w:r w:rsidRPr="001D595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«Кто может совершать эти действия?»</w:t>
      </w:r>
    </w:p>
    <w:p w14:paraId="60FB0F69" w14:textId="77777777" w:rsidR="00D64B3D" w:rsidRDefault="001D595D" w:rsidP="001D5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D595D">
        <w:rPr>
          <w:rFonts w:ascii="Times New Roman" w:eastAsia="Times New Roman" w:hAnsi="Times New Roman" w:cs="Times New Roman"/>
          <w:color w:val="000000"/>
          <w:sz w:val="28"/>
        </w:rPr>
        <w:t>Цель: активизация глагольного словаря детей, развитие воображения, памяти, ловкости. Ход: педагог, бросая мяч ребёнку, называет глагол, а ребёнок, возвращая мяч, называет существительное, подходящее к названному глаголу</w:t>
      </w:r>
      <w:r w:rsidR="00D64B3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1268F6D" w14:textId="61A6DE70" w:rsidR="00D64B3D" w:rsidRPr="00AE5A2A" w:rsidRDefault="001D595D" w:rsidP="00AE5A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D595D">
        <w:rPr>
          <w:rFonts w:ascii="Times New Roman" w:eastAsia="Times New Roman" w:hAnsi="Times New Roman" w:cs="Times New Roman"/>
          <w:color w:val="000000"/>
          <w:sz w:val="28"/>
        </w:rPr>
        <w:t>Идёт-человек, животное, поезд, пароход, дождь… Бежит-ручей, время, животное, человек, дорога… Летит-птица, бабочка, стрекоза, муха, жук, самолёт… Плывёт-рыба, кит, дельфин, лодка, корабль, человек…</w:t>
      </w:r>
    </w:p>
    <w:p w14:paraId="7F5924E8" w14:textId="77777777" w:rsidR="001D595D" w:rsidRPr="001D595D" w:rsidRDefault="001D595D" w:rsidP="00D64B3D">
      <w:pPr>
        <w:shd w:val="clear" w:color="auto" w:fill="FFFFFF"/>
        <w:tabs>
          <w:tab w:val="left" w:pos="4284"/>
          <w:tab w:val="center" w:pos="5593"/>
        </w:tabs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Calibri"/>
          <w:color w:val="000000"/>
        </w:rPr>
      </w:pPr>
      <w:r w:rsidRPr="001D595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«Из чего сделано?»</w:t>
      </w:r>
    </w:p>
    <w:p w14:paraId="19E9D018" w14:textId="77777777" w:rsidR="001D595D" w:rsidRPr="001D595D" w:rsidRDefault="001D595D" w:rsidP="001D59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D595D">
        <w:rPr>
          <w:rFonts w:ascii="Times New Roman" w:eastAsia="Times New Roman" w:hAnsi="Times New Roman" w:cs="Times New Roman"/>
          <w:color w:val="000000"/>
          <w:sz w:val="28"/>
        </w:rPr>
        <w:t> Цель: закрепление в речи детей употребления относительных прилагательных и способов их образования.</w:t>
      </w:r>
    </w:p>
    <w:p w14:paraId="39E0ED47" w14:textId="77777777" w:rsidR="00D64B3D" w:rsidRDefault="001D595D" w:rsidP="001D5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D595D">
        <w:rPr>
          <w:rFonts w:ascii="Times New Roman" w:eastAsia="Times New Roman" w:hAnsi="Times New Roman" w:cs="Times New Roman"/>
          <w:color w:val="000000"/>
          <w:sz w:val="28"/>
        </w:rPr>
        <w:t>Ход: педагог, бросая мяч ребёнку, говорит: «Сапоги из кожи», а ребёнок, возвращая мяч, отвечает</w:t>
      </w:r>
      <w:r w:rsidR="00D64B3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B4C1DF6" w14:textId="3F59D469" w:rsidR="00D64B3D" w:rsidRPr="00AE5A2A" w:rsidRDefault="001D595D" w:rsidP="00AE5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D595D">
        <w:rPr>
          <w:rFonts w:ascii="Times New Roman" w:eastAsia="Times New Roman" w:hAnsi="Times New Roman" w:cs="Times New Roman"/>
          <w:color w:val="000000"/>
          <w:sz w:val="28"/>
        </w:rPr>
        <w:t xml:space="preserve"> Рукавички из меха-меховые Таз из меди-медный Ваза из</w:t>
      </w:r>
      <w:r w:rsidR="000101C1">
        <w:rPr>
          <w:rFonts w:ascii="Times New Roman" w:eastAsia="Times New Roman" w:hAnsi="Times New Roman" w:cs="Times New Roman"/>
          <w:color w:val="000000"/>
          <w:sz w:val="28"/>
        </w:rPr>
        <w:t xml:space="preserve"> хрусталя-хрустальная. Носки </w:t>
      </w:r>
      <w:r w:rsidRPr="001D595D">
        <w:rPr>
          <w:rFonts w:ascii="Times New Roman" w:eastAsia="Times New Roman" w:hAnsi="Times New Roman" w:cs="Times New Roman"/>
          <w:color w:val="000000"/>
          <w:sz w:val="28"/>
        </w:rPr>
        <w:t>из шерсти-шерстяные</w:t>
      </w:r>
      <w:r w:rsidR="000101C1">
        <w:rPr>
          <w:rFonts w:ascii="Times New Roman" w:eastAsia="Times New Roman" w:hAnsi="Times New Roman" w:cs="Times New Roman"/>
          <w:color w:val="000000"/>
          <w:sz w:val="28"/>
        </w:rPr>
        <w:t>. Стул из дерева, он деревянный. Стакан из стекла , он стеклянный. Игрушка из резины она резиновая. Из пластика – пластиковая</w:t>
      </w:r>
      <w:r w:rsidR="00AE5A2A">
        <w:rPr>
          <w:rFonts w:ascii="Times New Roman" w:eastAsia="Times New Roman" w:hAnsi="Times New Roman" w:cs="Times New Roman"/>
          <w:color w:val="000000"/>
          <w:sz w:val="28"/>
        </w:rPr>
        <w:t>, из бумаги -бумажная.</w:t>
      </w:r>
    </w:p>
    <w:p w14:paraId="62264C58" w14:textId="77777777" w:rsidR="00CA78D5" w:rsidRPr="00BC15D3" w:rsidRDefault="00CA78D5" w:rsidP="006874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«Кто где живёт?»</w:t>
      </w:r>
    </w:p>
    <w:p w14:paraId="724BAE0C" w14:textId="77777777" w:rsidR="00CA78D5" w:rsidRPr="00BC15D3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закрепление знания детей о жилищах животных, насекомых. Закрепление употребления в речи детей грамматической формы предложного падежа с предлогом «в».</w:t>
      </w:r>
    </w:p>
    <w:p w14:paraId="5C60F9A5" w14:textId="77777777" w:rsidR="00D64B3D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Ход: Бросая мяч поочерёдно каждому ребёнку, педагог задаёт вопрос, а ребёнок, возвращая мяч, отвечает. </w:t>
      </w:r>
    </w:p>
    <w:p w14:paraId="0F560F61" w14:textId="77777777" w:rsidR="00D64B3D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Вариант 1. педагог: – Дети: Кто живёт в дупле?-Белка. Кто живёт в скворечнике?-Скворцы. Кто живёт в гнезде?-Птицы. Кто живёт в будке?-Собака. Кто живёт в улье?-Пчёлы Кто живёт в норе?-Лиса. Кто живёт в логове?-Волк. Кто живёт в берлоге?-Медведь. </w:t>
      </w:r>
    </w:p>
    <w:p w14:paraId="18CB396D" w14:textId="74368513" w:rsidR="00D64B3D" w:rsidRPr="00AE5A2A" w:rsidRDefault="00CA78D5" w:rsidP="00AE5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 2. педагог:-Дети: Где живёт медведь?-В берлоге. Где живёт волк?-В логове. Вариант 3. Работа над правильной конструкцией предложения. Детям предлагается дать полный ответ: «Медведь живёт в берлоге».</w:t>
      </w:r>
    </w:p>
    <w:p w14:paraId="4766DA52" w14:textId="77777777" w:rsidR="000101C1" w:rsidRPr="001D595D" w:rsidRDefault="000101C1" w:rsidP="006874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</w:rPr>
      </w:pPr>
      <w:r w:rsidRPr="001D595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«Кто кем</w:t>
      </w:r>
      <w:r w:rsidR="00D64B3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( чем)</w:t>
      </w:r>
      <w:r w:rsidRPr="001D595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был?»</w:t>
      </w:r>
    </w:p>
    <w:p w14:paraId="4FD25FD1" w14:textId="77777777" w:rsidR="000101C1" w:rsidRPr="001D595D" w:rsidRDefault="000101C1" w:rsidP="00010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D595D">
        <w:rPr>
          <w:rFonts w:ascii="Times New Roman" w:eastAsia="Times New Roman" w:hAnsi="Times New Roman" w:cs="Times New Roman"/>
          <w:color w:val="000000"/>
          <w:sz w:val="28"/>
        </w:rPr>
        <w:t> Цель: развитие мышления, расширение словаря, закрепление падежных окончаний.</w:t>
      </w:r>
    </w:p>
    <w:p w14:paraId="54B2C192" w14:textId="77777777" w:rsidR="00D64B3D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D595D">
        <w:rPr>
          <w:rFonts w:ascii="Times New Roman" w:eastAsia="Times New Roman" w:hAnsi="Times New Roman" w:cs="Times New Roman"/>
          <w:color w:val="000000"/>
          <w:sz w:val="28"/>
        </w:rPr>
        <w:t xml:space="preserve"> 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 </w:t>
      </w:r>
    </w:p>
    <w:p w14:paraId="44B90255" w14:textId="6A9C2E4C" w:rsidR="006874F9" w:rsidRPr="00AE5A2A" w:rsidRDefault="000101C1" w:rsidP="00AE5A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D595D">
        <w:rPr>
          <w:rFonts w:ascii="Times New Roman" w:eastAsia="Times New Roman" w:hAnsi="Times New Roman" w:cs="Times New Roman"/>
          <w:color w:val="000000"/>
          <w:sz w:val="28"/>
        </w:rPr>
        <w:t>Цыплёнок – яйцом Хлеб – мукой Лошадь – жеребёнком Шкаф – доской Корова – телёнком Велосипед – железом Дуд – жёлудем Рубашка – тканью Рыба – икринкой Ботинки – кожей Яблоня – семечкой Дом – кирпичём Лягушка – головастиком Сильный – слабым Бабочка – гусеницей Взрослый – ребёнком</w:t>
      </w:r>
    </w:p>
    <w:p w14:paraId="089B49FA" w14:textId="77777777" w:rsidR="000101C1" w:rsidRPr="001D595D" w:rsidRDefault="000101C1" w:rsidP="006874F9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Calibri"/>
          <w:color w:val="000000"/>
        </w:rPr>
      </w:pPr>
      <w:r w:rsidRPr="001D595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«Животные и их детёныши»</w:t>
      </w:r>
    </w:p>
    <w:p w14:paraId="4871C028" w14:textId="77777777" w:rsidR="000101C1" w:rsidRPr="001D595D" w:rsidRDefault="000101C1" w:rsidP="00010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D595D">
        <w:rPr>
          <w:rFonts w:ascii="Times New Roman" w:eastAsia="Times New Roman" w:hAnsi="Times New Roman" w:cs="Times New Roman"/>
          <w:color w:val="000000"/>
          <w:sz w:val="28"/>
        </w:rPr>
        <w:t> 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14:paraId="4EE58B2F" w14:textId="77777777" w:rsidR="000101C1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D595D">
        <w:rPr>
          <w:rFonts w:ascii="Times New Roman" w:eastAsia="Times New Roman" w:hAnsi="Times New Roman" w:cs="Times New Roman"/>
          <w:color w:val="000000"/>
          <w:sz w:val="28"/>
        </w:rPr>
        <w:t> Ход: бросая мяч ребёнку, педагог называет какое-либо животное, а ребёнок, возвращая мяч, называет детёныша этого животного. Слова скомпонованы в три группы по способу их образования. Третья группа требует запоминания названий детёнышей. Группа 1. У тигра – тигрёнок, у льва – львёнок, у слона – слонёнок, у оленя – оленёнок, у лося – лосёнок, у лисы – лисёнок. Группа 2. У медведя – медвежонок, у верблюда – верблюжонок, у зайца – зайчонок, у кролика – крольчонок, у белки – бельчонок. Группа 3. У коровы – телёнок, у лошади – жеребёнок, у свиньи – поросёнок, у овцы – ягнёнок, у курицы – цыплёнок, у собаки – щенок.</w:t>
      </w:r>
    </w:p>
    <w:p w14:paraId="058949C6" w14:textId="77777777" w:rsidR="00D64B3D" w:rsidRPr="001D595D" w:rsidRDefault="00D64B3D" w:rsidP="00010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7EDFDC50" w14:textId="77777777" w:rsidR="000101C1" w:rsidRPr="001D595D" w:rsidRDefault="000101C1" w:rsidP="006874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</w:rPr>
      </w:pPr>
      <w:r w:rsidRPr="001D595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«Что бывает круглым?»</w:t>
      </w:r>
    </w:p>
    <w:p w14:paraId="6D13E069" w14:textId="77777777" w:rsidR="000101C1" w:rsidRPr="001D595D" w:rsidRDefault="000101C1" w:rsidP="00010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D595D">
        <w:rPr>
          <w:rFonts w:ascii="Times New Roman" w:eastAsia="Times New Roman" w:hAnsi="Times New Roman" w:cs="Times New Roman"/>
          <w:color w:val="000000"/>
          <w:sz w:val="28"/>
        </w:rPr>
        <w:t> Цель: расширение словаря детей за счёт прилагательных, развитие воображения, памяти, ловкости.</w:t>
      </w:r>
    </w:p>
    <w:p w14:paraId="2E951AB3" w14:textId="77777777" w:rsidR="000101C1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D595D">
        <w:rPr>
          <w:rFonts w:ascii="Times New Roman" w:eastAsia="Times New Roman" w:hAnsi="Times New Roman" w:cs="Times New Roman"/>
          <w:color w:val="000000"/>
          <w:sz w:val="28"/>
        </w:rPr>
        <w:t>Ход: педагог, бросая мяч детям, задаёт вопрос, ребёнок, поймавший мяч, должен на него ответить и вернуть мяч. – что бывает круглым? (мяч, шар, колесо, солнце, луна, вишня, яблоко…) – что бывает длинным? (дорога, река, верёвка, лента, шнур, нитка…) – что бывает высоким? (гора, дерево, скала, человек, столб, дом, шкаф…) – что бывает колючим? (ёж, роза, кактус, иголки, ёлка, проволока…)</w:t>
      </w:r>
    </w:p>
    <w:p w14:paraId="01B3AF57" w14:textId="77777777" w:rsidR="006874F9" w:rsidRDefault="006874F9" w:rsidP="00AE5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655A3E2C" w14:textId="77777777" w:rsidR="000101C1" w:rsidRPr="00D64B3D" w:rsidRDefault="000101C1" w:rsidP="006874F9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4B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«Какой это предмет?»</w:t>
      </w:r>
    </w:p>
    <w:p w14:paraId="52100636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Закреплять согласование прилагательного с существительным.</w:t>
      </w:r>
    </w:p>
    <w:p w14:paraId="4BCB297F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Материал: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Мяч.</w:t>
      </w:r>
    </w:p>
    <w:p w14:paraId="4C03CBD8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игры:</w:t>
      </w:r>
    </w:p>
    <w:p w14:paraId="48B00E16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 называет признак и бросает мяч одному из детей. Поймавший мяч ребенок называет предмет, которым обладает этим признаком, и возвращает мяч воспитателю. Далее взрослый бросает мяч по очереди другим детям.</w:t>
      </w:r>
    </w:p>
    <w:p w14:paraId="25193C0F" w14:textId="77777777" w:rsidR="000101C1" w:rsidRPr="00BC15D3" w:rsidRDefault="000101C1" w:rsidP="000101C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Длинный — поезд, пояс, кабачок, бант, карандаш, гвоздь, рукав.</w:t>
      </w:r>
    </w:p>
    <w:p w14:paraId="5421CBA9" w14:textId="77777777" w:rsidR="000101C1" w:rsidRPr="00BC15D3" w:rsidRDefault="000101C1" w:rsidP="000101C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Широкая — полоска, тропинка, улица, дорога, комната.</w:t>
      </w:r>
    </w:p>
    <w:p w14:paraId="2F8F05C9" w14:textId="77777777" w:rsidR="000101C1" w:rsidRPr="00BC15D3" w:rsidRDefault="000101C1" w:rsidP="000101C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Широкий — ящик, диван, проем, пояс.</w:t>
      </w:r>
    </w:p>
    <w:p w14:paraId="1CDDBF5F" w14:textId="77777777" w:rsidR="000101C1" w:rsidRPr="00BC15D3" w:rsidRDefault="000101C1" w:rsidP="000101C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Красная — куртка, резинка, книга, юбка, малина, клубника.</w:t>
      </w:r>
    </w:p>
    <w:p w14:paraId="020360B4" w14:textId="77777777" w:rsidR="000101C1" w:rsidRPr="00BC15D3" w:rsidRDefault="000101C1" w:rsidP="000101C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Красный — мяч, кубик, томат, редис, ящик, карандаш.</w:t>
      </w:r>
    </w:p>
    <w:p w14:paraId="56A18DEA" w14:textId="77777777" w:rsidR="000101C1" w:rsidRPr="00BC15D3" w:rsidRDefault="000101C1" w:rsidP="000101C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Круглый — мяч, апельсин, арбуз, помидор.</w:t>
      </w:r>
    </w:p>
    <w:p w14:paraId="0ECE3084" w14:textId="77777777" w:rsidR="000101C1" w:rsidRDefault="000101C1" w:rsidP="000101C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Круглое — солнце, яблоко, колесо.</w:t>
      </w:r>
    </w:p>
    <w:p w14:paraId="2968F25F" w14:textId="77777777" w:rsidR="006874F9" w:rsidRDefault="006874F9" w:rsidP="00AE5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3A26EED1" w14:textId="77777777" w:rsidR="000101C1" w:rsidRPr="00D64B3D" w:rsidRDefault="000101C1" w:rsidP="006874F9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4B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«Что бывает круглым?»</w:t>
      </w:r>
    </w:p>
    <w:p w14:paraId="02A4ACA2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Тут, конечно, каждый знает, что каким у нас бывает. </w:t>
      </w:r>
    </w:p>
    <w:p w14:paraId="027F7B20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Перебрасывая мяч ребёнку различными способами, взрослый задает вопрос, на который ребенок, поймав мяч, должен ответить, после чего вернуть мяч. </w:t>
      </w:r>
    </w:p>
    <w:p w14:paraId="6FA33DE9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бывает круглым? (Мяч, шар, кольцо, солнце,  яблоко, арбуз...) </w:t>
      </w:r>
    </w:p>
    <w:p w14:paraId="648B08D3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бывает длинным? (тропинка, река, огурец, линейка, лента, шнурок...) </w:t>
      </w:r>
    </w:p>
    <w:p w14:paraId="44DE82A9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бывает высоким? (столб, дерево, человек, дом, шкаф...) </w:t>
      </w:r>
    </w:p>
    <w:p w14:paraId="27475879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бывает зеленым? (Трава, деревья, листья, кузнечики, платье...) </w:t>
      </w:r>
    </w:p>
    <w:p w14:paraId="7719F3F1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бывает холодным? (Вода, снег, лед, роса, иней камень, ночь...) </w:t>
      </w:r>
    </w:p>
    <w:p w14:paraId="39B06A86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Что бывает гладким? (Стекло, зеркало, камень, яблоко...) </w:t>
      </w:r>
    </w:p>
    <w:p w14:paraId="3FF367D4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бывает сладким? (Сахар, конфеты, пирожки торты, вафли...) </w:t>
      </w:r>
    </w:p>
    <w:p w14:paraId="77E2FEFD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бывает шерстяным? (Платье, свитер, варежки перчатки, шапка...) </w:t>
      </w:r>
    </w:p>
    <w:p w14:paraId="5A5D1AFB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бывает колючим? (Еж, роза, кактус, иголки, ель проволока...) </w:t>
      </w:r>
    </w:p>
    <w:p w14:paraId="40E0FEC1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бывает острым? (Нож, шило, стекло, ножницы кинжал, клинок...) </w:t>
      </w:r>
    </w:p>
    <w:p w14:paraId="1299F75A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бывает легким? (Пух, перо, вата, снежинка). </w:t>
      </w:r>
    </w:p>
    <w:p w14:paraId="230B4E7A" w14:textId="04A91851" w:rsidR="000101C1" w:rsidRPr="00AE5A2A" w:rsidRDefault="000101C1" w:rsidP="00AE5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бывает глубоким? (Канава, ров, овраг, колодец река, ручей...) </w:t>
      </w:r>
    </w:p>
    <w:p w14:paraId="03CE6415" w14:textId="77777777" w:rsidR="00CA78D5" w:rsidRPr="00BC15D3" w:rsidRDefault="00CA78D5" w:rsidP="00D64B3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«Подскажи словечко»</w:t>
      </w:r>
    </w:p>
    <w:p w14:paraId="1FE2313A" w14:textId="77777777" w:rsidR="00CA78D5" w:rsidRPr="00BC15D3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Цель: развитие мышления, быстроты реакции.</w:t>
      </w:r>
    </w:p>
    <w:p w14:paraId="43874F5E" w14:textId="77777777" w:rsidR="00CA78D5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Ход: педагог, бросая мяч поочерёдно каждому ребёнку, спрашивает: – Ворона каркает, а сорока? Ребёнок, возвращая мяч, должен ответить: – Сорока стрекочет. Примеры вопросов: – Сова летает, а кролик? – Корова ест сено, а лиса? – Крот роет норки, а сорока? – Петух кукарекает, а курица? – Лягушка квакает, а лошадь? – У коровы телёнок, а у овцы? – У медвежонка мама медведица, а у бельчонка?</w:t>
      </w:r>
    </w:p>
    <w:p w14:paraId="0C31EADC" w14:textId="77777777" w:rsidR="00CA78D5" w:rsidRPr="00BC15D3" w:rsidRDefault="00CA78D5" w:rsidP="00AE5A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«Кто как передвигается?»</w:t>
      </w:r>
    </w:p>
    <w:p w14:paraId="720BA860" w14:textId="77777777" w:rsidR="00CA78D5" w:rsidRPr="00BC15D3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обогащение глагольного словаря детей, развитие мышления, внимания, воображения, ловкости.</w:t>
      </w:r>
    </w:p>
    <w:p w14:paraId="108EF525" w14:textId="661694D2" w:rsidR="00D64B3D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Ход: 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 Собака-стоит, сидит, лежит, идёт, спит, лает, служит (кошка, мышка…)</w:t>
      </w:r>
    </w:p>
    <w:p w14:paraId="575F3D67" w14:textId="77777777" w:rsidR="00D64B3D" w:rsidRPr="00BC15D3" w:rsidRDefault="00D64B3D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C37263" w14:textId="77777777" w:rsidR="00CA78D5" w:rsidRPr="00BC15D3" w:rsidRDefault="00E543CF" w:rsidP="006874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«Противоположности</w:t>
      </w:r>
      <w:r w:rsidR="00CA78D5"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14082772" w14:textId="77777777" w:rsidR="00CA78D5" w:rsidRPr="00BC15D3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закрепление в представлении и словаре ребёнка противоположных признаков предметов или слов-антонимов.</w:t>
      </w:r>
    </w:p>
    <w:p w14:paraId="67B8AF3C" w14:textId="0B581B60" w:rsidR="006874F9" w:rsidRPr="00AE5A2A" w:rsidRDefault="00CA78D5" w:rsidP="00AE5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Ход: педагог, бросая мяч ребёнку, произносит одно прилагательное, а ребёнок, возвращая мяч , называет другое – с противоположным значением. педагог:-Дети: Горячий-холодный Хороший-плохой Умный-глупый Весёлый-грустный Острый-тупой Гладкий-шероховатый</w:t>
      </w:r>
      <w:r w:rsidR="00D64B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27890F" w14:textId="77777777" w:rsidR="00CA78D5" w:rsidRPr="00BC15D3" w:rsidRDefault="00CA78D5" w:rsidP="006874F9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«Что происходит в природе?»</w:t>
      </w:r>
    </w:p>
    <w:p w14:paraId="0EC1CC62" w14:textId="77777777" w:rsidR="00CA78D5" w:rsidRPr="00BC15D3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Цель: закрепление употребления в речи глаголов, согласования слов в предложении.</w:t>
      </w:r>
    </w:p>
    <w:p w14:paraId="305F8296" w14:textId="4E1EF89B" w:rsidR="00D64B3D" w:rsidRPr="00BC15D3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Ход: педагог, бросая мяч ребёнку, задаёт вопрос, а ребёнок, возвращая мяч, должен на заданный вопрос ответить. Игру желательно проводить по темам. Пример: Тема «Весна» педагог: -Дети: Солнце – что делает? - Светит, греет. Ручьи – что делают? -Бегут, журчат. Снег – что делает? - Темнеет, тает. Птицы – что делают? - Прилетают, вьют гнёзда, поёт песни. Капель – что делает? -Звенит, капает. Медведь – что делает-Просыпается, вылезает из берлоги.</w:t>
      </w:r>
    </w:p>
    <w:p w14:paraId="5B217DEC" w14:textId="77777777" w:rsidR="000101C1" w:rsidRPr="00BC15D3" w:rsidRDefault="000101C1" w:rsidP="006874F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«Кто как разговаривает?»</w:t>
      </w:r>
    </w:p>
    <w:p w14:paraId="2EE8A0E0" w14:textId="77777777" w:rsidR="000101C1" w:rsidRPr="00BC15D3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Цель: расширение словарного запаса, развитие быстроты реакции.</w:t>
      </w:r>
    </w:p>
    <w:p w14:paraId="2D70788F" w14:textId="77777777" w:rsidR="000101C1" w:rsidRDefault="000101C1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Ход: педагог поочерёдно бросает мяч детям, называя животных. Дети, возвращая мяч, должны ответить, как то или иное животное подаёт голос: Корова мычит Тигр рычит Змея шипит Комар пищит Собака лает Волк воет Утка крякает Свинья хрюкает Вариант 2. Логопед бросает мяч и спрашивает: «Кто рычит?», «А кто мычит?», «Кто лает?», «Кто кукует?» и т.д.</w:t>
      </w:r>
    </w:p>
    <w:p w14:paraId="4ECDCEDB" w14:textId="77777777" w:rsidR="00D64B3D" w:rsidRDefault="00D64B3D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857748" w14:textId="77777777" w:rsidR="00D64B3D" w:rsidRPr="00BC15D3" w:rsidRDefault="00D64B3D" w:rsidP="0001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3DE930" w14:textId="77777777" w:rsidR="00CA78D5" w:rsidRPr="00BC15D3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279CB9" w14:textId="77777777" w:rsidR="00CA78D5" w:rsidRPr="00BC15D3" w:rsidRDefault="00CA78D5" w:rsidP="006874F9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«Кто может совершать эти действия?»</w:t>
      </w:r>
    </w:p>
    <w:p w14:paraId="3FB42738" w14:textId="77777777" w:rsidR="00CA78D5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активизация глагольного словаря детей, развитие воображения, памяти, ловкости. Ход: педагог, бросая мяч ребёнку, называет глагол, а ребёнок, возвращая мяч, называет существительное, подходящее к названному глаголу.педагог:- Дети: Идёт-человек, животное, поезд, пароход, дождь… Бежит-ручей, время, животное, человек, дорога… Летит-птица, бабочка, стрекоза, муха, жук, самолёт… Плывёт-рыба, кит, дельфин, лодка, корабль, человек…</w:t>
      </w:r>
    </w:p>
    <w:p w14:paraId="540C366E" w14:textId="77777777" w:rsidR="00D64B3D" w:rsidRPr="00BC15D3" w:rsidRDefault="00D64B3D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90F406" w14:textId="77777777" w:rsidR="00CA78D5" w:rsidRPr="00BC15D3" w:rsidRDefault="00CA78D5" w:rsidP="006874F9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«Из чего сделано?»</w:t>
      </w:r>
    </w:p>
    <w:p w14:paraId="1AEE70C2" w14:textId="77777777" w:rsidR="00CA78D5" w:rsidRPr="00BC15D3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Цель: закрепление в речи детей употребления относительных прилагательных и способов их образования.</w:t>
      </w:r>
    </w:p>
    <w:p w14:paraId="48688F94" w14:textId="77777777" w:rsidR="00CA78D5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Ход: педагог, бросая мяч ребёнку, говорит: «Сапоги из кожи», а ребёнок, возвращая мяч, отвечает: «Кожаные».педагог: -Дети: Рукавички из меха-меховые Таз из меди-медный Ваза из хрусталя-хрустальная Рукавички из шерсти-шерстяные</w:t>
      </w:r>
      <w:r w:rsidR="00D64B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745EF8" w14:textId="77777777" w:rsidR="00D64B3D" w:rsidRPr="00BC15D3" w:rsidRDefault="00D64B3D" w:rsidP="00AE5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E06AF2" w14:textId="77777777" w:rsidR="00D64B3D" w:rsidRPr="00BC15D3" w:rsidRDefault="00D64B3D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73BB8D" w14:textId="77777777" w:rsidR="00CA78D5" w:rsidRPr="00BC15D3" w:rsidRDefault="00CA78D5" w:rsidP="00D64B3D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«Лови да бросай – цвета называй»</w:t>
      </w:r>
    </w:p>
    <w:p w14:paraId="3FEEF0F5" w14:textId="77777777" w:rsidR="00CA78D5" w:rsidRPr="00BC15D3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подбор существительных к прилагательному, обозначающему цвет. Закрепление названий основных цветов, развитие воображения у детей.</w:t>
      </w:r>
    </w:p>
    <w:p w14:paraId="4C9EAD96" w14:textId="77777777" w:rsidR="00CA78D5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 педагог:-Дети: Красный -мак, огонь, флаг Оранжевый -апельсин, морковь, заря Жёлтый -цыплёнок, солнце, репа Зелёный-огурец, трава, лес Голубой -небо, лёд, незабудки Синий- колокольчик, море, небо Фиолетовый -слива, сирень, сумерки</w:t>
      </w:r>
      <w:r w:rsidR="00D64B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E763160" w14:textId="77777777" w:rsidR="00D64B3D" w:rsidRDefault="00D64B3D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512092" w14:textId="77777777" w:rsidR="00D64B3D" w:rsidRPr="00BC15D3" w:rsidRDefault="00D64B3D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5B3BB6" w14:textId="77777777" w:rsidR="00CA78D5" w:rsidRPr="00BC15D3" w:rsidRDefault="00CA78D5" w:rsidP="00D64B3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«Чья голова?»</w:t>
      </w:r>
    </w:p>
    <w:p w14:paraId="2D0E7136" w14:textId="77777777" w:rsidR="00CA78D5" w:rsidRPr="00BC15D3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Цель: расширение словаря детей за счёт употребления притяжательных прилагательных. Ход: педагог, бросая мяч ребёнку, говорит: «У вороны голова…», а ребёнок, бросая мяч обратно, заканчивает: «…воронья». Например: У рыси голова – 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рысья. Урыбы – рыбья У кошки – кошачья У сороки – сорочья У лошади – лошадиная У орла – орлиная У верблюда – верблюжья</w:t>
      </w:r>
    </w:p>
    <w:p w14:paraId="1E19F205" w14:textId="77777777" w:rsidR="00CA78D5" w:rsidRPr="00BC15D3" w:rsidRDefault="00CA78D5" w:rsidP="006874F9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«Четвёртый лишний»</w:t>
      </w:r>
    </w:p>
    <w:p w14:paraId="646675A4" w14:textId="77777777" w:rsidR="00CA78D5" w:rsidRPr="00BC15D3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закрепление умения детей выделять общий признак в словах, развивать способность к обобщению.</w:t>
      </w:r>
    </w:p>
    <w:p w14:paraId="49BC0DE3" w14:textId="77777777" w:rsidR="006874F9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Ход: педагог, бросая мяч ребёнку, называет четыре слова и просит определить, какое слово лишнее. </w:t>
      </w:r>
    </w:p>
    <w:p w14:paraId="4E6D9A3A" w14:textId="77777777" w:rsidR="006874F9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Например: голубой, красный, зелёный, спелый. </w:t>
      </w:r>
    </w:p>
    <w:p w14:paraId="5DC277F6" w14:textId="77777777" w:rsidR="006874F9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Кабачок, огурец, тыква, лимон. </w:t>
      </w:r>
    </w:p>
    <w:p w14:paraId="088110DB" w14:textId="77777777" w:rsidR="00CA78D5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Пасмурно, ненастно, хмуро, ясно.</w:t>
      </w:r>
    </w:p>
    <w:p w14:paraId="5A705808" w14:textId="77777777" w:rsidR="00D64B3D" w:rsidRDefault="00D64B3D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EE06C5" w14:textId="77777777" w:rsidR="00D64B3D" w:rsidRPr="00BC15D3" w:rsidRDefault="00D64B3D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868192" w14:textId="77777777" w:rsidR="00CA78D5" w:rsidRPr="00BC15D3" w:rsidRDefault="00CA78D5" w:rsidP="006874F9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«Один – много»</w:t>
      </w:r>
    </w:p>
    <w:p w14:paraId="632574E2" w14:textId="77777777" w:rsidR="00CA78D5" w:rsidRPr="00BC15D3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закрепление в речи детей различных типов окончаний имён существительных.</w:t>
      </w:r>
    </w:p>
    <w:p w14:paraId="1DA15DA2" w14:textId="20E33596" w:rsidR="00D64B3D" w:rsidRPr="00BC15D3" w:rsidRDefault="00CA78D5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 Пример: Стол – столы стул – стулья Гора – горы лист – листья Дом – дома носок – носки Глаз – глаза кусок – куски День – дни прыжок – прыжки Сон – сны гусёнок – гусята Лоб – лбы тигрёнок – тигрята</w:t>
      </w:r>
      <w:r w:rsidR="00D64B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91D2C3" w14:textId="77777777" w:rsidR="000D7F26" w:rsidRPr="00BC15D3" w:rsidRDefault="000D7F26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4F648C" w14:textId="77777777" w:rsidR="000D7F26" w:rsidRPr="00BC15D3" w:rsidRDefault="000D7F26" w:rsidP="00687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«Доскажи слово»</w:t>
      </w:r>
    </w:p>
    <w:p w14:paraId="63D1234D" w14:textId="77777777" w:rsidR="000D7F26" w:rsidRPr="00BC15D3" w:rsidRDefault="000D7F26" w:rsidP="000D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</w:t>
      </w:r>
    </w:p>
    <w:p w14:paraId="69443602" w14:textId="77777777" w:rsidR="000D7F26" w:rsidRPr="00BC15D3" w:rsidRDefault="000D7F26" w:rsidP="000D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Цели:</w:t>
      </w: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</w:t>
      </w: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отчетливо произносить многосложные слова громко,</w:t>
      </w: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слуховое внимание.</w:t>
      </w:r>
    </w:p>
    <w:p w14:paraId="78D8E049" w14:textId="77777777" w:rsidR="000D7F26" w:rsidRPr="00BC15D3" w:rsidRDefault="000D7F26" w:rsidP="000D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14:paraId="33215080" w14:textId="77777777" w:rsidR="000D7F26" w:rsidRPr="00BC15D3" w:rsidRDefault="000D7F26" w:rsidP="000D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Содержание.</w:t>
      </w:r>
    </w:p>
    <w:p w14:paraId="2019FB45" w14:textId="77777777" w:rsidR="000D7F26" w:rsidRPr="00BC15D3" w:rsidRDefault="000D7F26" w:rsidP="000D7F2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произносит фразу, но не договаривает слог в последнем слове. Дети должны закончить это слово.</w:t>
      </w:r>
    </w:p>
    <w:p w14:paraId="1FC94575" w14:textId="77777777" w:rsidR="000D7F26" w:rsidRPr="00BC15D3" w:rsidRDefault="000D7F26" w:rsidP="000D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Ра-ра-ра — начинается иг ….</w:t>
      </w:r>
    </w:p>
    <w:p w14:paraId="077A669C" w14:textId="77777777" w:rsidR="000D7F26" w:rsidRPr="00BC15D3" w:rsidRDefault="000D7F26" w:rsidP="000D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Ры-ры-ры — у мальчика ша...</w:t>
      </w:r>
    </w:p>
    <w:p w14:paraId="7DBF1E9F" w14:textId="77777777" w:rsidR="000D7F26" w:rsidRPr="00BC15D3" w:rsidRDefault="000D7F26" w:rsidP="000D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Ро-ро-ро — у нас новое вед...</w:t>
      </w:r>
    </w:p>
    <w:p w14:paraId="2806C38E" w14:textId="77777777" w:rsidR="000D7F26" w:rsidRPr="00BC15D3" w:rsidRDefault="000D7F26" w:rsidP="000D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Ру-ру-ру — продолжаем мы иг..</w:t>
      </w:r>
    </w:p>
    <w:p w14:paraId="2688F9ED" w14:textId="77777777" w:rsidR="000D7F26" w:rsidRPr="00BC15D3" w:rsidRDefault="000D7F26" w:rsidP="000D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Ре-ре-ре — стоит дом на го...</w:t>
      </w:r>
    </w:p>
    <w:p w14:paraId="6FE8BCAE" w14:textId="77777777" w:rsidR="000D7F26" w:rsidRPr="00BC15D3" w:rsidRDefault="000D7F26" w:rsidP="000D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Ри-ри-ри — на ветках снеги...</w:t>
      </w:r>
    </w:p>
    <w:p w14:paraId="4E9B5945" w14:textId="77777777" w:rsidR="000D7F26" w:rsidRPr="00BC15D3" w:rsidRDefault="000D7F26" w:rsidP="000D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Ар-ар-ар — кипит наш само....</w:t>
      </w:r>
    </w:p>
    <w:p w14:paraId="38BC81DC" w14:textId="77777777" w:rsidR="000D7F26" w:rsidRDefault="000D7F26" w:rsidP="000D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Ры-ры-ры — детей много у го...</w:t>
      </w:r>
    </w:p>
    <w:p w14:paraId="5296A4FE" w14:textId="0399ED8F" w:rsidR="00D64B3D" w:rsidRPr="00BC15D3" w:rsidRDefault="00D64B3D" w:rsidP="000D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447352" w14:textId="77777777" w:rsidR="000D7F26" w:rsidRPr="00D64B3D" w:rsidRDefault="000D7F26" w:rsidP="00D64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«Какое время года?»</w:t>
      </w:r>
    </w:p>
    <w:p w14:paraId="750902D4" w14:textId="77777777" w:rsidR="000D7F26" w:rsidRPr="00BC15D3" w:rsidRDefault="000D7F26" w:rsidP="00D64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BE6A89" w14:textId="77777777" w:rsidR="000D7F26" w:rsidRPr="00BC15D3" w:rsidRDefault="000D7F26" w:rsidP="000D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Цели:</w:t>
      </w: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</w:t>
      </w: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описание природы в стихах или прозе с определенным временем года;</w:t>
      </w: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слуховое внимание, быстроту мышления.</w:t>
      </w:r>
    </w:p>
    <w:p w14:paraId="2509FCC9" w14:textId="77777777" w:rsidR="000D7F26" w:rsidRPr="00BC15D3" w:rsidRDefault="000D7F26" w:rsidP="000D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14:paraId="0B337DF8" w14:textId="77777777" w:rsidR="000D7F26" w:rsidRPr="00BC15D3" w:rsidRDefault="000D7F26" w:rsidP="000D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Содержание.</w:t>
      </w:r>
    </w:p>
    <w:p w14:paraId="5174497E" w14:textId="77777777" w:rsidR="000D7F26" w:rsidRPr="00BC15D3" w:rsidRDefault="000D7F26" w:rsidP="000D7F2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Дети сидят на скамейке. Воспитатель задает вопрос «Когда это бывает?» </w:t>
      </w:r>
      <w:r w:rsidR="00D64B3D">
        <w:rPr>
          <w:rFonts w:ascii="Times New Roman" w:eastAsia="Times New Roman" w:hAnsi="Times New Roman" w:cs="Times New Roman"/>
          <w:color w:val="000000"/>
          <w:sz w:val="28"/>
          <w:szCs w:val="28"/>
        </w:rPr>
        <w:t>Тает снег, опадают листья, падает снег, появляются первые листочки…</w:t>
      </w:r>
    </w:p>
    <w:p w14:paraId="6FE1E13D" w14:textId="77777777" w:rsidR="007F5349" w:rsidRPr="00BC15D3" w:rsidRDefault="007F5349" w:rsidP="000D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78AE45C" w14:textId="77777777" w:rsidR="000D7F26" w:rsidRPr="00BC15D3" w:rsidRDefault="000D7F26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67795C" w14:textId="4A50B71F" w:rsidR="002A0FA6" w:rsidRPr="00BC15D3" w:rsidRDefault="002A0FA6" w:rsidP="00D64B3D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</w:t>
      </w:r>
      <w:r w:rsidR="00AE5A2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Н</w:t>
      </w:r>
      <w:r w:rsidRPr="00BC15D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аоборот»</w:t>
      </w:r>
    </w:p>
    <w:p w14:paraId="3AA79364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мышление, активизировать словарный запас. Закреплять в представлении и словаре ребенка противоположных признаков предметов или слов-антонимов. </w:t>
      </w:r>
    </w:p>
    <w:p w14:paraId="49CE3C6B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Материал: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Мяч.</w:t>
      </w:r>
    </w:p>
    <w:p w14:paraId="07F0AD97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игры:</w:t>
      </w:r>
    </w:p>
    <w:p w14:paraId="37402FBB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кидает мяч ребенку, называет слово, а ребенок бросает мяч обратно и называет слово с противоположным значением:</w:t>
      </w:r>
    </w:p>
    <w:p w14:paraId="3473E36A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веселый – грустный,</w:t>
      </w:r>
    </w:p>
    <w:p w14:paraId="5CE8221D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быстрый – медленный,</w:t>
      </w:r>
    </w:p>
    <w:p w14:paraId="50718CC0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красивый – безобразный,</w:t>
      </w:r>
    </w:p>
    <w:p w14:paraId="2F316FE7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пустой – полный,</w:t>
      </w:r>
    </w:p>
    <w:p w14:paraId="169EB5B4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худой – толстый,</w:t>
      </w:r>
    </w:p>
    <w:p w14:paraId="61AD8A7D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умный – глупый,</w:t>
      </w:r>
    </w:p>
    <w:p w14:paraId="59A6BDEB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трудолюбивый – ленивый,</w:t>
      </w:r>
    </w:p>
    <w:p w14:paraId="6CD0B869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тяжелый – легкий,</w:t>
      </w:r>
    </w:p>
    <w:p w14:paraId="1E3F7E65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трусливый – храбрый,</w:t>
      </w:r>
    </w:p>
    <w:p w14:paraId="04E0B20D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твердый – мягкий,</w:t>
      </w:r>
    </w:p>
    <w:p w14:paraId="3B1B4988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светлый – темный,</w:t>
      </w:r>
    </w:p>
    <w:p w14:paraId="20E0B1B6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длинный – короткий,</w:t>
      </w:r>
    </w:p>
    <w:p w14:paraId="670E5BA5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– низкий,</w:t>
      </w:r>
    </w:p>
    <w:p w14:paraId="2CDEC28D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острый – тупой,</w:t>
      </w:r>
    </w:p>
    <w:p w14:paraId="78DA6D7E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горячий – холодный,</w:t>
      </w:r>
    </w:p>
    <w:p w14:paraId="6EA7658B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больной – здоровый,</w:t>
      </w:r>
    </w:p>
    <w:p w14:paraId="26EF7F8E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широкий – узкий,</w:t>
      </w:r>
    </w:p>
    <w:p w14:paraId="4CFD4061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глубокий – мелкий,</w:t>
      </w:r>
    </w:p>
    <w:p w14:paraId="2A9BA241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сильный – слабый,</w:t>
      </w:r>
    </w:p>
    <w:p w14:paraId="28257E9A" w14:textId="433B455D" w:rsidR="00D64B3D" w:rsidRDefault="002A0FA6" w:rsidP="00AE5A2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жидкий – густо</w:t>
      </w:r>
    </w:p>
    <w:p w14:paraId="4176A5FF" w14:textId="77777777" w:rsidR="002A0FA6" w:rsidRPr="00D64B3D" w:rsidRDefault="002A0FA6" w:rsidP="00D64B3D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«Скажи наоборот»</w:t>
      </w:r>
    </w:p>
    <w:p w14:paraId="7FCB0F7C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Расширить словарь антонимов у детей.</w:t>
      </w:r>
    </w:p>
    <w:p w14:paraId="2C1DFECF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Материал: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Мяч.</w:t>
      </w:r>
    </w:p>
    <w:p w14:paraId="15C5214B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игры:</w:t>
      </w:r>
    </w:p>
    <w:p w14:paraId="469B08C5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бросает мяч ребенку, и произносим слово. Ребенок, возвращая мяч, называет слово, противоположное по значению.</w:t>
      </w:r>
    </w:p>
    <w:p w14:paraId="44AC5531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 темно, а наоборот — светло.</w:t>
      </w:r>
    </w:p>
    <w:p w14:paraId="224D1AA9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Друг… враг</w:t>
      </w:r>
    </w:p>
    <w:p w14:paraId="0304816B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День…ночь</w:t>
      </w:r>
    </w:p>
    <w:p w14:paraId="5EE585F0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Радость…грусть (печаль)</w:t>
      </w:r>
    </w:p>
    <w:p w14:paraId="26503E81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Потолок... пол</w:t>
      </w:r>
    </w:p>
    <w:p w14:paraId="6F7A9E12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Жара…холод</w:t>
      </w:r>
    </w:p>
    <w:p w14:paraId="4E0F161E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Зло…добро</w:t>
      </w:r>
    </w:p>
    <w:p w14:paraId="33D06739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Правда,…ложь</w:t>
      </w:r>
    </w:p>
    <w:p w14:paraId="5D14C5E1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Быстро…медленно</w:t>
      </w:r>
    </w:p>
    <w:p w14:paraId="00F83038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Говорить…молчать</w:t>
      </w:r>
    </w:p>
    <w:p w14:paraId="4C5E81E6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Покупать…продавать</w:t>
      </w:r>
    </w:p>
    <w:p w14:paraId="60AA3F2D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Поднимать…опускать</w:t>
      </w:r>
    </w:p>
    <w:p w14:paraId="7E4698DB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Бросать…поднимать (поймать)</w:t>
      </w:r>
    </w:p>
    <w:p w14:paraId="7562FEE5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Прятать…искать</w:t>
      </w:r>
    </w:p>
    <w:p w14:paraId="71D98269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Зажигать…тушить</w:t>
      </w:r>
    </w:p>
    <w:p w14:paraId="406CF3A6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Одеть…раздеть</w:t>
      </w:r>
    </w:p>
    <w:p w14:paraId="2ECC0ABC" w14:textId="77777777" w:rsidR="002A0FA6" w:rsidRPr="00BC15D3" w:rsidRDefault="002A0FA6" w:rsidP="00AF7C2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Потерять…найти</w:t>
      </w:r>
    </w:p>
    <w:p w14:paraId="64C4A98F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Дать…взять</w:t>
      </w:r>
    </w:p>
    <w:p w14:paraId="67A9B5ED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Налить…вылить</w:t>
      </w:r>
    </w:p>
    <w:p w14:paraId="74B54346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Хорошо…плохо</w:t>
      </w:r>
    </w:p>
    <w:p w14:paraId="68E2D022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Тяжело…легко</w:t>
      </w:r>
    </w:p>
    <w:p w14:paraId="6057A45B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Высоко…низко</w:t>
      </w:r>
    </w:p>
    <w:p w14:paraId="1D492881" w14:textId="77777777" w:rsidR="00D64B3D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Далеко....близко      </w:t>
      </w:r>
    </w:p>
    <w:p w14:paraId="1AA3907E" w14:textId="77777777" w:rsidR="00D64B3D" w:rsidRDefault="00D64B3D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EAEB06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4246EFF7" w14:textId="77777777" w:rsidR="002A0FA6" w:rsidRPr="00BC15D3" w:rsidRDefault="002A0FA6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70A5B5" w14:textId="77777777" w:rsidR="00AF7C29" w:rsidRPr="006874F9" w:rsidRDefault="00AF7C29" w:rsidP="006874F9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74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«Подбери действия к предметам»</w:t>
      </w:r>
    </w:p>
    <w:p w14:paraId="1A91D577" w14:textId="77777777" w:rsidR="00AF7C29" w:rsidRPr="00BC15D3" w:rsidRDefault="00AF7C29" w:rsidP="00AF7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Закреплять согласование существительного с глаголом.</w:t>
      </w:r>
    </w:p>
    <w:p w14:paraId="67B6FF5C" w14:textId="77777777" w:rsidR="00AF7C29" w:rsidRPr="00BC15D3" w:rsidRDefault="00AF7C29" w:rsidP="00AF7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игры:</w:t>
      </w:r>
      <w:r w:rsidR="003638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</w:t>
      </w:r>
    </w:p>
    <w:p w14:paraId="726F510C" w14:textId="77777777" w:rsidR="00AF7C29" w:rsidRPr="00BC15D3" w:rsidRDefault="00AF7C29" w:rsidP="00AF7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Подберите как можно больше действий к предметам:</w:t>
      </w:r>
    </w:p>
    <w:p w14:paraId="33853764" w14:textId="77777777" w:rsidR="00AF7C29" w:rsidRPr="00BC15D3" w:rsidRDefault="00AF7C29" w:rsidP="00AF7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— дует, воет, свистит, ревёт;</w:t>
      </w:r>
    </w:p>
    <w:p w14:paraId="18AABEE3" w14:textId="77777777" w:rsidR="00AF7C29" w:rsidRPr="00BC15D3" w:rsidRDefault="00AF7C29" w:rsidP="00AF7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снег — падает, сыплется, ложится, тает, скрипит, искрится;</w:t>
      </w:r>
    </w:p>
    <w:p w14:paraId="6969CFD9" w14:textId="77777777" w:rsidR="00AF7C29" w:rsidRPr="00BC15D3" w:rsidRDefault="00AF7C29" w:rsidP="00AF7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собака — лает, рычит, встречает, обнюхивает, кусает, прыгает, вертится, мышь — скребётся, шуршит, грызёт, крадётся, прячется, забирается, пищит;</w:t>
      </w:r>
    </w:p>
    <w:p w14:paraId="1B579951" w14:textId="77777777" w:rsidR="00AF7C29" w:rsidRPr="00BC15D3" w:rsidRDefault="00AF7C29" w:rsidP="00AF7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вьюга — метёт, свистит, злится, завывает, заносит, осыпает;</w:t>
      </w:r>
    </w:p>
    <w:p w14:paraId="0AA177F8" w14:textId="77777777" w:rsidR="00AF7C29" w:rsidRPr="00BC15D3" w:rsidRDefault="00AF7C29" w:rsidP="00AF7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лягушка — квакает, прыгает, плавает, забирается, ловит;</w:t>
      </w:r>
    </w:p>
    <w:p w14:paraId="6F8419C4" w14:textId="77777777" w:rsidR="00AF7C29" w:rsidRPr="00BC15D3" w:rsidRDefault="00AF7C29" w:rsidP="00AF7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огонь — горит, греет, обжигает, сжигает, сверкает, мигает;</w:t>
      </w:r>
    </w:p>
    <w:p w14:paraId="39DD68A4" w14:textId="77777777" w:rsidR="00AF7C29" w:rsidRPr="00BC15D3" w:rsidRDefault="00AF7C29" w:rsidP="00AF7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карандаш — рисует, чертит, пишет, набрасывает, штрихует, обводит;</w:t>
      </w:r>
    </w:p>
    <w:p w14:paraId="7E043FE7" w14:textId="77777777" w:rsidR="00AF7C29" w:rsidRPr="00BC15D3" w:rsidRDefault="00AF7C29" w:rsidP="00AF7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цветок — растёт, поднимается, расцветает, склоняется, пахнет;</w:t>
      </w:r>
    </w:p>
    <w:p w14:paraId="04148971" w14:textId="77777777" w:rsidR="00AF7C29" w:rsidRPr="00BC15D3" w:rsidRDefault="00AF7C29" w:rsidP="00AF7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яблоко — растёт, висит, наливается, поспевает, созревает, падает, катится;</w:t>
      </w:r>
    </w:p>
    <w:p w14:paraId="22E965BB" w14:textId="77777777" w:rsidR="00AF7C29" w:rsidRPr="00BC15D3" w:rsidRDefault="00AF7C29" w:rsidP="00AF7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медведь — ревёт, охотится, спит, ломает, ловит, пробирается, шумит;</w:t>
      </w:r>
    </w:p>
    <w:p w14:paraId="6EF07AD1" w14:textId="77777777" w:rsidR="00AF7C29" w:rsidRDefault="00AF7C29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04EDB997" w14:textId="560BA269" w:rsidR="00AF7C29" w:rsidRDefault="00AF7C29" w:rsidP="00655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2EF58669" w14:textId="77777777" w:rsidR="002A0FA6" w:rsidRPr="00BC15D3" w:rsidRDefault="002A0FA6" w:rsidP="00655153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«Какой это предмет?»</w:t>
      </w:r>
    </w:p>
    <w:p w14:paraId="1C323899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Закреплять согласование прилагательного с существительным.</w:t>
      </w:r>
    </w:p>
    <w:p w14:paraId="4DB1FFE0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Материал: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Мяч.</w:t>
      </w:r>
    </w:p>
    <w:p w14:paraId="40B21A5A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игры:</w:t>
      </w:r>
    </w:p>
    <w:p w14:paraId="0BA9D0B4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 называет признак и бросает мяч одному из детей. Поймавший мяч ребенок называет предмет, которым обладает этим признаком, и возвращает мяч воспитателю. Далее взрослый бросает мяч по очереди другим детям.</w:t>
      </w:r>
    </w:p>
    <w:p w14:paraId="0CB85359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Длинный — поезд, пояс, кабачок, бант, карандаш, гвоздь, рукав.</w:t>
      </w:r>
    </w:p>
    <w:p w14:paraId="16623B86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Широкая — полоска, тропинка, улица, дорога, комната.</w:t>
      </w:r>
    </w:p>
    <w:p w14:paraId="51925460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Широкий — ящик, диван, проем, пояс.</w:t>
      </w:r>
    </w:p>
    <w:p w14:paraId="75BBD8C3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Красная — куртка, резинка, книга, юбка, малина, клубника.</w:t>
      </w:r>
    </w:p>
    <w:p w14:paraId="4277B4A4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Красный — мяч, кубик, томат, редис, ящик, карандаш.</w:t>
      </w:r>
    </w:p>
    <w:p w14:paraId="0559BE8A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Круглый — мяч, апельсин, арбуз, помидор.</w:t>
      </w:r>
    </w:p>
    <w:p w14:paraId="5EEF6822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Круглое — солнце, яблоко, колесо.</w:t>
      </w:r>
    </w:p>
    <w:p w14:paraId="217ABC71" w14:textId="77777777" w:rsidR="002A0FA6" w:rsidRPr="00BC15D3" w:rsidRDefault="002A0FA6" w:rsidP="000265BF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«Что бывает круглым?»</w:t>
      </w:r>
    </w:p>
    <w:p w14:paraId="7C9BF797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Расширять словарь детей за счет прилагательных. Развивать воображение, память, ловкость. </w:t>
      </w:r>
    </w:p>
    <w:p w14:paraId="06765312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Материал: 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Мяч.</w:t>
      </w:r>
    </w:p>
    <w:p w14:paraId="045D8CB8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игры:</w:t>
      </w:r>
    </w:p>
    <w:p w14:paraId="13EC24A5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Тут, конечно, каждый знает, что каким у нас бывает. </w:t>
      </w:r>
    </w:p>
    <w:p w14:paraId="65469173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Перебрасывая мяч ребёнку различными способами, взрослый задает вопрос, на который ребенок, поймав мяч, должен ответить, после чего вернуть мяч. </w:t>
      </w:r>
    </w:p>
    <w:p w14:paraId="5F46DBDE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бывает круглым? (Мяч, шар, кольцо, солнце,  яблоко, арбуз...) </w:t>
      </w:r>
    </w:p>
    <w:p w14:paraId="3C6DAD7D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бывает длинным? (тропинка, река, огурец, линейка, лента, шнурок...) </w:t>
      </w:r>
    </w:p>
    <w:p w14:paraId="56A56615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бывает высоким? (столб, дерево, человек, дом, шкаф...) </w:t>
      </w:r>
    </w:p>
    <w:p w14:paraId="224A0D05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бывает зеленым? (Трава, деревья, листья, кузнечики, платье...) </w:t>
      </w:r>
    </w:p>
    <w:p w14:paraId="0DE2470C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бывает холодным? (Вода, снег, лед, роса, иней камень, ночь...) </w:t>
      </w:r>
    </w:p>
    <w:p w14:paraId="3CCC3CC0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бывает гладким? (Стекло, зеркало, камень, яблоко...) </w:t>
      </w:r>
    </w:p>
    <w:p w14:paraId="02435DBB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бывает сладким? (Сахар, конфеты, пирожки торты, вафли...) </w:t>
      </w:r>
    </w:p>
    <w:p w14:paraId="6D6F8973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бывает шерстяным? (Платье, свитер, варежки перчатки, шапка...) </w:t>
      </w:r>
    </w:p>
    <w:p w14:paraId="6AF8FBA9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бывает колючим? (Еж, роза, кактус, иголки, ель проволока...) </w:t>
      </w:r>
    </w:p>
    <w:p w14:paraId="6CDB6F1D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бывает острым? (Нож, шило, стекло, ножницы кинжал, клинок...) </w:t>
      </w:r>
    </w:p>
    <w:p w14:paraId="39429AF4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бывает легким? (Пух, перо, вата, снежинка). </w:t>
      </w:r>
    </w:p>
    <w:p w14:paraId="4B3F6060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бывает глубоким? (Канава, ров, овраг, колодец река, ручей...) </w:t>
      </w:r>
    </w:p>
    <w:p w14:paraId="596125A1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7EED7AC2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Дидактические игры на употребление глаголов в активной речи детей</w:t>
      </w:r>
    </w:p>
    <w:p w14:paraId="778B6C8B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«Подбери действия к предметам»</w:t>
      </w:r>
    </w:p>
    <w:p w14:paraId="3AD00B4E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Закреплять согласование существительного с глаголом.</w:t>
      </w:r>
    </w:p>
    <w:p w14:paraId="5A4E7E16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игры:</w:t>
      </w:r>
    </w:p>
    <w:p w14:paraId="1047E82A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Подберите как можно больше действий к предметам:</w:t>
      </w:r>
    </w:p>
    <w:p w14:paraId="31A24264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— дует, воет, свистит, ревёт;</w:t>
      </w:r>
    </w:p>
    <w:p w14:paraId="38D9B378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снег — падает, сыплется, ложится, тает, скрипит, искрится;</w:t>
      </w:r>
    </w:p>
    <w:p w14:paraId="12C6E4D4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собака — лает, рычит, встречает, обнюхивает, кусает, прыгает, вертится, мышь — скребётся, шуршит, грызёт, крадётся, прячется, забирается, пищит;</w:t>
      </w:r>
    </w:p>
    <w:p w14:paraId="73455182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вьюга — метёт, свистит, злится, завывает, заносит, осыпает;</w:t>
      </w:r>
    </w:p>
    <w:p w14:paraId="4554E6C8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лягушка — квакает, прыгает, плавает, забирается, ловит;</w:t>
      </w:r>
    </w:p>
    <w:p w14:paraId="6526588D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огонь — горит, греет, обжигает, сжигает, сверкает, мигает;</w:t>
      </w:r>
    </w:p>
    <w:p w14:paraId="0B200785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карандаш — рисует, чертит, пишет, набрасывает, штрихует, обводит;</w:t>
      </w:r>
    </w:p>
    <w:p w14:paraId="66CD3B2D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цветок — растёт, поднимается, расцветает, склоняется, пахнет;</w:t>
      </w:r>
    </w:p>
    <w:p w14:paraId="6A642096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яблоко — растёт, висит, наливается, поспевает, созревает, падает, катится;</w:t>
      </w:r>
    </w:p>
    <w:p w14:paraId="1E430245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медведь — ревёт, охотится, спит, ломает, ловит, пробирается, шумит;</w:t>
      </w:r>
    </w:p>
    <w:p w14:paraId="0BBADA80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дождь — идёт, моросит, льёт, капает, хлещет, поливает, орошает</w:t>
      </w:r>
    </w:p>
    <w:p w14:paraId="1A5D1447" w14:textId="77777777" w:rsidR="002A0FA6" w:rsidRPr="00BC15D3" w:rsidRDefault="002A0FA6" w:rsidP="00CA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DFAEF9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«Мяч бросай, четко фрукты называй» или</w:t>
      </w:r>
    </w:p>
    <w:p w14:paraId="434875BA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«Мяч бросай, транспорт быстро называй»</w:t>
      </w:r>
    </w:p>
    <w:p w14:paraId="4DD9305E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Расширить словарный запас за счет употребления обобщающих слов, развивать внимание и память, умение соотносить родовые и видовые понятия. </w:t>
      </w:r>
    </w:p>
    <w:p w14:paraId="20217126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Материал: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Мяч.</w:t>
      </w:r>
    </w:p>
    <w:p w14:paraId="3DFE80F8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Вариант 1.</w:t>
      </w:r>
    </w:p>
    <w:p w14:paraId="67A66C7A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игры:</w:t>
      </w:r>
    </w:p>
    <w:p w14:paraId="769C81F9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Воспитатель  называет обобщающее понятие и бросает мяч ребенку. Ребенок, возвращая мяч воспитателю, должен назвать относящиеся к этому обобщающему понятию предметы. </w:t>
      </w:r>
    </w:p>
    <w:p w14:paraId="6D331EBF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- Овощи; Дети: - Картофель, капуста, помидор, огурец, редиска, свекла, морковь. </w:t>
      </w:r>
    </w:p>
    <w:p w14:paraId="5D2F77CD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Взрослый: - Фрукты;</w:t>
      </w:r>
    </w:p>
    <w:p w14:paraId="0113DB67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- Банан, ананас, киви, яблоко, апельсин, персик. </w:t>
      </w:r>
    </w:p>
    <w:p w14:paraId="71D4AF6B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- Ягоды;</w:t>
      </w:r>
    </w:p>
    <w:p w14:paraId="075A9423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Дети: - Земляника, крыжовник, клюква, рябина, ежевика. </w:t>
      </w:r>
    </w:p>
    <w:p w14:paraId="38F1AFE6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деревья; </w:t>
      </w:r>
    </w:p>
    <w:p w14:paraId="2AF5D256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осина, сосна, лиственница, ясень, клен и т.д.</w:t>
      </w:r>
    </w:p>
    <w:p w14:paraId="33930788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Вариант 2.</w:t>
      </w:r>
    </w:p>
    <w:p w14:paraId="2A94C187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игры:</w:t>
      </w:r>
    </w:p>
    <w:p w14:paraId="27D118B5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называет видовые понятия, а ребенок - обобщающие слова. </w:t>
      </w:r>
    </w:p>
    <w:p w14:paraId="1BADA83B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морковь, картофель, лук.</w:t>
      </w:r>
    </w:p>
    <w:p w14:paraId="701B960E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Ребенок: овощи.</w:t>
      </w:r>
    </w:p>
    <w:p w14:paraId="6D5880E2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«Кто где живет?»</w:t>
      </w:r>
    </w:p>
    <w:p w14:paraId="77554A38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Закреплять знания детей о жилищах животных, насекомых.</w:t>
      </w:r>
    </w:p>
    <w:p w14:paraId="1E0D4ABF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Материал: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Мяч.</w:t>
      </w:r>
    </w:p>
    <w:p w14:paraId="7EF9335C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игры:</w:t>
      </w:r>
    </w:p>
    <w:p w14:paraId="3934568B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Кто в берлоге, кто в норе? Назови-ка поскорей! </w:t>
      </w:r>
    </w:p>
    <w:p w14:paraId="27E8F1BB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Бросая мяч ребенку, воспитатель задает вопрос, а ребенок, возвращая мяч, отвечает. </w:t>
      </w:r>
    </w:p>
    <w:p w14:paraId="2E8E679B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Вариант 1.</w:t>
      </w:r>
    </w:p>
    <w:p w14:paraId="28296287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Кто живет в дупле? Белка. </w:t>
      </w:r>
    </w:p>
    <w:p w14:paraId="56B597E1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живет в скворечнике? Скворцы. </w:t>
      </w:r>
    </w:p>
    <w:p w14:paraId="0F906D7B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живет в гнезде? Птицы: ласточки, кукушки сойки и т. д. </w:t>
      </w:r>
    </w:p>
    <w:p w14:paraId="32C4B9E3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живет в будке? Собака. </w:t>
      </w:r>
    </w:p>
    <w:p w14:paraId="401C07C4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живет в улье? Пчелы.</w:t>
      </w:r>
    </w:p>
    <w:p w14:paraId="0E62BCED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живет в норе? Лиса.</w:t>
      </w:r>
    </w:p>
    <w:p w14:paraId="7CF697F3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живет в логове? Волк. </w:t>
      </w:r>
    </w:p>
    <w:p w14:paraId="1B304CE6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живет в берлоге? Медведь. </w:t>
      </w:r>
    </w:p>
    <w:p w14:paraId="2702E4B4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Вариант 2.</w:t>
      </w:r>
    </w:p>
    <w:p w14:paraId="350C9C5E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Где живет медведь? Где живет волк?</w:t>
      </w:r>
    </w:p>
    <w:p w14:paraId="3FD786DC" w14:textId="77777777" w:rsidR="002A0FA6" w:rsidRPr="00BC15D3" w:rsidRDefault="002A0FA6" w:rsidP="002A0F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Ребёнок: В берлоге. В логове. </w:t>
      </w:r>
    </w:p>
    <w:p w14:paraId="4A5D6F0D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Вариант 3.</w:t>
      </w:r>
    </w:p>
    <w:p w14:paraId="7D7A2A59" w14:textId="77777777" w:rsidR="002A0FA6" w:rsidRPr="00BC15D3" w:rsidRDefault="002A0FA6" w:rsidP="002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правильной конструкцией предложения. Ребенку предлагается дать полный ответ: «Лиса живет в норе». </w:t>
      </w:r>
    </w:p>
    <w:p w14:paraId="52B7965C" w14:textId="77777777" w:rsidR="00CA78D5" w:rsidRPr="00BC15D3" w:rsidRDefault="00CA78D5">
      <w:pPr>
        <w:rPr>
          <w:rFonts w:ascii="Times New Roman" w:hAnsi="Times New Roman" w:cs="Times New Roman"/>
          <w:sz w:val="28"/>
          <w:szCs w:val="28"/>
        </w:rPr>
      </w:pPr>
    </w:p>
    <w:p w14:paraId="1522E24A" w14:textId="77777777" w:rsidR="00B74891" w:rsidRPr="00BC15D3" w:rsidRDefault="00B74891" w:rsidP="00B7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Дидактическая игра «Какая, какой, какое?»</w:t>
      </w:r>
    </w:p>
    <w:p w14:paraId="764FFF08" w14:textId="77777777" w:rsidR="00B74891" w:rsidRPr="00BC15D3" w:rsidRDefault="00B74891" w:rsidP="00B7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Цели: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учить подбирать определения, соответствующие данному примеру, явлению; активизировать усвоенные ранее слова.</w:t>
      </w:r>
    </w:p>
    <w:p w14:paraId="75F7C10D" w14:textId="77777777" w:rsidR="00B74891" w:rsidRPr="00BC15D3" w:rsidRDefault="00B74891" w:rsidP="00B7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Воспитатель называет какое-нибудь слово, а играющие по очереди называют как можно больше признаков, соответствующих данному предмету.              Белка — рыжая, шустрая, большая, маленькая, красивая.....</w:t>
      </w:r>
    </w:p>
    <w:p w14:paraId="3CB60656" w14:textId="77777777" w:rsidR="00B74891" w:rsidRPr="00BC15D3" w:rsidRDefault="00B74891" w:rsidP="00B7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                  Пальто — теплое, зимнее, новое, старое …..</w:t>
      </w:r>
    </w:p>
    <w:p w14:paraId="2E1DD966" w14:textId="77777777" w:rsidR="00B74891" w:rsidRPr="00BC15D3" w:rsidRDefault="00B74891" w:rsidP="00B7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                  Мама — добрая, ласковая, нежная, любимая, дорогая …</w:t>
      </w:r>
    </w:p>
    <w:p w14:paraId="4A29F4D2" w14:textId="77777777" w:rsidR="00B74891" w:rsidRPr="00BC15D3" w:rsidRDefault="00B74891" w:rsidP="00B7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                  Дом — деревянный, каменный, новый, панельный …</w:t>
      </w:r>
    </w:p>
    <w:p w14:paraId="46A2032A" w14:textId="77777777" w:rsidR="00B74891" w:rsidRPr="00BC15D3" w:rsidRDefault="00B74891" w:rsidP="00B7489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Дидактическая игра «Закончи предложение»</w:t>
      </w:r>
    </w:p>
    <w:p w14:paraId="50604B28" w14:textId="77777777" w:rsidR="00B74891" w:rsidRPr="00BC15D3" w:rsidRDefault="00B74891" w:rsidP="00B7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Цели: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учить дополнять предложения словом противоположного значения, развивать внимание.</w:t>
      </w:r>
    </w:p>
    <w:p w14:paraId="193022C3" w14:textId="77777777" w:rsidR="00B74891" w:rsidRPr="00BC15D3" w:rsidRDefault="00B74891" w:rsidP="00B7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C1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</w:t>
      </w: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: Воспитатель начинает предложение, а дети его заканчивают, только говорят слова с противоположным значением.</w:t>
      </w:r>
    </w:p>
    <w:p w14:paraId="66B25586" w14:textId="77777777" w:rsidR="00B74891" w:rsidRPr="00BC15D3" w:rsidRDefault="00B74891" w:rsidP="00B7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Сахар сладкий. а перец - …. (горький).</w:t>
      </w:r>
    </w:p>
    <w:p w14:paraId="6287E8D8" w14:textId="77777777" w:rsidR="00B74891" w:rsidRPr="00BC15D3" w:rsidRDefault="00B74891" w:rsidP="00B7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Летом листья зеленые, а осенью ….(желтые).</w:t>
      </w:r>
    </w:p>
    <w:p w14:paraId="12FC8747" w14:textId="77777777" w:rsidR="00B74891" w:rsidRPr="00BC15D3" w:rsidRDefault="00B74891" w:rsidP="00B7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5D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Дорога широкая, а тропинка .... (узкая).</w:t>
      </w:r>
    </w:p>
    <w:p w14:paraId="7CDE7C57" w14:textId="77777777" w:rsidR="00B74891" w:rsidRPr="00BC15D3" w:rsidRDefault="00B74891">
      <w:pPr>
        <w:rPr>
          <w:rFonts w:ascii="Times New Roman" w:hAnsi="Times New Roman" w:cs="Times New Roman"/>
          <w:sz w:val="28"/>
          <w:szCs w:val="28"/>
        </w:rPr>
      </w:pPr>
    </w:p>
    <w:sectPr w:rsidR="00B74891" w:rsidRPr="00BC15D3" w:rsidSect="00392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CF4"/>
    <w:multiLevelType w:val="multilevel"/>
    <w:tmpl w:val="ED067E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F6C41"/>
    <w:multiLevelType w:val="multilevel"/>
    <w:tmpl w:val="AC2E0F5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F1623"/>
    <w:multiLevelType w:val="multilevel"/>
    <w:tmpl w:val="F57C46A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C0864"/>
    <w:multiLevelType w:val="multilevel"/>
    <w:tmpl w:val="3D149C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8406F"/>
    <w:multiLevelType w:val="multilevel"/>
    <w:tmpl w:val="3CA633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E1E8D"/>
    <w:multiLevelType w:val="multilevel"/>
    <w:tmpl w:val="6D2C8B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119D0"/>
    <w:multiLevelType w:val="multilevel"/>
    <w:tmpl w:val="EC7E5F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03E7F"/>
    <w:multiLevelType w:val="multilevel"/>
    <w:tmpl w:val="9F727F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8DA"/>
    <w:multiLevelType w:val="multilevel"/>
    <w:tmpl w:val="F280C3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2C4656"/>
    <w:multiLevelType w:val="multilevel"/>
    <w:tmpl w:val="03A07A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868C8"/>
    <w:multiLevelType w:val="multilevel"/>
    <w:tmpl w:val="3E662C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CE3A27"/>
    <w:multiLevelType w:val="multilevel"/>
    <w:tmpl w:val="6A8AAB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651137"/>
    <w:multiLevelType w:val="multilevel"/>
    <w:tmpl w:val="4060FBD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96D67"/>
    <w:multiLevelType w:val="multilevel"/>
    <w:tmpl w:val="A9C4404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F60771"/>
    <w:multiLevelType w:val="multilevel"/>
    <w:tmpl w:val="5C221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367CE8"/>
    <w:multiLevelType w:val="multilevel"/>
    <w:tmpl w:val="3BAEDD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F96E82"/>
    <w:multiLevelType w:val="multilevel"/>
    <w:tmpl w:val="5D3674D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87A60"/>
    <w:multiLevelType w:val="multilevel"/>
    <w:tmpl w:val="0AA8292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0277C9"/>
    <w:multiLevelType w:val="multilevel"/>
    <w:tmpl w:val="57781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906D77"/>
    <w:multiLevelType w:val="multilevel"/>
    <w:tmpl w:val="5C3CB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9C3DF9"/>
    <w:multiLevelType w:val="multilevel"/>
    <w:tmpl w:val="9438C0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DE5C5C"/>
    <w:multiLevelType w:val="multilevel"/>
    <w:tmpl w:val="DEA62B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10E98"/>
    <w:multiLevelType w:val="multilevel"/>
    <w:tmpl w:val="2C96FC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4F75F3"/>
    <w:multiLevelType w:val="multilevel"/>
    <w:tmpl w:val="6394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562D4F"/>
    <w:multiLevelType w:val="multilevel"/>
    <w:tmpl w:val="F77286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18"/>
  </w:num>
  <w:num w:numId="5">
    <w:abstractNumId w:val="4"/>
  </w:num>
  <w:num w:numId="6">
    <w:abstractNumId w:val="15"/>
  </w:num>
  <w:num w:numId="7">
    <w:abstractNumId w:val="8"/>
  </w:num>
  <w:num w:numId="8">
    <w:abstractNumId w:val="6"/>
  </w:num>
  <w:num w:numId="9">
    <w:abstractNumId w:val="7"/>
  </w:num>
  <w:num w:numId="10">
    <w:abstractNumId w:val="22"/>
  </w:num>
  <w:num w:numId="11">
    <w:abstractNumId w:val="20"/>
  </w:num>
  <w:num w:numId="12">
    <w:abstractNumId w:val="13"/>
  </w:num>
  <w:num w:numId="13">
    <w:abstractNumId w:val="9"/>
  </w:num>
  <w:num w:numId="14">
    <w:abstractNumId w:val="1"/>
  </w:num>
  <w:num w:numId="15">
    <w:abstractNumId w:val="2"/>
  </w:num>
  <w:num w:numId="16">
    <w:abstractNumId w:val="16"/>
  </w:num>
  <w:num w:numId="17">
    <w:abstractNumId w:val="24"/>
  </w:num>
  <w:num w:numId="18">
    <w:abstractNumId w:val="11"/>
  </w:num>
  <w:num w:numId="19">
    <w:abstractNumId w:val="23"/>
  </w:num>
  <w:num w:numId="20">
    <w:abstractNumId w:val="3"/>
  </w:num>
  <w:num w:numId="21">
    <w:abstractNumId w:val="10"/>
  </w:num>
  <w:num w:numId="22">
    <w:abstractNumId w:val="21"/>
  </w:num>
  <w:num w:numId="23">
    <w:abstractNumId w:val="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8D5"/>
    <w:rsid w:val="000101C1"/>
    <w:rsid w:val="000265BF"/>
    <w:rsid w:val="000318E4"/>
    <w:rsid w:val="000D7F26"/>
    <w:rsid w:val="001D595D"/>
    <w:rsid w:val="00263147"/>
    <w:rsid w:val="002A0FA6"/>
    <w:rsid w:val="00363813"/>
    <w:rsid w:val="003766E4"/>
    <w:rsid w:val="003920A2"/>
    <w:rsid w:val="00451871"/>
    <w:rsid w:val="00527CA5"/>
    <w:rsid w:val="00630021"/>
    <w:rsid w:val="00655153"/>
    <w:rsid w:val="006874F9"/>
    <w:rsid w:val="007F5349"/>
    <w:rsid w:val="008473CE"/>
    <w:rsid w:val="008C603D"/>
    <w:rsid w:val="00985FED"/>
    <w:rsid w:val="00A304AD"/>
    <w:rsid w:val="00AE5A2A"/>
    <w:rsid w:val="00AF7C29"/>
    <w:rsid w:val="00B74891"/>
    <w:rsid w:val="00BC15D3"/>
    <w:rsid w:val="00BC414B"/>
    <w:rsid w:val="00CA78D5"/>
    <w:rsid w:val="00D1262E"/>
    <w:rsid w:val="00D64B3D"/>
    <w:rsid w:val="00E20205"/>
    <w:rsid w:val="00E5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6EF8"/>
  <w15:docId w15:val="{DF415789-24B8-4809-A27B-46CF2883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A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CA78D5"/>
  </w:style>
  <w:style w:type="character" w:customStyle="1" w:styleId="c1">
    <w:name w:val="c1"/>
    <w:basedOn w:val="a0"/>
    <w:rsid w:val="00CA78D5"/>
  </w:style>
  <w:style w:type="paragraph" w:customStyle="1" w:styleId="c5">
    <w:name w:val="c5"/>
    <w:basedOn w:val="a"/>
    <w:rsid w:val="00CA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A78D5"/>
  </w:style>
  <w:style w:type="character" w:customStyle="1" w:styleId="c6">
    <w:name w:val="c6"/>
    <w:basedOn w:val="a0"/>
    <w:rsid w:val="000D7F26"/>
  </w:style>
  <w:style w:type="character" w:customStyle="1" w:styleId="c3">
    <w:name w:val="c3"/>
    <w:basedOn w:val="a0"/>
    <w:rsid w:val="000D7F26"/>
  </w:style>
  <w:style w:type="character" w:customStyle="1" w:styleId="c2">
    <w:name w:val="c2"/>
    <w:basedOn w:val="a0"/>
    <w:rsid w:val="000D7F26"/>
  </w:style>
  <w:style w:type="character" w:customStyle="1" w:styleId="c11">
    <w:name w:val="c11"/>
    <w:basedOn w:val="a0"/>
    <w:rsid w:val="002A0FA6"/>
  </w:style>
  <w:style w:type="character" w:customStyle="1" w:styleId="c4">
    <w:name w:val="c4"/>
    <w:basedOn w:val="a0"/>
    <w:rsid w:val="002A0FA6"/>
  </w:style>
  <w:style w:type="paragraph" w:styleId="a3">
    <w:name w:val="Balloon Text"/>
    <w:basedOn w:val="a"/>
    <w:link w:val="a4"/>
    <w:uiPriority w:val="99"/>
    <w:semiHidden/>
    <w:unhideWhenUsed/>
    <w:rsid w:val="0045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2775</Words>
  <Characters>15823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19</cp:revision>
  <cp:lastPrinted>2022-01-18T16:49:00Z</cp:lastPrinted>
  <dcterms:created xsi:type="dcterms:W3CDTF">2021-09-12T10:20:00Z</dcterms:created>
  <dcterms:modified xsi:type="dcterms:W3CDTF">2025-02-16T08:31:00Z</dcterms:modified>
</cp:coreProperties>
</file>